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68" w:rsidRPr="006B6186" w:rsidRDefault="006B6186" w:rsidP="006B61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FF048D" w:rsidRPr="006B6186">
        <w:rPr>
          <w:rFonts w:ascii="Times New Roman" w:hAnsi="Times New Roman" w:cs="Times New Roman"/>
          <w:b/>
          <w:sz w:val="28"/>
          <w:szCs w:val="28"/>
        </w:rPr>
        <w:t xml:space="preserve">русского языка во 2 классе </w:t>
      </w:r>
    </w:p>
    <w:p w:rsidR="00FF048D" w:rsidRPr="006B6186" w:rsidRDefault="00C67568" w:rsidP="006B61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6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48D" w:rsidRPr="006B6186">
        <w:rPr>
          <w:rFonts w:ascii="Times New Roman" w:hAnsi="Times New Roman" w:cs="Times New Roman"/>
          <w:b/>
          <w:sz w:val="28"/>
          <w:szCs w:val="28"/>
        </w:rPr>
        <w:t xml:space="preserve">«Слова с безударными гласными </w:t>
      </w:r>
    </w:p>
    <w:p w:rsidR="00FF048D" w:rsidRPr="006B6186" w:rsidRDefault="00FF048D" w:rsidP="006B61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6186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6B6186"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  <w:r w:rsidRPr="006B6186">
        <w:rPr>
          <w:rFonts w:ascii="Times New Roman" w:hAnsi="Times New Roman" w:cs="Times New Roman"/>
          <w:b/>
          <w:sz w:val="28"/>
          <w:szCs w:val="28"/>
        </w:rPr>
        <w:t>»</w:t>
      </w:r>
    </w:p>
    <w:p w:rsidR="0041237C" w:rsidRDefault="00C67568" w:rsidP="006B61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6186">
        <w:rPr>
          <w:rFonts w:ascii="Times New Roman" w:hAnsi="Times New Roman" w:cs="Times New Roman"/>
          <w:b/>
          <w:sz w:val="28"/>
          <w:szCs w:val="28"/>
          <w:u w:val="single"/>
        </w:rPr>
        <w:t>Тип урока</w:t>
      </w:r>
      <w:r w:rsidRPr="006B6186">
        <w:rPr>
          <w:rFonts w:ascii="Times New Roman" w:hAnsi="Times New Roman" w:cs="Times New Roman"/>
          <w:b/>
          <w:sz w:val="28"/>
          <w:szCs w:val="28"/>
        </w:rPr>
        <w:t>: открытие нового знания</w:t>
      </w:r>
    </w:p>
    <w:p w:rsidR="006B6186" w:rsidRPr="006B6186" w:rsidRDefault="006B6186" w:rsidP="006B61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694"/>
        <w:gridCol w:w="5545"/>
        <w:gridCol w:w="7354"/>
      </w:tblGrid>
      <w:tr w:rsidR="00FF048D" w:rsidTr="002A65D0">
        <w:tc>
          <w:tcPr>
            <w:tcW w:w="2694" w:type="dxa"/>
          </w:tcPr>
          <w:p w:rsidR="00FF048D" w:rsidRPr="00FF048D" w:rsidRDefault="00FF048D" w:rsidP="00FF0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899" w:type="dxa"/>
            <w:gridSpan w:val="2"/>
          </w:tcPr>
          <w:p w:rsidR="00FF048D" w:rsidRPr="00FF048D" w:rsidRDefault="00FF048D" w:rsidP="00FF0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8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лова с безударными гласными 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корне слова</w:t>
            </w:r>
            <w:proofErr w:type="gramEnd"/>
          </w:p>
        </w:tc>
      </w:tr>
      <w:tr w:rsidR="00FF048D" w:rsidRPr="00FF048D" w:rsidTr="002A65D0">
        <w:tc>
          <w:tcPr>
            <w:tcW w:w="2694" w:type="dxa"/>
          </w:tcPr>
          <w:p w:rsidR="00FF048D" w:rsidRPr="00FF048D" w:rsidRDefault="00FF048D" w:rsidP="00FF0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8D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2899" w:type="dxa"/>
            <w:gridSpan w:val="2"/>
          </w:tcPr>
          <w:p w:rsidR="00FF048D" w:rsidRPr="00FF048D" w:rsidRDefault="00FF048D" w:rsidP="00FF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8D">
              <w:rPr>
                <w:rFonts w:ascii="Times New Roman" w:hAnsi="Times New Roman" w:cs="Times New Roman"/>
                <w:sz w:val="28"/>
                <w:szCs w:val="28"/>
              </w:rPr>
              <w:t>Открытие новых знаний (ОНЗ)</w:t>
            </w:r>
          </w:p>
        </w:tc>
      </w:tr>
      <w:tr w:rsidR="00FF048D" w:rsidRPr="00FF048D" w:rsidTr="002A65D0">
        <w:tc>
          <w:tcPr>
            <w:tcW w:w="2694" w:type="dxa"/>
          </w:tcPr>
          <w:p w:rsidR="00FF048D" w:rsidRPr="00FF048D" w:rsidRDefault="00FF048D" w:rsidP="00FF0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Цель</w:t>
            </w:r>
          </w:p>
        </w:tc>
        <w:tc>
          <w:tcPr>
            <w:tcW w:w="12899" w:type="dxa"/>
            <w:gridSpan w:val="2"/>
          </w:tcPr>
          <w:p w:rsidR="00FF048D" w:rsidRPr="00FF048D" w:rsidRDefault="00FF048D" w:rsidP="00FF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школьников проверять написание слов с безударными гласными</w:t>
            </w:r>
          </w:p>
        </w:tc>
      </w:tr>
      <w:tr w:rsidR="00FF048D" w:rsidRPr="00FF048D" w:rsidTr="002A65D0">
        <w:tc>
          <w:tcPr>
            <w:tcW w:w="2694" w:type="dxa"/>
            <w:vMerge w:val="restart"/>
          </w:tcPr>
          <w:p w:rsidR="00FF048D" w:rsidRDefault="00FF048D" w:rsidP="00FF0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</w:t>
            </w:r>
          </w:p>
          <w:p w:rsidR="00FF048D" w:rsidRPr="00FF048D" w:rsidRDefault="00FF048D" w:rsidP="00FF0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результат</w:t>
            </w:r>
          </w:p>
        </w:tc>
        <w:tc>
          <w:tcPr>
            <w:tcW w:w="5545" w:type="dxa"/>
          </w:tcPr>
          <w:p w:rsidR="00FF048D" w:rsidRPr="00FF048D" w:rsidRDefault="00FF048D" w:rsidP="00FF0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8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умения</w:t>
            </w:r>
          </w:p>
        </w:tc>
        <w:tc>
          <w:tcPr>
            <w:tcW w:w="7354" w:type="dxa"/>
          </w:tcPr>
          <w:p w:rsidR="00FF048D" w:rsidRPr="00FF048D" w:rsidRDefault="00FF048D" w:rsidP="00FF0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8D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 действия (УУД)</w:t>
            </w:r>
          </w:p>
        </w:tc>
      </w:tr>
      <w:tr w:rsidR="00FF048D" w:rsidRPr="00FF048D" w:rsidTr="002A65D0">
        <w:trPr>
          <w:trHeight w:val="654"/>
        </w:trPr>
        <w:tc>
          <w:tcPr>
            <w:tcW w:w="2694" w:type="dxa"/>
            <w:vMerge/>
          </w:tcPr>
          <w:p w:rsidR="00FF048D" w:rsidRPr="00FF048D" w:rsidRDefault="00FF048D" w:rsidP="00FF0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5" w:type="dxa"/>
          </w:tcPr>
          <w:p w:rsidR="00FF048D" w:rsidRPr="00FA7CEF" w:rsidRDefault="00FA7CEF" w:rsidP="00FA7C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048D" w:rsidRPr="00FA7CEF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различать слова с безударными гласными</w:t>
            </w:r>
            <w:r w:rsidRPr="00FA7CE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FA7CEF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FA7C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CEF" w:rsidRPr="00FA7CEF" w:rsidRDefault="00FA7CEF" w:rsidP="00FA7C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sz w:val="28"/>
                <w:szCs w:val="28"/>
              </w:rPr>
              <w:t>подбирать проверочные слова к словам с безударными гласными;</w:t>
            </w:r>
          </w:p>
          <w:p w:rsidR="00FA7CEF" w:rsidRPr="00FA7CEF" w:rsidRDefault="00FA7CEF" w:rsidP="00FA7C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sz w:val="28"/>
                <w:szCs w:val="28"/>
              </w:rPr>
              <w:t>расширить словарный запас учащихся</w:t>
            </w:r>
          </w:p>
        </w:tc>
        <w:tc>
          <w:tcPr>
            <w:tcW w:w="7354" w:type="dxa"/>
          </w:tcPr>
          <w:p w:rsidR="00FA7CEF" w:rsidRDefault="00FA7CEF" w:rsidP="00FF04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:rsidR="00FA7CEF" w:rsidRPr="00FA7CEF" w:rsidRDefault="00FA7CEF" w:rsidP="00FA7CE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алгоритма учебного действия; </w:t>
            </w:r>
          </w:p>
          <w:p w:rsidR="00FF048D" w:rsidRPr="00FA7CEF" w:rsidRDefault="00FA7CEF" w:rsidP="00FA7CE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критерия успешность учебной деятельности.</w:t>
            </w:r>
          </w:p>
          <w:p w:rsidR="00FA7CEF" w:rsidRDefault="00FA7CEF" w:rsidP="00FA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</w:t>
            </w:r>
            <w:r w:rsidR="00A9513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A7CEF">
              <w:rPr>
                <w:rFonts w:ascii="Times New Roman" w:hAnsi="Times New Roman" w:cs="Times New Roman"/>
                <w:b/>
                <w:sz w:val="28"/>
                <w:szCs w:val="28"/>
              </w:rPr>
              <w:t>тные</w:t>
            </w:r>
          </w:p>
          <w:p w:rsidR="00FA7CEF" w:rsidRDefault="00FA7CEF" w:rsidP="00FA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7CEF" w:rsidRDefault="00FA7CEF" w:rsidP="00FA7CE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sz w:val="28"/>
                <w:szCs w:val="28"/>
              </w:rPr>
              <w:t>освоение умения принимать и сохранять учебную цель и задачи;</w:t>
            </w:r>
          </w:p>
          <w:p w:rsidR="00FA7CEF" w:rsidRDefault="00FA7CEF" w:rsidP="00FA7CE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собственную деятельность в соответствии с поставленной задачей и искать средства ее осуществления;</w:t>
            </w:r>
          </w:p>
          <w:p w:rsidR="00FA7CEF" w:rsidRDefault="00FA7CEF" w:rsidP="00FA7CE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контролировать и оценивать свои действия, принимать на себя ответственность, проявлять инициативность и самостоятельность;</w:t>
            </w:r>
          </w:p>
          <w:p w:rsidR="00FA7CEF" w:rsidRDefault="00FA7CEF" w:rsidP="00FA7CE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вносить необходимые коррективы в действие после его завершения на основе его оценки и учета характера сделанных ошибок, высказывать свое предположение.</w:t>
            </w:r>
          </w:p>
          <w:p w:rsidR="00FA7CEF" w:rsidRDefault="00FA7CEF" w:rsidP="00FA7C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FA7CEF" w:rsidRPr="00FA7CEF" w:rsidRDefault="00FA7CEF" w:rsidP="00FA7CE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sz w:val="28"/>
                <w:szCs w:val="28"/>
              </w:rPr>
              <w:t>освоение умения подбирать проверочные слова к словам с безударной гласной;</w:t>
            </w:r>
          </w:p>
          <w:p w:rsidR="00FA7CEF" w:rsidRPr="00FA7CEF" w:rsidRDefault="00FA7CEF" w:rsidP="00FA7C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CEF" w:rsidRDefault="002A65D0" w:rsidP="002A65D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использовать логические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операции сравнения, анализа, обобщения, классификации, установление аналогий, отнесения к известным понятиям.</w:t>
            </w:r>
          </w:p>
          <w:p w:rsidR="002A65D0" w:rsidRPr="002A65D0" w:rsidRDefault="002A65D0" w:rsidP="002A65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5D0" w:rsidRDefault="002A65D0" w:rsidP="002A65D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65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2A65D0" w:rsidRDefault="002A65D0" w:rsidP="002A65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сотрудничать с учителем и сверстниками при решении учебных проблем;</w:t>
            </w:r>
          </w:p>
          <w:p w:rsidR="002A65D0" w:rsidRDefault="002A65D0" w:rsidP="002A65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на себя ответственность за результат своих действий;</w:t>
            </w:r>
          </w:p>
          <w:p w:rsidR="002A65D0" w:rsidRPr="002A65D0" w:rsidRDefault="002A65D0" w:rsidP="002A65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наблюдать за действиями партнера, находить неточности и корректировать их.</w:t>
            </w:r>
          </w:p>
        </w:tc>
      </w:tr>
      <w:tr w:rsidR="002A65D0" w:rsidTr="002A65D0">
        <w:tc>
          <w:tcPr>
            <w:tcW w:w="2694" w:type="dxa"/>
          </w:tcPr>
          <w:p w:rsidR="002A65D0" w:rsidRDefault="002A65D0" w:rsidP="00FF0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2899" w:type="dxa"/>
            <w:gridSpan w:val="2"/>
          </w:tcPr>
          <w:p w:rsidR="002A65D0" w:rsidRDefault="002A65D0" w:rsidP="00FF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Орфограмма, корневая орфограмма, безударные гласные, предложение, текст.</w:t>
            </w:r>
          </w:p>
          <w:p w:rsidR="0041237C" w:rsidRPr="002A65D0" w:rsidRDefault="0041237C" w:rsidP="00FF0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5D0" w:rsidTr="002A65D0">
        <w:tc>
          <w:tcPr>
            <w:tcW w:w="2694" w:type="dxa"/>
          </w:tcPr>
          <w:p w:rsidR="002A65D0" w:rsidRDefault="002A65D0" w:rsidP="002A6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12899" w:type="dxa"/>
            <w:gridSpan w:val="2"/>
          </w:tcPr>
          <w:p w:rsidR="002A65D0" w:rsidRPr="002A65D0" w:rsidRDefault="002A65D0" w:rsidP="00FF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5D0">
              <w:rPr>
                <w:rFonts w:ascii="Times New Roman" w:hAnsi="Times New Roman" w:cs="Times New Roman"/>
                <w:sz w:val="28"/>
                <w:szCs w:val="28"/>
              </w:rPr>
              <w:t>Русский язык – развитие речи – литературное чтение</w:t>
            </w:r>
          </w:p>
        </w:tc>
      </w:tr>
      <w:tr w:rsidR="002A65D0" w:rsidTr="002A65D0">
        <w:tc>
          <w:tcPr>
            <w:tcW w:w="2694" w:type="dxa"/>
          </w:tcPr>
          <w:p w:rsidR="002A65D0" w:rsidRDefault="002A65D0" w:rsidP="002A65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Ресурсы:</w:t>
            </w:r>
          </w:p>
          <w:p w:rsidR="002A65D0" w:rsidRDefault="002A65D0" w:rsidP="002A65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основные</w:t>
            </w:r>
          </w:p>
          <w:p w:rsidR="002A65D0" w:rsidRDefault="002A65D0" w:rsidP="002A65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A65D0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</w:t>
            </w:r>
          </w:p>
        </w:tc>
        <w:tc>
          <w:tcPr>
            <w:tcW w:w="12899" w:type="dxa"/>
            <w:gridSpan w:val="2"/>
          </w:tcPr>
          <w:p w:rsidR="002A65D0" w:rsidRDefault="002A65D0" w:rsidP="00FF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5D0">
              <w:rPr>
                <w:rFonts w:ascii="Times New Roman" w:hAnsi="Times New Roman" w:cs="Times New Roman"/>
                <w:sz w:val="28"/>
                <w:szCs w:val="28"/>
              </w:rPr>
              <w:t>Полякова А.В. Русский язык. Учебник для 2 класса. Часть 2</w:t>
            </w:r>
          </w:p>
          <w:p w:rsidR="002A65D0" w:rsidRDefault="002A65D0" w:rsidP="00FF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Мультимедийное сопровождение урока русского языка «Слова с безударными гласными». </w:t>
            </w:r>
          </w:p>
          <w:p w:rsidR="002A65D0" w:rsidRDefault="002A65D0" w:rsidP="00FF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творческим заданием.</w:t>
            </w:r>
          </w:p>
          <w:p w:rsidR="002A65D0" w:rsidRPr="002A65D0" w:rsidRDefault="002A65D0" w:rsidP="00FF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«Рефлексия урока»</w:t>
            </w:r>
          </w:p>
        </w:tc>
      </w:tr>
      <w:tr w:rsidR="002A65D0" w:rsidTr="002A65D0">
        <w:tc>
          <w:tcPr>
            <w:tcW w:w="2694" w:type="dxa"/>
          </w:tcPr>
          <w:p w:rsidR="002A65D0" w:rsidRDefault="002A65D0" w:rsidP="004123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12899" w:type="dxa"/>
            <w:gridSpan w:val="2"/>
          </w:tcPr>
          <w:p w:rsidR="002A65D0" w:rsidRDefault="002A65D0" w:rsidP="00FF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работа, индивидуальная работа, работа в парах, групповая работа.</w:t>
            </w:r>
          </w:p>
          <w:p w:rsidR="0041237C" w:rsidRPr="002A65D0" w:rsidRDefault="0041237C" w:rsidP="00FF0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37C" w:rsidRDefault="0041237C" w:rsidP="00412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37C" w:rsidRDefault="006B6186" w:rsidP="006B618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</w:t>
      </w:r>
      <w:r w:rsidR="0041237C" w:rsidRPr="0041237C">
        <w:rPr>
          <w:rFonts w:ascii="Times New Roman" w:hAnsi="Times New Roman" w:cs="Times New Roman"/>
          <w:b/>
          <w:sz w:val="32"/>
          <w:szCs w:val="32"/>
        </w:rPr>
        <w:t>ХОД УРОКА</w:t>
      </w:r>
    </w:p>
    <w:tbl>
      <w:tblPr>
        <w:tblStyle w:val="a3"/>
        <w:tblW w:w="15593" w:type="dxa"/>
        <w:tblInd w:w="-176" w:type="dxa"/>
        <w:tblLook w:val="04A0"/>
      </w:tblPr>
      <w:tblGrid>
        <w:gridCol w:w="2694"/>
        <w:gridCol w:w="5103"/>
        <w:gridCol w:w="3119"/>
        <w:gridCol w:w="4677"/>
      </w:tblGrid>
      <w:tr w:rsidR="0041237C" w:rsidRPr="0041237C" w:rsidTr="006B6186">
        <w:tc>
          <w:tcPr>
            <w:tcW w:w="2694" w:type="dxa"/>
          </w:tcPr>
          <w:p w:rsidR="0041237C" w:rsidRPr="0041237C" w:rsidRDefault="0041237C" w:rsidP="00412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7C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5103" w:type="dxa"/>
          </w:tcPr>
          <w:p w:rsidR="0041237C" w:rsidRPr="0041237C" w:rsidRDefault="0041237C" w:rsidP="00412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7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19" w:type="dxa"/>
          </w:tcPr>
          <w:p w:rsidR="0041237C" w:rsidRPr="0041237C" w:rsidRDefault="0041237C" w:rsidP="00412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37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4677" w:type="dxa"/>
          </w:tcPr>
          <w:p w:rsidR="0041237C" w:rsidRPr="0041237C" w:rsidRDefault="0041237C" w:rsidP="004123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41237C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</w:t>
            </w:r>
          </w:p>
          <w:p w:rsidR="0041237C" w:rsidRPr="0041237C" w:rsidRDefault="0041237C" w:rsidP="004123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универс</w:t>
            </w:r>
            <w:r w:rsidRPr="00412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альные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учебные </w:t>
            </w:r>
            <w:r w:rsidRPr="0041237C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</w:tr>
      <w:tr w:rsidR="0041237C" w:rsidRPr="0041237C" w:rsidTr="006B6186">
        <w:tc>
          <w:tcPr>
            <w:tcW w:w="2694" w:type="dxa"/>
          </w:tcPr>
          <w:p w:rsidR="0041237C" w:rsidRPr="009164CE" w:rsidRDefault="0041237C" w:rsidP="0041237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164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Мотивация к учебной деятельности</w:t>
            </w:r>
          </w:p>
        </w:tc>
        <w:tc>
          <w:tcPr>
            <w:tcW w:w="5103" w:type="dxa"/>
          </w:tcPr>
          <w:p w:rsidR="0041237C" w:rsidRPr="009164CE" w:rsidRDefault="0041237C" w:rsidP="00412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4CE">
              <w:rPr>
                <w:rFonts w:ascii="Times New Roman" w:hAnsi="Times New Roman" w:cs="Times New Roman"/>
                <w:sz w:val="28"/>
                <w:szCs w:val="28"/>
              </w:rPr>
              <w:t>Включение</w:t>
            </w:r>
            <w:r w:rsidR="009164CE" w:rsidRPr="009164CE">
              <w:rPr>
                <w:rFonts w:ascii="Times New Roman" w:hAnsi="Times New Roman" w:cs="Times New Roman"/>
                <w:sz w:val="28"/>
                <w:szCs w:val="28"/>
              </w:rPr>
              <w:t xml:space="preserve"> в деловой ритм</w:t>
            </w:r>
          </w:p>
          <w:p w:rsidR="009164CE" w:rsidRDefault="009164CE" w:rsidP="00412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4CE">
              <w:rPr>
                <w:rFonts w:ascii="Times New Roman" w:hAnsi="Times New Roman" w:cs="Times New Roman"/>
                <w:sz w:val="28"/>
                <w:szCs w:val="28"/>
              </w:rPr>
              <w:t>Устное сообщение учителя</w:t>
            </w:r>
          </w:p>
          <w:p w:rsidR="006B6186" w:rsidRPr="009164CE" w:rsidRDefault="006B6186" w:rsidP="006B6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 на каждом уроке мы с вами убеждаемся, что русский язык интересен, красив и сложен. Вот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сегодня постараемся помочь друг другу сделать новые интересные открытия.</w:t>
            </w:r>
          </w:p>
          <w:p w:rsidR="006B6186" w:rsidRPr="000C6F4C" w:rsidRDefault="006B6186" w:rsidP="006B6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F4C">
              <w:rPr>
                <w:rFonts w:ascii="Times New Roman" w:hAnsi="Times New Roman" w:cs="Times New Roman"/>
                <w:b/>
                <w:sz w:val="28"/>
                <w:szCs w:val="28"/>
              </w:rPr>
              <w:t>(Слайд 1</w:t>
            </w:r>
            <w:proofErr w:type="gramStart"/>
            <w:r w:rsidRPr="000C6F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  <w:p w:rsidR="006B6186" w:rsidRPr="009164CE" w:rsidRDefault="006B6186" w:rsidP="006B6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1237C" w:rsidRPr="009164CE" w:rsidRDefault="006B6186" w:rsidP="009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9164CE" w:rsidRPr="009164CE">
              <w:rPr>
                <w:rFonts w:ascii="Times New Roman" w:hAnsi="Times New Roman" w:cs="Times New Roman"/>
                <w:sz w:val="28"/>
                <w:szCs w:val="28"/>
              </w:rPr>
              <w:t>Готовятся к работе</w:t>
            </w:r>
          </w:p>
        </w:tc>
        <w:tc>
          <w:tcPr>
            <w:tcW w:w="4677" w:type="dxa"/>
          </w:tcPr>
          <w:p w:rsidR="0041237C" w:rsidRDefault="009164CE" w:rsidP="009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64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</w:t>
            </w:r>
            <w:proofErr w:type="gramEnd"/>
            <w:r w:rsidRPr="009164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64CE"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  <w:r w:rsidR="00590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64CE" w:rsidRDefault="009164CE" w:rsidP="009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4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="00590623">
              <w:rPr>
                <w:rFonts w:ascii="Times New Roman" w:hAnsi="Times New Roman" w:cs="Times New Roman"/>
                <w:sz w:val="28"/>
                <w:szCs w:val="28"/>
              </w:rPr>
              <w:t xml:space="preserve"> целеполагание.</w:t>
            </w:r>
          </w:p>
          <w:p w:rsidR="009164CE" w:rsidRPr="0041237C" w:rsidRDefault="009164CE" w:rsidP="009164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164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планирование учебного сотрудничества с учителем и сверстниками.</w:t>
            </w:r>
            <w:proofErr w:type="gramEnd"/>
          </w:p>
        </w:tc>
      </w:tr>
    </w:tbl>
    <w:p w:rsidR="009164CE" w:rsidRPr="009164CE" w:rsidRDefault="009164CE" w:rsidP="00916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2694"/>
        <w:gridCol w:w="5103"/>
        <w:gridCol w:w="3119"/>
        <w:gridCol w:w="4677"/>
      </w:tblGrid>
      <w:tr w:rsidR="009164CE" w:rsidTr="006B6186">
        <w:tc>
          <w:tcPr>
            <w:tcW w:w="2694" w:type="dxa"/>
          </w:tcPr>
          <w:p w:rsidR="009164CE" w:rsidRPr="009164CE" w:rsidRDefault="009164CE" w:rsidP="009164C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164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Актуализация знаний  и выявление индивидуальных затруднений</w:t>
            </w:r>
          </w:p>
        </w:tc>
        <w:tc>
          <w:tcPr>
            <w:tcW w:w="5103" w:type="dxa"/>
          </w:tcPr>
          <w:p w:rsidR="009164CE" w:rsidRDefault="009164CE" w:rsidP="009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8FE">
              <w:rPr>
                <w:rFonts w:ascii="Times New Roman" w:hAnsi="Times New Roman" w:cs="Times New Roman"/>
                <w:sz w:val="28"/>
                <w:szCs w:val="28"/>
              </w:rPr>
              <w:t>Выявляет уровень знаний. Определяет типичные недостатки.</w:t>
            </w:r>
          </w:p>
          <w:p w:rsidR="006B6186" w:rsidRDefault="006B6186" w:rsidP="006B618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23">
              <w:rPr>
                <w:rFonts w:ascii="Times New Roman" w:hAnsi="Times New Roman" w:cs="Times New Roman"/>
                <w:b/>
                <w:sz w:val="28"/>
                <w:szCs w:val="28"/>
              </w:rPr>
              <w:t>Минутка чистописания</w:t>
            </w:r>
          </w:p>
          <w:p w:rsidR="006B6186" w:rsidRDefault="006B6186" w:rsidP="006B618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3">
              <w:rPr>
                <w:rFonts w:ascii="Times New Roman" w:hAnsi="Times New Roman" w:cs="Times New Roman"/>
                <w:sz w:val="28"/>
                <w:szCs w:val="28"/>
              </w:rPr>
              <w:t>Запишите букву, которая следует в алфавите за буквой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369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D369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  <w:r w:rsidRPr="00D369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6B6186" w:rsidRPr="00590623" w:rsidRDefault="006B6186" w:rsidP="006B618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буква состоит из длинной наклонной линии и короткой с закруглением вверху и внизу. </w:t>
            </w:r>
            <w:r w:rsidRPr="00D369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D369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spellEnd"/>
            <w:r w:rsidRPr="00D369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6B6186" w:rsidRPr="00590623" w:rsidRDefault="006B6186" w:rsidP="006B618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0623">
              <w:rPr>
                <w:rFonts w:ascii="Times New Roman" w:hAnsi="Times New Roman" w:cs="Times New Roman"/>
                <w:sz w:val="28"/>
                <w:szCs w:val="28"/>
              </w:rPr>
              <w:t xml:space="preserve">Буква, которая обозначает гласный звук [э] после мягких согласных. </w:t>
            </w:r>
            <w:r w:rsidRPr="00D369E2">
              <w:rPr>
                <w:rFonts w:ascii="Times New Roman" w:hAnsi="Times New Roman" w:cs="Times New Roman"/>
                <w:b/>
                <w:sz w:val="28"/>
                <w:szCs w:val="28"/>
              </w:rPr>
              <w:t>(е)</w:t>
            </w:r>
          </w:p>
          <w:p w:rsidR="006B6186" w:rsidRPr="00590623" w:rsidRDefault="006B6186" w:rsidP="006B618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23">
              <w:rPr>
                <w:rFonts w:ascii="Times New Roman" w:hAnsi="Times New Roman" w:cs="Times New Roman"/>
                <w:sz w:val="28"/>
                <w:szCs w:val="28"/>
              </w:rPr>
              <w:t>Буква, которая звука не обозначает, но указывает на мягкость предыдущего согласного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(</w:t>
            </w:r>
            <w:proofErr w:type="spellStart"/>
            <w:r w:rsidRPr="005906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  <w:proofErr w:type="spellEnd"/>
            <w:r w:rsidRPr="005906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6B6186" w:rsidRPr="00590623" w:rsidRDefault="006B6186" w:rsidP="006B618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23">
              <w:rPr>
                <w:rFonts w:ascii="Times New Roman" w:hAnsi="Times New Roman" w:cs="Times New Roman"/>
                <w:sz w:val="28"/>
                <w:szCs w:val="28"/>
              </w:rPr>
              <w:t>Буква, которая обозначает глухой согласный звук, парный звонкому звуку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369E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D369E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369E2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(к)</w:t>
            </w:r>
          </w:p>
          <w:p w:rsidR="006B6186" w:rsidRPr="00D369E2" w:rsidRDefault="006B6186" w:rsidP="006B618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Буква, которая обозначает звук [о] после твердого согласного.</w:t>
            </w:r>
            <w:r w:rsidRPr="00D369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(о)</w:t>
            </w:r>
          </w:p>
          <w:p w:rsidR="006B6186" w:rsidRDefault="006B6186" w:rsidP="006B6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буквы записали?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к, о)</w:t>
            </w:r>
          </w:p>
          <w:p w:rsidR="006B6186" w:rsidRPr="00C77CC7" w:rsidRDefault="006B6186" w:rsidP="006B6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CC7">
              <w:rPr>
                <w:rFonts w:ascii="Times New Roman" w:hAnsi="Times New Roman" w:cs="Times New Roman"/>
                <w:b/>
                <w:sz w:val="28"/>
                <w:szCs w:val="28"/>
              </w:rPr>
              <w:t>(Слайд 2)</w:t>
            </w:r>
          </w:p>
          <w:p w:rsidR="006B6186" w:rsidRDefault="006B6186" w:rsidP="006B6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какие группы можно разделить эти буквы? (</w:t>
            </w:r>
            <w:r w:rsidRPr="00D369E2">
              <w:rPr>
                <w:rFonts w:ascii="Times New Roman" w:hAnsi="Times New Roman" w:cs="Times New Roman"/>
                <w:b/>
                <w:sz w:val="28"/>
                <w:szCs w:val="28"/>
              </w:rPr>
              <w:t>1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гласные, </w:t>
            </w:r>
            <w:r w:rsidRPr="00D369E2">
              <w:rPr>
                <w:rFonts w:ascii="Times New Roman" w:hAnsi="Times New Roman" w:cs="Times New Roman"/>
                <w:b/>
                <w:sz w:val="28"/>
                <w:szCs w:val="28"/>
              </w:rPr>
              <w:t>2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гласные, </w:t>
            </w:r>
            <w:r w:rsidRPr="00D369E2">
              <w:rPr>
                <w:rFonts w:ascii="Times New Roman" w:hAnsi="Times New Roman" w:cs="Times New Roman"/>
                <w:b/>
                <w:sz w:val="28"/>
                <w:szCs w:val="28"/>
              </w:rPr>
              <w:t>3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буквы, не обозначающие звука, </w:t>
            </w:r>
            <w:r w:rsidRPr="00D369E2">
              <w:rPr>
                <w:rFonts w:ascii="Times New Roman" w:hAnsi="Times New Roman" w:cs="Times New Roman"/>
                <w:b/>
                <w:sz w:val="28"/>
                <w:szCs w:val="28"/>
              </w:rPr>
              <w:t>4 групп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буквы, элементы которых выходят за границу строки, </w:t>
            </w:r>
            <w:r w:rsidRPr="00D369E2">
              <w:rPr>
                <w:rFonts w:ascii="Times New Roman" w:hAnsi="Times New Roman" w:cs="Times New Roman"/>
                <w:b/>
                <w:sz w:val="28"/>
                <w:szCs w:val="28"/>
              </w:rPr>
              <w:t>5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буквы,  в написании которых есть овал)</w:t>
            </w:r>
          </w:p>
          <w:p w:rsidR="006B6186" w:rsidRPr="007978FE" w:rsidRDefault="006B6186" w:rsidP="0091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164CE" w:rsidRPr="007978FE" w:rsidRDefault="009164CE" w:rsidP="009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задание, тренирующие отдельные способности к учебной деятельности, мыслительные операции (устные и письменные), учебные навыки </w:t>
            </w:r>
          </w:p>
        </w:tc>
        <w:tc>
          <w:tcPr>
            <w:tcW w:w="4677" w:type="dxa"/>
          </w:tcPr>
          <w:p w:rsidR="009164CE" w:rsidRPr="007978FE" w:rsidRDefault="009164CE" w:rsidP="009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7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Коммуникативные: </w:t>
            </w:r>
            <w:r w:rsidRPr="007978FE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 с учителем и сверс</w:t>
            </w:r>
            <w:r w:rsidR="00590623" w:rsidRPr="007978FE">
              <w:rPr>
                <w:rFonts w:ascii="Times New Roman" w:hAnsi="Times New Roman" w:cs="Times New Roman"/>
                <w:sz w:val="28"/>
                <w:szCs w:val="28"/>
              </w:rPr>
              <w:t>тниками.</w:t>
            </w:r>
            <w:proofErr w:type="gramEnd"/>
          </w:p>
          <w:p w:rsidR="00590623" w:rsidRPr="007978FE" w:rsidRDefault="00590623" w:rsidP="009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Познавательные: </w:t>
            </w:r>
            <w:r w:rsidRPr="007978FE">
              <w:rPr>
                <w:rFonts w:ascii="Times New Roman" w:hAnsi="Times New Roman" w:cs="Times New Roman"/>
                <w:sz w:val="28"/>
                <w:szCs w:val="28"/>
              </w:rPr>
              <w:t>логические – анализ объектов с целью выявления признаков.</w:t>
            </w:r>
          </w:p>
          <w:p w:rsidR="00590623" w:rsidRPr="007978FE" w:rsidRDefault="00590623" w:rsidP="0091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7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797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7978FE">
              <w:rPr>
                <w:rFonts w:ascii="Times New Roman" w:hAnsi="Times New Roman" w:cs="Times New Roman"/>
                <w:sz w:val="28"/>
                <w:szCs w:val="28"/>
              </w:rPr>
              <w:t>контроль, коррекция, оценка, прогнозирование, целеполагание</w:t>
            </w:r>
            <w:bookmarkStart w:id="0" w:name="_GoBack"/>
            <w:bookmarkEnd w:id="0"/>
          </w:p>
        </w:tc>
      </w:tr>
    </w:tbl>
    <w:p w:rsidR="00D369E2" w:rsidRDefault="00D369E2" w:rsidP="006B618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694"/>
        <w:gridCol w:w="5103"/>
        <w:gridCol w:w="3119"/>
        <w:gridCol w:w="4677"/>
      </w:tblGrid>
      <w:tr w:rsidR="001E2C40" w:rsidTr="006B6186">
        <w:tc>
          <w:tcPr>
            <w:tcW w:w="2694" w:type="dxa"/>
          </w:tcPr>
          <w:p w:rsidR="008A2879" w:rsidRDefault="008A2879" w:rsidP="001E2C4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8A2879" w:rsidRDefault="008A2879" w:rsidP="001E2C4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E2C40" w:rsidRPr="001E2C40" w:rsidRDefault="001E2C40" w:rsidP="001E2C4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E2C4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Постановка учебной задачи</w:t>
            </w:r>
          </w:p>
        </w:tc>
        <w:tc>
          <w:tcPr>
            <w:tcW w:w="5103" w:type="dxa"/>
          </w:tcPr>
          <w:p w:rsidR="008A2879" w:rsidRDefault="008A2879" w:rsidP="00D36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879" w:rsidRDefault="008A2879" w:rsidP="00D36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C40" w:rsidRDefault="001E2C40" w:rsidP="00D36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Анализирует знания учащихся.</w:t>
            </w:r>
          </w:p>
          <w:p w:rsidR="001E2C40" w:rsidRDefault="001E2C40" w:rsidP="00D36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Создает проблемную ситуацию.</w:t>
            </w:r>
          </w:p>
          <w:p w:rsidR="006B6186" w:rsidRPr="00D369E2" w:rsidRDefault="006B6186" w:rsidP="006B6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9E2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парах</w:t>
            </w:r>
          </w:p>
          <w:p w:rsidR="006B6186" w:rsidRPr="00DB6F3F" w:rsidRDefault="006B6186" w:rsidP="006B61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6F3F">
              <w:rPr>
                <w:rFonts w:ascii="Times New Roman" w:hAnsi="Times New Roman" w:cs="Times New Roman"/>
                <w:sz w:val="28"/>
                <w:szCs w:val="28"/>
              </w:rPr>
              <w:t>-  Составьте слова, используя только эти буквы. (Конь, корь, корень)</w:t>
            </w:r>
          </w:p>
          <w:p w:rsidR="006B6186" w:rsidRPr="00DB6F3F" w:rsidRDefault="006B6186" w:rsidP="006B61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6F3F">
              <w:rPr>
                <w:rFonts w:ascii="Times New Roman" w:hAnsi="Times New Roman" w:cs="Times New Roman"/>
                <w:sz w:val="28"/>
                <w:szCs w:val="28"/>
              </w:rPr>
              <w:t>- Запишите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Pr="00DB6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B6F3F">
              <w:rPr>
                <w:rFonts w:ascii="Times New Roman" w:hAnsi="Times New Roman" w:cs="Times New Roman"/>
                <w:sz w:val="28"/>
                <w:szCs w:val="28"/>
              </w:rPr>
              <w:t>написании</w:t>
            </w:r>
            <w:proofErr w:type="gramEnd"/>
            <w:r w:rsidRPr="00DB6F3F">
              <w:rPr>
                <w:rFonts w:ascii="Times New Roman" w:hAnsi="Times New Roman" w:cs="Times New Roman"/>
                <w:sz w:val="28"/>
                <w:szCs w:val="28"/>
              </w:rPr>
              <w:t xml:space="preserve"> какого слова возникло затруднение. Поставьте ударение, «опасные» места обозначьте точкой.</w:t>
            </w:r>
          </w:p>
          <w:p w:rsidR="006B6186" w:rsidRPr="00DB6F3F" w:rsidRDefault="006B6186" w:rsidP="006B61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6F3F">
              <w:rPr>
                <w:rFonts w:ascii="Times New Roman" w:hAnsi="Times New Roman" w:cs="Times New Roman"/>
                <w:sz w:val="28"/>
                <w:szCs w:val="28"/>
              </w:rPr>
              <w:t xml:space="preserve">- В каком слове не совпадает произношение с написанием слова? (В словах </w:t>
            </w:r>
            <w:r w:rsidRPr="00DB6F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конь, корь</w:t>
            </w:r>
            <w:r w:rsidRPr="00DB6F3F">
              <w:rPr>
                <w:rFonts w:ascii="Times New Roman" w:hAnsi="Times New Roman" w:cs="Times New Roman"/>
                <w:sz w:val="28"/>
                <w:szCs w:val="28"/>
              </w:rPr>
              <w:t xml:space="preserve">  все звуки слышим отчетливо</w:t>
            </w:r>
            <w:proofErr w:type="gramStart"/>
            <w:r w:rsidRPr="00DB6F3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B6F3F">
              <w:rPr>
                <w:rFonts w:ascii="Times New Roman" w:hAnsi="Times New Roman" w:cs="Times New Roman"/>
                <w:sz w:val="28"/>
                <w:szCs w:val="28"/>
              </w:rPr>
              <w:t xml:space="preserve"> а в слове  </w:t>
            </w:r>
            <w:r w:rsidRPr="00DB6F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корень </w:t>
            </w:r>
            <w:r w:rsidRPr="00DB6F3F">
              <w:rPr>
                <w:rFonts w:ascii="Times New Roman" w:hAnsi="Times New Roman" w:cs="Times New Roman"/>
                <w:sz w:val="28"/>
                <w:szCs w:val="28"/>
              </w:rPr>
              <w:t xml:space="preserve">при написании гласной во 2 слоге можно </w:t>
            </w:r>
            <w:r w:rsidRPr="00DB6F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ошибиться)</w:t>
            </w:r>
          </w:p>
          <w:p w:rsidR="006B6186" w:rsidRDefault="006B6186" w:rsidP="006B61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A2879">
              <w:rPr>
                <w:rFonts w:ascii="Times New Roman" w:hAnsi="Times New Roman" w:cs="Times New Roman"/>
                <w:sz w:val="28"/>
                <w:szCs w:val="28"/>
              </w:rPr>
              <w:t>- Почему возникло затруднение? (Во втором слоге – слабая позиция)</w:t>
            </w:r>
          </w:p>
          <w:p w:rsidR="006B6186" w:rsidRDefault="006B6186" w:rsidP="006B61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какой части слова гласная в слабой позиции? (В корне)</w:t>
            </w:r>
          </w:p>
          <w:p w:rsidR="006B6186" w:rsidRDefault="006B6186" w:rsidP="000D06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корень</w:t>
            </w:r>
            <w:r w:rsidR="000D061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D0613" w:rsidRDefault="000D0613" w:rsidP="000D06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A2879" w:rsidRDefault="008A2879" w:rsidP="00D36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879" w:rsidRDefault="008A2879" w:rsidP="00D36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C40" w:rsidRDefault="001E2C40" w:rsidP="00D36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Ставят цели, выявляют</w:t>
            </w:r>
            <w:r w:rsidR="00DB6F3F">
              <w:rPr>
                <w:rFonts w:ascii="Times New Roman" w:hAnsi="Times New Roman" w:cs="Times New Roman"/>
                <w:sz w:val="28"/>
                <w:szCs w:val="28"/>
              </w:rPr>
              <w:t xml:space="preserve"> место и причины затруднения.</w:t>
            </w:r>
          </w:p>
          <w:p w:rsidR="000D0613" w:rsidRDefault="000D0613" w:rsidP="006B61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613" w:rsidRDefault="000D0613" w:rsidP="006B61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613" w:rsidRDefault="000D0613" w:rsidP="006B61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613" w:rsidRDefault="000D0613" w:rsidP="006B61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613" w:rsidRDefault="000D0613" w:rsidP="006B61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613" w:rsidRDefault="000D0613" w:rsidP="006B61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613" w:rsidRDefault="000D0613" w:rsidP="006B61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613" w:rsidRDefault="000D0613" w:rsidP="006B61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613" w:rsidRDefault="000D0613" w:rsidP="006B61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613" w:rsidRDefault="000D0613" w:rsidP="006B61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613" w:rsidRDefault="000D0613" w:rsidP="006B61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613" w:rsidRDefault="000D0613" w:rsidP="006B61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186" w:rsidRDefault="006B6186" w:rsidP="006B61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орень – часть растения,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общая часть родственных слов,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главная часть в слове)</w:t>
            </w:r>
          </w:p>
          <w:p w:rsidR="006B6186" w:rsidRDefault="006B6186" w:rsidP="00D36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E2C40" w:rsidRDefault="00DB6F3F" w:rsidP="00D36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F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целеполагание.</w:t>
            </w:r>
          </w:p>
          <w:p w:rsidR="00DB6F3F" w:rsidRDefault="00DB6F3F" w:rsidP="00D36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6F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Pr="00DB6F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уникативные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вопросов.</w:t>
            </w:r>
          </w:p>
          <w:p w:rsidR="00DB6F3F" w:rsidRPr="00DB6F3F" w:rsidRDefault="00DB6F3F" w:rsidP="00D36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F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6F3F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</w:t>
            </w:r>
            <w:proofErr w:type="spellEnd"/>
            <w:r w:rsidRPr="00DB6F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r w:rsidRPr="00DB6F3F">
              <w:rPr>
                <w:rFonts w:ascii="Times New Roman" w:hAnsi="Times New Roman" w:cs="Times New Roman"/>
                <w:sz w:val="28"/>
                <w:szCs w:val="28"/>
              </w:rPr>
              <w:t>самостоятельное выделение,  формулирование цели;</w:t>
            </w:r>
          </w:p>
          <w:p w:rsidR="00DB6F3F" w:rsidRPr="00DB6F3F" w:rsidRDefault="00DB6F3F" w:rsidP="00DB6F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логические –  </w:t>
            </w:r>
            <w:r w:rsidRPr="00DB6F3F">
              <w:rPr>
                <w:rFonts w:ascii="Times New Roman" w:hAnsi="Times New Roman" w:cs="Times New Roman"/>
                <w:sz w:val="28"/>
                <w:szCs w:val="28"/>
              </w:rPr>
              <w:t>формулирование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A2879" w:rsidRDefault="008A2879" w:rsidP="008A2879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694"/>
        <w:gridCol w:w="5103"/>
        <w:gridCol w:w="3119"/>
        <w:gridCol w:w="4677"/>
      </w:tblGrid>
      <w:tr w:rsidR="008A2879" w:rsidTr="000D0613">
        <w:tc>
          <w:tcPr>
            <w:tcW w:w="2694" w:type="dxa"/>
          </w:tcPr>
          <w:p w:rsidR="008A2879" w:rsidRDefault="008A2879" w:rsidP="008A287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8A2879" w:rsidRDefault="008A2879" w:rsidP="008A287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8A2879" w:rsidRPr="008A2879" w:rsidRDefault="008A2879" w:rsidP="008A287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A287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Построение проекта выхода из затруднения</w:t>
            </w:r>
          </w:p>
        </w:tc>
        <w:tc>
          <w:tcPr>
            <w:tcW w:w="5103" w:type="dxa"/>
          </w:tcPr>
          <w:p w:rsidR="00462277" w:rsidRDefault="00462277" w:rsidP="008A28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77" w:rsidRDefault="00462277" w:rsidP="008A28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879" w:rsidRDefault="008A2879" w:rsidP="008A28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деятельность учащихся по исследованию проблемной ситуации.</w:t>
            </w:r>
          </w:p>
          <w:p w:rsidR="000D0613" w:rsidRPr="00C67568" w:rsidRDefault="000D0613" w:rsidP="000D06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613" w:rsidRDefault="000D0613" w:rsidP="000D06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цель ставим? (Узнать какая орфограмма в этом слове, как ее проверить)</w:t>
            </w:r>
          </w:p>
          <w:p w:rsidR="000D0613" w:rsidRDefault="000D0613" w:rsidP="000D06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-Какое наше действие следующее? </w:t>
            </w:r>
          </w:p>
          <w:p w:rsidR="000D0613" w:rsidRDefault="000D0613" w:rsidP="000D06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Назвать орфограмму. </w:t>
            </w:r>
          </w:p>
          <w:p w:rsidR="000D0613" w:rsidRDefault="000D0613" w:rsidP="000D06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Составить алгоритм проверки данной орфограммы.</w:t>
            </w:r>
          </w:p>
          <w:p w:rsidR="000D0613" w:rsidRDefault="000D0613" w:rsidP="000D06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 Сравнить наш алгоритм проверки с правилом в учебнике.</w:t>
            </w:r>
          </w:p>
          <w:p w:rsidR="000D0613" w:rsidRDefault="000D0613" w:rsidP="000D06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Поупражняться в написании таких слов.)</w:t>
            </w:r>
            <w:proofErr w:type="gramEnd"/>
          </w:p>
          <w:p w:rsidR="000D0613" w:rsidRDefault="000D0613" w:rsidP="008A28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62277" w:rsidRDefault="00462277" w:rsidP="008A28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77" w:rsidRDefault="00462277" w:rsidP="008A28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879" w:rsidRDefault="008A2879" w:rsidP="008A28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план достижения цели и определяют средства (алгоритм, модель и т.д.)</w:t>
            </w:r>
          </w:p>
        </w:tc>
        <w:tc>
          <w:tcPr>
            <w:tcW w:w="4677" w:type="dxa"/>
          </w:tcPr>
          <w:p w:rsidR="008A2879" w:rsidRDefault="008A2879" w:rsidP="008A28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28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8A28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планирование, прогнозирование.</w:t>
            </w:r>
          </w:p>
          <w:p w:rsidR="008A2879" w:rsidRDefault="008A2879" w:rsidP="008A28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A28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сотрудничество в поиске и выборе информации.</w:t>
            </w:r>
          </w:p>
          <w:p w:rsidR="008A2879" w:rsidRDefault="008A2879" w:rsidP="008A28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28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</w:t>
            </w:r>
            <w:proofErr w:type="gramEnd"/>
            <w:r w:rsidRPr="008A28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моделирование;</w:t>
            </w:r>
          </w:p>
          <w:p w:rsidR="008A2879" w:rsidRDefault="008A2879" w:rsidP="008A28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A2879">
              <w:rPr>
                <w:rFonts w:ascii="Times New Roman" w:hAnsi="Times New Roman" w:cs="Times New Roman"/>
                <w:i/>
                <w:sz w:val="28"/>
                <w:szCs w:val="28"/>
              </w:rPr>
              <w:t>логические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решение проблемы, </w:t>
            </w:r>
          </w:p>
          <w:p w:rsidR="008A2879" w:rsidRDefault="008A2879" w:rsidP="008A28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рассуждений, доказательство, выдвижение гипотез и их обоснование.</w:t>
            </w:r>
          </w:p>
        </w:tc>
      </w:tr>
    </w:tbl>
    <w:p w:rsidR="00462277" w:rsidRDefault="00462277" w:rsidP="008A28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2277" w:rsidRDefault="00462277" w:rsidP="008A2879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694"/>
        <w:gridCol w:w="5103"/>
        <w:gridCol w:w="3119"/>
        <w:gridCol w:w="4677"/>
      </w:tblGrid>
      <w:tr w:rsidR="00462277" w:rsidTr="000D0613">
        <w:tc>
          <w:tcPr>
            <w:tcW w:w="2694" w:type="dxa"/>
          </w:tcPr>
          <w:p w:rsidR="00462277" w:rsidRDefault="00462277" w:rsidP="0046227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62277" w:rsidRPr="00462277" w:rsidRDefault="00462277" w:rsidP="0046227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6227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Реализация построенного проекта</w:t>
            </w:r>
          </w:p>
        </w:tc>
        <w:tc>
          <w:tcPr>
            <w:tcW w:w="5103" w:type="dxa"/>
          </w:tcPr>
          <w:p w:rsidR="00462277" w:rsidRDefault="00462277" w:rsidP="008A28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реализацию построенного проекта в соответствии с планом.</w:t>
            </w:r>
          </w:p>
          <w:p w:rsidR="000D0613" w:rsidRDefault="000D0613" w:rsidP="000D06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Какое название вы предлагаете для данной орфограммы? </w:t>
            </w:r>
          </w:p>
          <w:p w:rsidR="000D0613" w:rsidRDefault="000D0613" w:rsidP="000D06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проверим, чей вариант был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точнее. Откройте учебник на странице 83 и прочитайте название темы.</w:t>
            </w:r>
          </w:p>
          <w:p w:rsidR="000D0613" w:rsidRDefault="000D0613" w:rsidP="000D0613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6D7">
              <w:rPr>
                <w:rFonts w:ascii="Times New Roman" w:hAnsi="Times New Roman" w:cs="Times New Roman"/>
                <w:b/>
                <w:sz w:val="28"/>
                <w:szCs w:val="28"/>
              </w:rPr>
              <w:t>(Слайд 3)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EB52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Безударные гласные в </w:t>
            </w:r>
            <w:proofErr w:type="gramStart"/>
            <w:r w:rsidRPr="00EB52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0D0613" w:rsidRPr="000946D7" w:rsidRDefault="000D0613" w:rsidP="000D061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6D7">
              <w:rPr>
                <w:rFonts w:ascii="Times New Roman" w:hAnsi="Times New Roman" w:cs="Times New Roman"/>
                <w:b/>
                <w:sz w:val="28"/>
                <w:szCs w:val="28"/>
              </w:rPr>
              <w:t>(Слайд 4)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Алгоритм</w:t>
            </w:r>
          </w:p>
          <w:p w:rsidR="000D0613" w:rsidRDefault="000D0613" w:rsidP="000D06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Составим алгоритм проверки слов с безударными гласными.</w:t>
            </w:r>
          </w:p>
          <w:p w:rsidR="000D0613" w:rsidRDefault="000D0613" w:rsidP="000D06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 Читаю слово.</w:t>
            </w:r>
          </w:p>
          <w:p w:rsidR="000D0613" w:rsidRDefault="000D0613" w:rsidP="000D06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 Определяю ударение.</w:t>
            </w:r>
          </w:p>
          <w:p w:rsidR="000D0613" w:rsidRDefault="000D0613" w:rsidP="000D06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3. Подбираю однокоренные слова.</w:t>
            </w:r>
          </w:p>
          <w:p w:rsidR="000D0613" w:rsidRDefault="000D0613" w:rsidP="000D06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 Выделяю корень.</w:t>
            </w:r>
          </w:p>
          <w:p w:rsidR="000D0613" w:rsidRDefault="000D0613" w:rsidP="000D06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5. Подбираю проверочное слово.</w:t>
            </w:r>
          </w:p>
          <w:p w:rsidR="000D0613" w:rsidRDefault="000D0613" w:rsidP="000D06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3E62">
              <w:rPr>
                <w:rFonts w:ascii="Times New Roman" w:hAnsi="Times New Roman" w:cs="Times New Roman"/>
                <w:sz w:val="28"/>
                <w:szCs w:val="28"/>
              </w:rPr>
              <w:t xml:space="preserve">    6. Пишу гласную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0613" w:rsidRDefault="000D0613" w:rsidP="000D06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Сравним наш алгоритм  с правилом на странице 87. Какой вывод сделаете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Наш алгоритм верный)</w:t>
            </w:r>
          </w:p>
          <w:p w:rsidR="000D0613" w:rsidRDefault="000D0613" w:rsidP="000D061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5)</w:t>
            </w:r>
          </w:p>
          <w:p w:rsidR="000D0613" w:rsidRDefault="000D0613" w:rsidP="000D06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Докажите, что в слове </w:t>
            </w:r>
            <w:r w:rsidRPr="00303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надо писать безударный гласный </w:t>
            </w:r>
            <w:r w:rsidRPr="00303E62">
              <w:rPr>
                <w:rFonts w:ascii="Times New Roman" w:hAnsi="Times New Roman" w:cs="Times New Roman"/>
                <w:b/>
                <w:sz w:val="28"/>
                <w:szCs w:val="28"/>
              </w:rPr>
              <w:t>е.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Проверочное слово: </w:t>
            </w:r>
            <w:r w:rsidRPr="00303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коренья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D0613" w:rsidRDefault="000D0613" w:rsidP="008A28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62277" w:rsidRDefault="00462277" w:rsidP="008A28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в соответствии с составленным  планом</w:t>
            </w:r>
          </w:p>
        </w:tc>
        <w:tc>
          <w:tcPr>
            <w:tcW w:w="4677" w:type="dxa"/>
          </w:tcPr>
          <w:p w:rsidR="00462277" w:rsidRDefault="00462277" w:rsidP="008A28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22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целеполагание, прогнозирование, коррекция.</w:t>
            </w:r>
          </w:p>
          <w:p w:rsidR="00462277" w:rsidRDefault="00462277" w:rsidP="008A28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22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277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</w:t>
            </w:r>
            <w:proofErr w:type="gramStart"/>
            <w:r w:rsidRPr="00462277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proofErr w:type="spellEnd"/>
            <w:r w:rsidRPr="0046227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самостоятельное создание алгоритма деятельности, осознанное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речевого высказывания.</w:t>
            </w:r>
          </w:p>
          <w:p w:rsidR="00462277" w:rsidRDefault="00462277" w:rsidP="008A28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22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планирование учебного сотрудничества. </w:t>
            </w:r>
            <w:proofErr w:type="gramEnd"/>
          </w:p>
        </w:tc>
      </w:tr>
    </w:tbl>
    <w:p w:rsidR="000946D7" w:rsidRPr="000946D7" w:rsidRDefault="00303E62" w:rsidP="000946D7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</w:t>
      </w:r>
      <w:r w:rsidR="000946D7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A971D9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303E62">
        <w:rPr>
          <w:rFonts w:ascii="Times New Roman" w:hAnsi="Times New Roman" w:cs="Times New Roman"/>
          <w:b/>
          <w:sz w:val="32"/>
          <w:szCs w:val="32"/>
        </w:rPr>
        <w:t>Физкультминутка</w:t>
      </w:r>
    </w:p>
    <w:p w:rsidR="000946D7" w:rsidRPr="000946D7" w:rsidRDefault="000946D7" w:rsidP="000946D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a3"/>
        <w:tblW w:w="15276" w:type="dxa"/>
        <w:tblLook w:val="04A0"/>
      </w:tblPr>
      <w:tblGrid>
        <w:gridCol w:w="2518"/>
        <w:gridCol w:w="5103"/>
        <w:gridCol w:w="3119"/>
        <w:gridCol w:w="4536"/>
      </w:tblGrid>
      <w:tr w:rsidR="00303E62" w:rsidTr="000D0613">
        <w:tc>
          <w:tcPr>
            <w:tcW w:w="2518" w:type="dxa"/>
          </w:tcPr>
          <w:p w:rsidR="00A971D9" w:rsidRDefault="00A971D9" w:rsidP="00A971D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971D9" w:rsidRDefault="00A971D9" w:rsidP="00A971D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8575A4" w:rsidRDefault="008575A4" w:rsidP="00A971D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8575A4" w:rsidRDefault="008575A4" w:rsidP="00A971D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303E62" w:rsidRPr="00A971D9" w:rsidRDefault="00303E62" w:rsidP="00A971D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971D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Обобщение новых знаний</w:t>
            </w:r>
          </w:p>
        </w:tc>
        <w:tc>
          <w:tcPr>
            <w:tcW w:w="5103" w:type="dxa"/>
          </w:tcPr>
          <w:p w:rsidR="00303E62" w:rsidRDefault="00303E62" w:rsidP="00303E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Устанавливает осознанность восприятия. Первичное обо</w:t>
            </w:r>
            <w:r w:rsidR="00A971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щение.</w:t>
            </w:r>
          </w:p>
          <w:p w:rsidR="000D0613" w:rsidRDefault="000D0613" w:rsidP="000D061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6)</w:t>
            </w:r>
          </w:p>
          <w:p w:rsidR="000D0613" w:rsidRPr="006B6186" w:rsidRDefault="000D0613" w:rsidP="000D061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1D9">
              <w:rPr>
                <w:rFonts w:ascii="Times New Roman" w:hAnsi="Times New Roman" w:cs="Times New Roman"/>
                <w:b/>
                <w:sz w:val="28"/>
                <w:szCs w:val="28"/>
              </w:rPr>
              <w:t>На доске слова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A971D9">
              <w:rPr>
                <w:rFonts w:ascii="Times New Roman" w:hAnsi="Times New Roman" w:cs="Times New Roman"/>
                <w:i/>
                <w:sz w:val="28"/>
                <w:szCs w:val="28"/>
              </w:rPr>
              <w:t>мост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ы, ковёр, з</w:t>
            </w:r>
            <w:r w:rsidRPr="00A971D9">
              <w:rPr>
                <w:rFonts w:ascii="Times New Roman" w:hAnsi="Times New Roman" w:cs="Times New Roman"/>
                <w:i/>
                <w:sz w:val="28"/>
                <w:szCs w:val="28"/>
              </w:rPr>
              <w:t>има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с</w:t>
            </w:r>
            <w:r w:rsidRPr="00A971D9">
              <w:rPr>
                <w:rFonts w:ascii="Times New Roman" w:hAnsi="Times New Roman" w:cs="Times New Roman"/>
                <w:i/>
                <w:sz w:val="28"/>
                <w:szCs w:val="28"/>
              </w:rPr>
              <w:t>трана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A971D9">
              <w:rPr>
                <w:rFonts w:ascii="Times New Roman" w:hAnsi="Times New Roman" w:cs="Times New Roman"/>
                <w:i/>
                <w:sz w:val="28"/>
                <w:szCs w:val="28"/>
              </w:rPr>
              <w:t>ряды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D0613" w:rsidRDefault="000D0613" w:rsidP="000D06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A971D9">
              <w:rPr>
                <w:rFonts w:ascii="Times New Roman" w:hAnsi="Times New Roman" w:cs="Times New Roman"/>
                <w:sz w:val="28"/>
                <w:szCs w:val="28"/>
              </w:rPr>
              <w:t>Что скажете?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(Здесь записаны слова с безударными гласными)</w:t>
            </w:r>
          </w:p>
          <w:p w:rsidR="000D0613" w:rsidRDefault="000D0613" w:rsidP="000D06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составленному алгоритму найдем безударную гласную в каждом слове.</w:t>
            </w:r>
          </w:p>
          <w:p w:rsidR="000D0613" w:rsidRDefault="000D0613" w:rsidP="000D06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-Запишите слова в столбик.</w:t>
            </w:r>
            <w:r w:rsidRPr="00A97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0613" w:rsidRDefault="000D0613" w:rsidP="000D06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шаги выполним? ( Поставим ударение, выделим корень в слове, опасное место обозначим точкой)</w:t>
            </w:r>
          </w:p>
          <w:p w:rsidR="000D0613" w:rsidRPr="000946D7" w:rsidRDefault="000D0613" w:rsidP="000D06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Проверяем.</w:t>
            </w:r>
          </w:p>
          <w:p w:rsidR="000D0613" w:rsidRPr="00303E62" w:rsidRDefault="000D0613" w:rsidP="00303E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03E62" w:rsidRPr="00303E62" w:rsidRDefault="00303E62" w:rsidP="00303E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задания с объяснением</w:t>
            </w:r>
          </w:p>
        </w:tc>
        <w:tc>
          <w:tcPr>
            <w:tcW w:w="4536" w:type="dxa"/>
          </w:tcPr>
          <w:p w:rsidR="00303E62" w:rsidRDefault="00303E62" w:rsidP="00303E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71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контроль, оценка, коррекция.</w:t>
            </w:r>
          </w:p>
          <w:p w:rsidR="00303E62" w:rsidRDefault="00303E62" w:rsidP="00303E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71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управление поведением партнёра – контроль, оценка действий партнера.</w:t>
            </w:r>
          </w:p>
          <w:p w:rsidR="00303E62" w:rsidRPr="00303E62" w:rsidRDefault="00303E62" w:rsidP="00303E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971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97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71D9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1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1D9">
              <w:rPr>
                <w:rFonts w:ascii="Times New Roman" w:hAnsi="Times New Roman" w:cs="Times New Roman"/>
                <w:sz w:val="28"/>
                <w:szCs w:val="28"/>
              </w:rPr>
              <w:t xml:space="preserve">умение структурировать знания, выбор наиболее эффективных способов решения задач, умение </w:t>
            </w:r>
            <w:r w:rsidR="00A97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осознанно и произвольно строить речевое высказывание, рефлексия способов и условий действия.</w:t>
            </w:r>
          </w:p>
        </w:tc>
      </w:tr>
    </w:tbl>
    <w:p w:rsidR="00A971D9" w:rsidRDefault="00A971D9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518"/>
        <w:gridCol w:w="5103"/>
        <w:gridCol w:w="3119"/>
        <w:gridCol w:w="4536"/>
      </w:tblGrid>
      <w:tr w:rsidR="008575A4" w:rsidTr="000D0613">
        <w:tc>
          <w:tcPr>
            <w:tcW w:w="2518" w:type="dxa"/>
          </w:tcPr>
          <w:p w:rsidR="008575A4" w:rsidRDefault="008575A4" w:rsidP="008575A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8575A4" w:rsidRPr="008575A4" w:rsidRDefault="008575A4" w:rsidP="008575A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575A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Самостоятельная проверка  с самопроверкой по эталону</w:t>
            </w:r>
          </w:p>
        </w:tc>
        <w:tc>
          <w:tcPr>
            <w:tcW w:w="5103" w:type="dxa"/>
          </w:tcPr>
          <w:p w:rsidR="008575A4" w:rsidRDefault="008575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деятельность по применению новых знаний</w:t>
            </w:r>
          </w:p>
          <w:p w:rsidR="000D0613" w:rsidRDefault="000D0613" w:rsidP="000D061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 упражнения 416 на странице 87</w:t>
            </w:r>
          </w:p>
          <w:p w:rsidR="000D0613" w:rsidRDefault="000D0613" w:rsidP="000D061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 парах</w:t>
            </w:r>
          </w:p>
          <w:p w:rsidR="000D0613" w:rsidRDefault="000D06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575A4" w:rsidRDefault="008575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существляют самопроверку, пошагово сравнивая с эталоном.</w:t>
            </w:r>
          </w:p>
        </w:tc>
        <w:tc>
          <w:tcPr>
            <w:tcW w:w="4536" w:type="dxa"/>
          </w:tcPr>
          <w:p w:rsidR="008575A4" w:rsidRDefault="008575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75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контроль, коррекция, выделение и осознание того, что уже усвоено и что еще подлежит усвоению, осознание качества и уровня усвоения.</w:t>
            </w:r>
          </w:p>
          <w:p w:rsidR="008575A4" w:rsidRDefault="008575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самоопределение.</w:t>
            </w:r>
          </w:p>
        </w:tc>
      </w:tr>
    </w:tbl>
    <w:p w:rsidR="008E6883" w:rsidRPr="008E6883" w:rsidRDefault="008E6883" w:rsidP="000D0613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276" w:type="dxa"/>
        <w:tblLook w:val="04A0"/>
      </w:tblPr>
      <w:tblGrid>
        <w:gridCol w:w="2518"/>
        <w:gridCol w:w="5103"/>
        <w:gridCol w:w="3119"/>
        <w:gridCol w:w="4536"/>
      </w:tblGrid>
      <w:tr w:rsidR="008575A4" w:rsidTr="000D0613">
        <w:tc>
          <w:tcPr>
            <w:tcW w:w="2518" w:type="dxa"/>
          </w:tcPr>
          <w:p w:rsidR="00E0597F" w:rsidRDefault="00E0597F" w:rsidP="00E0597F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8575A4" w:rsidRPr="00E0597F" w:rsidRDefault="008575A4" w:rsidP="00E0597F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0597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Включение в систему знаний</w:t>
            </w:r>
          </w:p>
        </w:tc>
        <w:tc>
          <w:tcPr>
            <w:tcW w:w="5103" w:type="dxa"/>
          </w:tcPr>
          <w:p w:rsidR="00E0597F" w:rsidRDefault="00E0597F" w:rsidP="008575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A4" w:rsidRDefault="008575A4" w:rsidP="008575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выполнение творческого задания</w:t>
            </w:r>
          </w:p>
          <w:p w:rsidR="000D0613" w:rsidRPr="00E0597F" w:rsidRDefault="000D0613" w:rsidP="000D061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97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группе</w:t>
            </w:r>
          </w:p>
          <w:p w:rsidR="000D0613" w:rsidRDefault="000D0613" w:rsidP="000D0613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0597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Вставь пропущенную букву в слова, объясняя свой выбор.</w:t>
            </w:r>
          </w:p>
          <w:p w:rsidR="000D0613" w:rsidRPr="00E0597F" w:rsidRDefault="000D0613" w:rsidP="000D061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059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гр…за                   </w:t>
            </w:r>
            <w:proofErr w:type="gramStart"/>
            <w:r w:rsidRPr="00E0597F">
              <w:rPr>
                <w:rFonts w:ascii="Times New Roman" w:hAnsi="Times New Roman" w:cs="Times New Roman"/>
                <w:i/>
                <w:sz w:val="28"/>
                <w:szCs w:val="28"/>
              </w:rPr>
              <w:t>оз</w:t>
            </w:r>
            <w:proofErr w:type="gramEnd"/>
            <w:r w:rsidRPr="00E0597F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proofErr w:type="spellStart"/>
            <w:r w:rsidRPr="00E0597F">
              <w:rPr>
                <w:rFonts w:ascii="Times New Roman" w:hAnsi="Times New Roman" w:cs="Times New Roman"/>
                <w:i/>
                <w:sz w:val="28"/>
                <w:szCs w:val="28"/>
              </w:rPr>
              <w:t>ро</w:t>
            </w:r>
            <w:proofErr w:type="spellEnd"/>
            <w:r w:rsidRPr="00E059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D0613" w:rsidRPr="00E0597F" w:rsidRDefault="000D0613" w:rsidP="000D0613">
            <w:pPr>
              <w:pStyle w:val="a5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597F">
              <w:rPr>
                <w:rFonts w:ascii="Times New Roman" w:hAnsi="Times New Roman" w:cs="Times New Roman"/>
                <w:i/>
                <w:sz w:val="28"/>
                <w:szCs w:val="28"/>
              </w:rPr>
              <w:t>т…шина               д…жди</w:t>
            </w:r>
          </w:p>
          <w:p w:rsidR="000D0613" w:rsidRPr="00E0597F" w:rsidRDefault="000D0613" w:rsidP="000D0613">
            <w:pPr>
              <w:pStyle w:val="a5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0597F">
              <w:rPr>
                <w:rFonts w:ascii="Times New Roman" w:hAnsi="Times New Roman" w:cs="Times New Roman"/>
                <w:i/>
                <w:sz w:val="28"/>
                <w:szCs w:val="28"/>
              </w:rPr>
              <w:t>бер</w:t>
            </w:r>
            <w:proofErr w:type="spellEnd"/>
            <w:r w:rsidRPr="00E0597F">
              <w:rPr>
                <w:rFonts w:ascii="Times New Roman" w:hAnsi="Times New Roman" w:cs="Times New Roman"/>
                <w:i/>
                <w:sz w:val="28"/>
                <w:szCs w:val="28"/>
              </w:rPr>
              <w:t>…г                  д…</w:t>
            </w:r>
            <w:proofErr w:type="spellStart"/>
            <w:r w:rsidRPr="00E0597F">
              <w:rPr>
                <w:rFonts w:ascii="Times New Roman" w:hAnsi="Times New Roman" w:cs="Times New Roman"/>
                <w:i/>
                <w:sz w:val="28"/>
                <w:szCs w:val="28"/>
              </w:rPr>
              <w:t>ревья</w:t>
            </w:r>
            <w:proofErr w:type="spellEnd"/>
          </w:p>
          <w:p w:rsidR="000D0613" w:rsidRDefault="000D0613" w:rsidP="000D0613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0597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Составьте с данными словами рассказ из 3-4 предложений </w:t>
            </w:r>
          </w:p>
          <w:p w:rsidR="000D0613" w:rsidRDefault="000D0613" w:rsidP="000D0613">
            <w:pPr>
              <w:pStyle w:val="a5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0613" w:rsidRPr="00C47904" w:rsidRDefault="000D0613" w:rsidP="000D0613">
            <w:pPr>
              <w:pStyle w:val="a5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904">
              <w:rPr>
                <w:rFonts w:ascii="Times New Roman" w:hAnsi="Times New Roman" w:cs="Times New Roman"/>
                <w:b/>
                <w:sz w:val="28"/>
                <w:szCs w:val="28"/>
              </w:rPr>
              <w:t>Защита проекта</w:t>
            </w:r>
          </w:p>
          <w:p w:rsidR="000D0613" w:rsidRDefault="000D0613" w:rsidP="000D0613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написания безударной гласной  в слове и составление предложений осуществляется по группам.</w:t>
            </w:r>
          </w:p>
          <w:p w:rsidR="000D0613" w:rsidRDefault="000D0613" w:rsidP="008575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0597F" w:rsidRDefault="00E0597F" w:rsidP="008575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5A4" w:rsidRDefault="008575A4" w:rsidP="008575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в группах творческое задание, обсуждают, советуются, отстаивают свое мнение.</w:t>
            </w:r>
          </w:p>
        </w:tc>
        <w:tc>
          <w:tcPr>
            <w:tcW w:w="4536" w:type="dxa"/>
          </w:tcPr>
          <w:p w:rsidR="008575A4" w:rsidRDefault="008575A4" w:rsidP="008575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59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E059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</w:t>
            </w:r>
            <w:r w:rsidR="00E0597F">
              <w:rPr>
                <w:rFonts w:ascii="Times New Roman" w:hAnsi="Times New Roman" w:cs="Times New Roman"/>
                <w:sz w:val="28"/>
                <w:szCs w:val="28"/>
              </w:rPr>
              <w:t>, оценка, коррекция.</w:t>
            </w:r>
          </w:p>
          <w:p w:rsidR="00E0597F" w:rsidRDefault="00E0597F" w:rsidP="00E059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059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0597F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выбор наиболее эффективных способов решения задач, умение осознанно и произвольно строить речевое высказывание; самостоятельное создание способов решение проблем творческого характера.</w:t>
            </w:r>
          </w:p>
          <w:p w:rsidR="00E0597F" w:rsidRDefault="00E0597F" w:rsidP="00E059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059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с достаточной полнотой и точностью выражать свои мысли, владение монологической и диалогической формами речи.</w:t>
            </w:r>
          </w:p>
        </w:tc>
      </w:tr>
    </w:tbl>
    <w:p w:rsidR="000946D7" w:rsidRPr="00C67568" w:rsidRDefault="000946D7" w:rsidP="00E0597F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B6186" w:rsidRDefault="006B6186" w:rsidP="000D061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6186" w:rsidRDefault="006B6186" w:rsidP="00E0597F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C47904" w:rsidRDefault="00C47904" w:rsidP="00E0597F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3606"/>
        <w:gridCol w:w="3599"/>
        <w:gridCol w:w="3588"/>
        <w:gridCol w:w="3633"/>
      </w:tblGrid>
      <w:tr w:rsidR="00C47904" w:rsidTr="00C47904">
        <w:tc>
          <w:tcPr>
            <w:tcW w:w="3696" w:type="dxa"/>
          </w:tcPr>
          <w:p w:rsidR="00132BEE" w:rsidRDefault="00132BEE" w:rsidP="00132BEE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32BEE" w:rsidRDefault="00132BEE" w:rsidP="00132BEE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47904" w:rsidRPr="00132BEE" w:rsidRDefault="00C47904" w:rsidP="00132BEE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32B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Рефлексия деятельности</w:t>
            </w:r>
          </w:p>
        </w:tc>
        <w:tc>
          <w:tcPr>
            <w:tcW w:w="3696" w:type="dxa"/>
          </w:tcPr>
          <w:p w:rsidR="00C47904" w:rsidRDefault="00C47904" w:rsidP="00E059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рефлексию</w:t>
            </w:r>
          </w:p>
          <w:p w:rsidR="000D0613" w:rsidRPr="00064F49" w:rsidRDefault="000D0613" w:rsidP="000D061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(Слайд 7)      </w:t>
            </w:r>
          </w:p>
          <w:p w:rsidR="000D0613" w:rsidRDefault="000D0613" w:rsidP="000D06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 какой орфограммой познакомились на уроке?</w:t>
            </w:r>
          </w:p>
          <w:p w:rsidR="000D0613" w:rsidRDefault="000D0613" w:rsidP="000D0613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проверить безударную гласную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D0613" w:rsidRDefault="000D0613" w:rsidP="000D0613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Подберите устно слово на эту орфограмму?</w:t>
            </w:r>
          </w:p>
          <w:p w:rsidR="000D0613" w:rsidRDefault="000D0613" w:rsidP="000D0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613" w:rsidRPr="00211068" w:rsidRDefault="000D0613" w:rsidP="000D0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68">
              <w:rPr>
                <w:rFonts w:ascii="Times New Roman" w:hAnsi="Times New Roman" w:cs="Times New Roman"/>
                <w:sz w:val="28"/>
                <w:szCs w:val="28"/>
              </w:rPr>
              <w:t>Лист самооценки</w:t>
            </w:r>
          </w:p>
          <w:p w:rsidR="000D0613" w:rsidRPr="00A612B6" w:rsidRDefault="000D0613" w:rsidP="000D06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612B6">
              <w:rPr>
                <w:rFonts w:ascii="Times New Roman" w:hAnsi="Times New Roman"/>
                <w:sz w:val="28"/>
                <w:szCs w:val="28"/>
              </w:rPr>
              <w:t>Я понял, что…</w:t>
            </w:r>
          </w:p>
          <w:p w:rsidR="000D0613" w:rsidRPr="00A612B6" w:rsidRDefault="000D0613" w:rsidP="000D06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612B6">
              <w:rPr>
                <w:rFonts w:ascii="Times New Roman" w:hAnsi="Times New Roman"/>
                <w:sz w:val="28"/>
                <w:szCs w:val="28"/>
              </w:rPr>
              <w:t>Было интересно…</w:t>
            </w:r>
          </w:p>
          <w:p w:rsidR="000D0613" w:rsidRPr="00A612B6" w:rsidRDefault="000D0613" w:rsidP="000D06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612B6">
              <w:rPr>
                <w:rFonts w:ascii="Times New Roman" w:hAnsi="Times New Roman"/>
                <w:sz w:val="28"/>
                <w:szCs w:val="28"/>
              </w:rPr>
              <w:t>Особенно понравилось…</w:t>
            </w:r>
          </w:p>
          <w:p w:rsidR="000D0613" w:rsidRPr="00A612B6" w:rsidRDefault="000D0613" w:rsidP="000D06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612B6">
              <w:rPr>
                <w:rFonts w:ascii="Times New Roman" w:hAnsi="Times New Roman"/>
                <w:sz w:val="28"/>
                <w:szCs w:val="28"/>
              </w:rPr>
              <w:t>Вызвало затруднение…</w:t>
            </w:r>
          </w:p>
          <w:p w:rsidR="000D0613" w:rsidRPr="00A612B6" w:rsidRDefault="000D0613" w:rsidP="000D06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612B6">
              <w:rPr>
                <w:rFonts w:ascii="Times New Roman" w:hAnsi="Times New Roman"/>
                <w:sz w:val="28"/>
                <w:szCs w:val="28"/>
              </w:rPr>
              <w:t xml:space="preserve">Нужно выучить… </w:t>
            </w:r>
          </w:p>
          <w:p w:rsidR="000D0613" w:rsidRDefault="000D0613" w:rsidP="000D0613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613" w:rsidRDefault="000D0613" w:rsidP="00E059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32BEE" w:rsidRDefault="00132BEE" w:rsidP="00E059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904" w:rsidRDefault="00C47904" w:rsidP="00E059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</w:tc>
        <w:tc>
          <w:tcPr>
            <w:tcW w:w="3697" w:type="dxa"/>
          </w:tcPr>
          <w:p w:rsidR="00C47904" w:rsidRDefault="00C47904" w:rsidP="00E059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E6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умение с достаточной полнотой и точностью выражать свои мысли.</w:t>
            </w:r>
          </w:p>
          <w:p w:rsidR="00C47904" w:rsidRDefault="00C47904" w:rsidP="00E059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</w:t>
            </w:r>
            <w:proofErr w:type="gramEnd"/>
            <w:r w:rsidRPr="008E6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рефлексия.</w:t>
            </w:r>
          </w:p>
          <w:p w:rsidR="00C47904" w:rsidRDefault="008E6883" w:rsidP="00E059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E68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смысло</w:t>
            </w:r>
            <w:r w:rsidR="00C4790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  <w:r w:rsidR="00C479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B6186" w:rsidRPr="00A612B6" w:rsidRDefault="006B6186" w:rsidP="006B6186">
      <w:pPr>
        <w:pStyle w:val="a5"/>
        <w:rPr>
          <w:rFonts w:ascii="Times New Roman" w:hAnsi="Times New Roman"/>
          <w:sz w:val="28"/>
          <w:szCs w:val="28"/>
        </w:rPr>
      </w:pPr>
    </w:p>
    <w:p w:rsidR="00E6137D" w:rsidRDefault="00064F49" w:rsidP="00E6137D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2F61" w:rsidRPr="00402F61">
        <w:rPr>
          <w:rFonts w:ascii="Times New Roman" w:hAnsi="Times New Roman" w:cs="Times New Roman"/>
          <w:b/>
          <w:sz w:val="32"/>
          <w:szCs w:val="32"/>
        </w:rPr>
        <w:t>Карточка для работы в группе</w:t>
      </w:r>
      <w:r w:rsidR="000D0613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</w:p>
    <w:p w:rsidR="00A95136" w:rsidRPr="00E6137D" w:rsidRDefault="00E6137D" w:rsidP="00E613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A95136" w:rsidRPr="00402F61">
        <w:rPr>
          <w:rFonts w:ascii="Times New Roman" w:hAnsi="Times New Roman" w:cs="Times New Roman"/>
          <w:b/>
          <w:i/>
          <w:sz w:val="28"/>
          <w:szCs w:val="28"/>
        </w:rPr>
        <w:t>Вставь пропущенную букву в слова,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Составьте с данными словами 3-4 предложения</w:t>
      </w:r>
    </w:p>
    <w:p w:rsidR="00A95136" w:rsidRPr="00402F61" w:rsidRDefault="00A95136" w:rsidP="00A95136">
      <w:pPr>
        <w:pStyle w:val="a5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402F61">
        <w:rPr>
          <w:rFonts w:ascii="Times New Roman" w:hAnsi="Times New Roman" w:cs="Times New Roman"/>
          <w:b/>
          <w:i/>
          <w:sz w:val="28"/>
          <w:szCs w:val="28"/>
        </w:rPr>
        <w:t>допиши проверочное слово</w:t>
      </w:r>
    </w:p>
    <w:p w:rsidR="00E6137D" w:rsidRPr="00E6137D" w:rsidRDefault="00A95136" w:rsidP="00E6137D">
      <w:pPr>
        <w:pStyle w:val="a5"/>
        <w:tabs>
          <w:tab w:val="left" w:pos="213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02F61">
        <w:rPr>
          <w:rFonts w:ascii="Times New Roman" w:hAnsi="Times New Roman" w:cs="Times New Roman"/>
          <w:sz w:val="28"/>
          <w:szCs w:val="28"/>
        </w:rPr>
        <w:t xml:space="preserve">гр…за  - _______________________________                  </w:t>
      </w:r>
      <w:r w:rsidR="00E6137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A95136" w:rsidRPr="00402F61" w:rsidRDefault="00A95136" w:rsidP="00A9513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02F61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402F6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402F61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402F61">
        <w:rPr>
          <w:rFonts w:ascii="Times New Roman" w:hAnsi="Times New Roman" w:cs="Times New Roman"/>
          <w:sz w:val="28"/>
          <w:szCs w:val="28"/>
        </w:rPr>
        <w:t xml:space="preserve"> - _______________________________</w:t>
      </w:r>
      <w:r w:rsidR="00E6137D">
        <w:rPr>
          <w:rFonts w:ascii="Times New Roman" w:hAnsi="Times New Roman" w:cs="Times New Roman"/>
          <w:sz w:val="28"/>
          <w:szCs w:val="28"/>
        </w:rPr>
        <w:t xml:space="preserve">                  ______________________________________________________</w:t>
      </w:r>
    </w:p>
    <w:p w:rsidR="00A95136" w:rsidRPr="00402F61" w:rsidRDefault="00A95136" w:rsidP="00A95136">
      <w:pPr>
        <w:pStyle w:val="a5"/>
        <w:rPr>
          <w:rFonts w:ascii="Times New Roman" w:hAnsi="Times New Roman" w:cs="Times New Roman"/>
          <w:sz w:val="28"/>
          <w:szCs w:val="28"/>
        </w:rPr>
      </w:pPr>
      <w:r w:rsidRPr="00402F61">
        <w:rPr>
          <w:rFonts w:ascii="Times New Roman" w:hAnsi="Times New Roman" w:cs="Times New Roman"/>
          <w:sz w:val="28"/>
          <w:szCs w:val="28"/>
        </w:rPr>
        <w:t xml:space="preserve">     т…шина - _____________________________</w:t>
      </w:r>
      <w:r w:rsidR="00E6137D"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____________________________________________________</w:t>
      </w:r>
      <w:r w:rsidRPr="00402F6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95136" w:rsidRPr="00402F61" w:rsidRDefault="00A95136" w:rsidP="00A9513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402F61">
        <w:rPr>
          <w:rFonts w:ascii="Times New Roman" w:hAnsi="Times New Roman" w:cs="Times New Roman"/>
          <w:sz w:val="28"/>
          <w:szCs w:val="28"/>
        </w:rPr>
        <w:t>д…жди- _______________________________</w:t>
      </w:r>
      <w:r w:rsidR="00E6137D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______________________________________________________</w:t>
      </w:r>
    </w:p>
    <w:p w:rsidR="00A95136" w:rsidRPr="00402F61" w:rsidRDefault="00A95136" w:rsidP="00A9513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402F61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402F61">
        <w:rPr>
          <w:rFonts w:ascii="Times New Roman" w:hAnsi="Times New Roman" w:cs="Times New Roman"/>
          <w:sz w:val="28"/>
          <w:szCs w:val="28"/>
        </w:rPr>
        <w:t>…г - ________________________________</w:t>
      </w:r>
      <w:r w:rsidR="00E6137D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______________________________________________________</w:t>
      </w:r>
      <w:r w:rsidRPr="00402F6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95136" w:rsidRPr="00E6137D" w:rsidRDefault="00A95136" w:rsidP="00E6137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02F61">
        <w:rPr>
          <w:rFonts w:ascii="Times New Roman" w:hAnsi="Times New Roman" w:cs="Times New Roman"/>
          <w:sz w:val="28"/>
          <w:szCs w:val="28"/>
        </w:rPr>
        <w:t xml:space="preserve">     д…</w:t>
      </w:r>
      <w:proofErr w:type="spellStart"/>
      <w:r w:rsidRPr="00402F61">
        <w:rPr>
          <w:rFonts w:ascii="Times New Roman" w:hAnsi="Times New Roman" w:cs="Times New Roman"/>
          <w:sz w:val="28"/>
          <w:szCs w:val="28"/>
        </w:rPr>
        <w:t>ревья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- ______________________________</w:t>
      </w:r>
      <w:r w:rsidR="00E6137D">
        <w:rPr>
          <w:rFonts w:ascii="Times New Roman" w:hAnsi="Times New Roman" w:cs="Times New Roman"/>
          <w:i/>
          <w:sz w:val="28"/>
          <w:szCs w:val="28"/>
        </w:rPr>
        <w:t xml:space="preserve">               ______________________________________________________</w:t>
      </w:r>
    </w:p>
    <w:sectPr w:rsidR="00A95136" w:rsidRPr="00E6137D" w:rsidSect="006B618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8AF"/>
    <w:multiLevelType w:val="hybridMultilevel"/>
    <w:tmpl w:val="6ECAC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13845"/>
    <w:multiLevelType w:val="hybridMultilevel"/>
    <w:tmpl w:val="FE06C6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630291"/>
    <w:multiLevelType w:val="hybridMultilevel"/>
    <w:tmpl w:val="08CA71FE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1A32243"/>
    <w:multiLevelType w:val="hybridMultilevel"/>
    <w:tmpl w:val="72302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B74D6"/>
    <w:multiLevelType w:val="hybridMultilevel"/>
    <w:tmpl w:val="FCAE57A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5F0552"/>
    <w:multiLevelType w:val="hybridMultilevel"/>
    <w:tmpl w:val="A6408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F4B51"/>
    <w:multiLevelType w:val="hybridMultilevel"/>
    <w:tmpl w:val="E2BE1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A6742"/>
    <w:multiLevelType w:val="hybridMultilevel"/>
    <w:tmpl w:val="479A3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E4A25"/>
    <w:multiLevelType w:val="hybridMultilevel"/>
    <w:tmpl w:val="590EF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785866"/>
    <w:multiLevelType w:val="hybridMultilevel"/>
    <w:tmpl w:val="2BCA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8587F"/>
    <w:multiLevelType w:val="hybridMultilevel"/>
    <w:tmpl w:val="76C6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B"/>
    <w:multiLevelType w:val="hybridMultilevel"/>
    <w:tmpl w:val="2AB8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048D"/>
    <w:rsid w:val="00030503"/>
    <w:rsid w:val="00064F49"/>
    <w:rsid w:val="000946D7"/>
    <w:rsid w:val="000C5559"/>
    <w:rsid w:val="000C6F4C"/>
    <w:rsid w:val="000D0613"/>
    <w:rsid w:val="00132BEE"/>
    <w:rsid w:val="001D5FE3"/>
    <w:rsid w:val="001D76F8"/>
    <w:rsid w:val="001E2C40"/>
    <w:rsid w:val="002A65D0"/>
    <w:rsid w:val="002C039F"/>
    <w:rsid w:val="00303E62"/>
    <w:rsid w:val="003851F0"/>
    <w:rsid w:val="003A7658"/>
    <w:rsid w:val="003C7A07"/>
    <w:rsid w:val="00402F61"/>
    <w:rsid w:val="0041237C"/>
    <w:rsid w:val="00462277"/>
    <w:rsid w:val="00501254"/>
    <w:rsid w:val="00590623"/>
    <w:rsid w:val="00592244"/>
    <w:rsid w:val="006B6186"/>
    <w:rsid w:val="007978FE"/>
    <w:rsid w:val="007D514A"/>
    <w:rsid w:val="008575A4"/>
    <w:rsid w:val="008A2879"/>
    <w:rsid w:val="008E6883"/>
    <w:rsid w:val="009164CE"/>
    <w:rsid w:val="00A227B4"/>
    <w:rsid w:val="00A66AF9"/>
    <w:rsid w:val="00A95136"/>
    <w:rsid w:val="00A971D9"/>
    <w:rsid w:val="00B24AD6"/>
    <w:rsid w:val="00B63FAD"/>
    <w:rsid w:val="00C47904"/>
    <w:rsid w:val="00C67568"/>
    <w:rsid w:val="00C77CC7"/>
    <w:rsid w:val="00D369E2"/>
    <w:rsid w:val="00DB6F3F"/>
    <w:rsid w:val="00DD6C9C"/>
    <w:rsid w:val="00E0597F"/>
    <w:rsid w:val="00E6137D"/>
    <w:rsid w:val="00EB52DB"/>
    <w:rsid w:val="00ED6240"/>
    <w:rsid w:val="00FA7CEF"/>
    <w:rsid w:val="00FB49C5"/>
    <w:rsid w:val="00FF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7CEF"/>
    <w:pPr>
      <w:ind w:left="720"/>
      <w:contextualSpacing/>
    </w:pPr>
  </w:style>
  <w:style w:type="paragraph" w:styleId="a5">
    <w:name w:val="No Spacing"/>
    <w:link w:val="a6"/>
    <w:uiPriority w:val="1"/>
    <w:qFormat/>
    <w:rsid w:val="00DB6F3F"/>
    <w:pPr>
      <w:spacing w:after="0" w:line="240" w:lineRule="auto"/>
    </w:pPr>
  </w:style>
  <w:style w:type="table" w:styleId="-5">
    <w:name w:val="Light Shading Accent 5"/>
    <w:basedOn w:val="a1"/>
    <w:uiPriority w:val="60"/>
    <w:rsid w:val="008575A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a6">
    <w:name w:val="Без интервала Знак"/>
    <w:basedOn w:val="a0"/>
    <w:link w:val="a5"/>
    <w:uiPriority w:val="1"/>
    <w:rsid w:val="006B6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2A4C0-B961-4232-A7E2-3BE9207B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Домашний</cp:lastModifiedBy>
  <cp:revision>7</cp:revision>
  <dcterms:created xsi:type="dcterms:W3CDTF">2012-06-20T21:07:00Z</dcterms:created>
  <dcterms:modified xsi:type="dcterms:W3CDTF">2020-07-22T07:48:00Z</dcterms:modified>
</cp:coreProperties>
</file>