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F6039A" w14:textId="77777777" w:rsidR="001D3491" w:rsidRDefault="001D3491" w:rsidP="001D34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 xml:space="preserve">Конспект </w:t>
      </w:r>
      <w:r w:rsidR="00FB04B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педагогического мероприятия старшая</w:t>
      </w:r>
      <w:r w:rsidRPr="001D3491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 xml:space="preserve"> </w:t>
      </w:r>
      <w:r w:rsidR="00FB04B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группа</w:t>
      </w:r>
      <w:r w:rsidRPr="001D3491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 xml:space="preserve"> «Путешествие в прошлое лампочки»</w:t>
      </w:r>
    </w:p>
    <w:p w14:paraId="60F4E6E3" w14:textId="77777777" w:rsidR="00FB04BE" w:rsidRPr="00FB04BE" w:rsidRDefault="00FB04BE" w:rsidP="00FB04B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B04B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Карачёва Ольга Владимировна</w:t>
      </w:r>
    </w:p>
    <w:p w14:paraId="2E4A784B" w14:textId="77777777" w:rsidR="00FB04BE" w:rsidRPr="00FB04BE" w:rsidRDefault="00FB04BE" w:rsidP="00FB04B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B04B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воспитатель, МКДОУ «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Детский сад «</w:t>
      </w:r>
      <w:r w:rsidRPr="00FB04B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Золотой ключик»</w:t>
      </w:r>
    </w:p>
    <w:p w14:paraId="79F5A950" w14:textId="77777777" w:rsidR="00FB04BE" w:rsidRDefault="00FB04BE" w:rsidP="001D34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606D5A9F" w14:textId="77777777" w:rsidR="00A5135B" w:rsidRPr="001D3491" w:rsidRDefault="00A5135B" w:rsidP="001D349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</w:p>
    <w:p w14:paraId="5E3A69A4" w14:textId="77777777" w:rsidR="001D3491" w:rsidRDefault="001D3491" w:rsidP="001D34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Цель: </w:t>
      </w: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Ознакомление детей с историей возникновения электрической лампочки.</w:t>
      </w:r>
    </w:p>
    <w:p w14:paraId="01F3974B" w14:textId="77777777" w:rsidR="00A5135B" w:rsidRPr="001D3491" w:rsidRDefault="00A5135B" w:rsidP="001D349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p w14:paraId="78FFBC22" w14:textId="77777777" w:rsidR="001D3491" w:rsidRDefault="001D3491" w:rsidP="001D34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Задачи:</w:t>
      </w:r>
    </w:p>
    <w:p w14:paraId="05E164C9" w14:textId="77777777" w:rsidR="00A5135B" w:rsidRPr="001D3491" w:rsidRDefault="00A5135B" w:rsidP="001D349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p w14:paraId="32E423F3" w14:textId="77777777" w:rsidR="001D3491" w:rsidRDefault="001D3491" w:rsidP="001D34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       </w:t>
      </w:r>
      <w:r w:rsidR="00FB04B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Образовательные</w:t>
      </w:r>
      <w:r w:rsidRPr="001D34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 </w:t>
      </w: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дать д</w:t>
      </w:r>
      <w:r w:rsidR="00A513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етям знания об источниках света.</w:t>
      </w:r>
    </w:p>
    <w:p w14:paraId="7543EC34" w14:textId="77777777" w:rsidR="00A5135B" w:rsidRPr="001D3491" w:rsidRDefault="00A5135B" w:rsidP="001D349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p w14:paraId="49C9794E" w14:textId="77777777" w:rsidR="001D3491" w:rsidRDefault="001D3491" w:rsidP="001D34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       Развивающие: </w:t>
      </w: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способствовать развитию познавательного интереса, стремления к исследовательской деятельности; формировать умение выражать свои мысли, активизировать словарь детей (факел, </w:t>
      </w:r>
      <w:r w:rsidR="00A513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керосиновая лампа).</w:t>
      </w:r>
    </w:p>
    <w:p w14:paraId="513F8D43" w14:textId="77777777" w:rsidR="00A5135B" w:rsidRPr="001D3491" w:rsidRDefault="00A5135B" w:rsidP="001D349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p w14:paraId="0E1B1AB6" w14:textId="77777777" w:rsidR="001D3491" w:rsidRDefault="001D3491" w:rsidP="001D34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       Воспитательные: </w:t>
      </w: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вызвать положительный эмоциональный настрой, воспитывать интерес к прошлому лампочки, воспитывать чувство уважения и гордости к достижениям человека.</w:t>
      </w:r>
    </w:p>
    <w:p w14:paraId="40DC63A7" w14:textId="77777777" w:rsidR="00A5135B" w:rsidRPr="001D3491" w:rsidRDefault="00A5135B" w:rsidP="001D349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p w14:paraId="61E7C599" w14:textId="77777777" w:rsidR="001D3491" w:rsidRPr="001D3491" w:rsidRDefault="001D3491" w:rsidP="001D349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       Материалы и оборудование: </w:t>
      </w: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настольная лампа</w:t>
      </w:r>
      <w:r w:rsidRPr="001D3491">
        <w:rPr>
          <w:rFonts w:ascii="Calibri" w:eastAsia="Times New Roman" w:hAnsi="Calibri" w:cs="Calibri"/>
          <w:color w:val="000000"/>
          <w:lang w:eastAsia="ru-RU"/>
        </w:rPr>
        <w:t>, </w:t>
      </w: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камни, палочки, пакля, веревки, свечи, разрезные картинки, разные виды лампочек, макет.</w:t>
      </w:r>
    </w:p>
    <w:p w14:paraId="139466CF" w14:textId="77777777" w:rsidR="00A5135B" w:rsidRDefault="001D3491" w:rsidP="001D34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</w:t>
      </w:r>
    </w:p>
    <w:p w14:paraId="3F38E013" w14:textId="77777777" w:rsidR="00A5135B" w:rsidRDefault="00A5135B" w:rsidP="001D34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3F920AF" w14:textId="77777777" w:rsidR="00A5135B" w:rsidRDefault="00A5135B" w:rsidP="001D34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7677CA5" w14:textId="77777777" w:rsidR="00A5135B" w:rsidRDefault="00A5135B" w:rsidP="001D34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82579B8" w14:textId="77777777" w:rsidR="00A5135B" w:rsidRDefault="00A5135B" w:rsidP="001D34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0BB4F07" w14:textId="77777777" w:rsidR="00A5135B" w:rsidRDefault="00A5135B" w:rsidP="001D34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CD38872" w14:textId="77777777" w:rsidR="00A5135B" w:rsidRDefault="00A5135B" w:rsidP="001D34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A267381" w14:textId="77777777" w:rsidR="00A5135B" w:rsidRDefault="00A5135B" w:rsidP="001D34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029D989" w14:textId="77777777" w:rsidR="00A5135B" w:rsidRDefault="00A5135B" w:rsidP="001D34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08AFCB0" w14:textId="77777777" w:rsidR="00A5135B" w:rsidRDefault="00A5135B" w:rsidP="001D34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F0CD450" w14:textId="77777777" w:rsidR="00A5135B" w:rsidRDefault="00A5135B" w:rsidP="001D34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A39EA43" w14:textId="77777777" w:rsidR="00A5135B" w:rsidRDefault="00A5135B" w:rsidP="001D34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ADCE714" w14:textId="77777777" w:rsidR="00A5135B" w:rsidRDefault="00A5135B" w:rsidP="001D34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799C2D4" w14:textId="77777777" w:rsidR="00A5135B" w:rsidRDefault="00A5135B" w:rsidP="001D34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0D433AF" w14:textId="77777777" w:rsidR="00A5135B" w:rsidRDefault="00A5135B" w:rsidP="001D34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7CF6CEF" w14:textId="7147EE64" w:rsidR="00A5135B" w:rsidRDefault="00A5135B" w:rsidP="001D34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F916724" w14:textId="77777777" w:rsidR="00441112" w:rsidRDefault="00441112" w:rsidP="001D34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B92D4AF" w14:textId="77777777" w:rsidR="00A5135B" w:rsidRDefault="00A5135B" w:rsidP="001D34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AF5F878" w14:textId="77777777" w:rsidR="00A5135B" w:rsidRDefault="00A5135B" w:rsidP="001D34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949E498" w14:textId="77777777" w:rsidR="00FB04BE" w:rsidRDefault="00FB04BE" w:rsidP="001D34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2D35C41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Ход занятия:</w:t>
      </w:r>
    </w:p>
    <w:p w14:paraId="31871CEE" w14:textId="77777777" w:rsidR="001D3491" w:rsidRPr="001D3491" w:rsidRDefault="001D3491" w:rsidP="00FB04B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Организационный момент.</w:t>
      </w:r>
      <w:r w:rsidRPr="001D34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(дети стоят полукругом перед воспитателем, у которого в руках настольная лампа)</w:t>
      </w:r>
    </w:p>
    <w:p w14:paraId="276D9EEB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Воспитатель:</w:t>
      </w: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вчера вечером, когда на улице было уже темно, я решила почитать книгу. Я включила настольную лампу, но она не горит. Как вы думаете почему?</w:t>
      </w:r>
    </w:p>
    <w:p w14:paraId="337669A6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Дети:</w:t>
      </w: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Потому что она сломана. Отключили свет. Вы не включили ее в розетку.  Перегорела лампочка. Там нет лампочки.</w:t>
      </w:r>
    </w:p>
    <w:p w14:paraId="60BFDBB2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Воспитатель:</w:t>
      </w: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Сначала мы проверим, включим ее в розетку. Не работает.</w:t>
      </w:r>
    </w:p>
    <w:p w14:paraId="3B5C2610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Дети:</w:t>
      </w: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Там нет лампочки.</w:t>
      </w:r>
    </w:p>
    <w:p w14:paraId="592D0AF4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Воспитатель:</w:t>
      </w: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Чтобы вернуть лампочку в настольную лампу нам нужно узнать ее прошлое. Для этого нам нужно попасть в прошлое. Как вы думаете, как это можно сделать?</w:t>
      </w:r>
    </w:p>
    <w:p w14:paraId="300A15FF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Дети:</w:t>
      </w: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Почитать книгу о прошлом, посмотреть картинки, посмотреть телевизор.</w:t>
      </w:r>
    </w:p>
    <w:p w14:paraId="0DFAABEF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Воспитатель:</w:t>
      </w: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предлагаю вам отправиться в прошлое на машине времени. (на экране появляется кнопка пуск, звучит музыка). Давайте начнем обратный отсчет</w:t>
      </w:r>
    </w:p>
    <w:p w14:paraId="64A2B08F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Машина времени у нас,</w:t>
      </w:r>
    </w:p>
    <w:p w14:paraId="505C5BC1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полет отправимся сейчас.</w:t>
      </w:r>
    </w:p>
    <w:p w14:paraId="0238D3FB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Дети:</w:t>
      </w: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5,4,3,2,1 пуск</w:t>
      </w:r>
    </w:p>
    <w:p w14:paraId="592907FE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Динамическая пауза «Дети в невесомости»</w:t>
      </w: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дети изображают невесомость</w:t>
      </w:r>
    </w:p>
    <w:p w14:paraId="162483E1" w14:textId="77777777" w:rsidR="001D3491" w:rsidRPr="001D3491" w:rsidRDefault="001D3491" w:rsidP="00FB04B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Основная часть.</w:t>
      </w:r>
    </w:p>
    <w:p w14:paraId="11E408BC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Воспитатель:</w:t>
      </w: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Вот мы попали в древний мир. Посмотрите на экран. Где раньше жили люди?</w:t>
      </w:r>
    </w:p>
    <w:p w14:paraId="742FDE66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Дети:</w:t>
      </w: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пещерах.</w:t>
      </w:r>
    </w:p>
    <w:p w14:paraId="6B73E18B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Воспитатель: </w:t>
      </w: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 они освещали свое жилище?</w:t>
      </w:r>
    </w:p>
    <w:p w14:paraId="57A08050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Дети: </w:t>
      </w: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Огнем</w:t>
      </w:r>
    </w:p>
    <w:p w14:paraId="43676FC7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Воспитатель:</w:t>
      </w: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вы знаете, как древние люди добывали огонь? Древние люди добывали огонь трением камней. Подойдите к столу. Перед вами лежат камни, возьмите камни в руки и попробуйте добыть искру. (дети выполняют) Получается?</w:t>
      </w:r>
    </w:p>
    <w:p w14:paraId="723802A7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Дети:</w:t>
      </w: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нет</w:t>
      </w:r>
    </w:p>
    <w:p w14:paraId="69CAA6F1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Воспитатель:</w:t>
      </w: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Добыть огонь было очень трудно, поэтому люди старались, чтобы огонь не гас ни днем, ни ночью. Как вы думаете, какую пользу приносил огонь людям?</w:t>
      </w:r>
    </w:p>
    <w:p w14:paraId="1E736982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Дети: </w:t>
      </w: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освещал пещеру, люди готовили еду на костре, люди грелись от огня.</w:t>
      </w:r>
    </w:p>
    <w:p w14:paraId="4CA360AA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Воспитатель:</w:t>
      </w: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Шли годы и столетия. Люди научились строить красивые замки, которые освещали факелы. Вам интересно как они делали факелы?</w:t>
      </w:r>
    </w:p>
    <w:p w14:paraId="32C03BB1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Дети:</w:t>
      </w: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</w:t>
      </w:r>
    </w:p>
    <w:p w14:paraId="13BEB84A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Воспитатель:</w:t>
      </w: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Тогда давайте сядем за столы. Я предлагаю вам изготовить макет факела. Перед вами палочка, материал, которая называется пакля. Давайте намотаем паклю на конец палки. Молодцы! У вас получились факелы. Конец факела опускали в смолу и поджигали. Посмотрите на экран, как горит факел. Пока горит пламя факела, я предлагаю вам немного отдохнуть.</w:t>
      </w:r>
    </w:p>
    <w:p w14:paraId="16B0B132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Физкультминутка</w:t>
      </w:r>
    </w:p>
    <w:p w14:paraId="138A9B7D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круг все встали, улыбнулись,</w:t>
      </w:r>
    </w:p>
    <w:p w14:paraId="477BD976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Выше-выше потянулись.</w:t>
      </w:r>
    </w:p>
    <w:p w14:paraId="75524F8B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Глазки в миг один закрыли,</w:t>
      </w:r>
    </w:p>
    <w:p w14:paraId="71C272DE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 - открыли, два – закрыли,</w:t>
      </w:r>
    </w:p>
    <w:p w14:paraId="4BBD93BA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Посмотрели все в окно,</w:t>
      </w:r>
    </w:p>
    <w:p w14:paraId="42D921C2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Ах, как солнце высоко.</w:t>
      </w:r>
    </w:p>
    <w:p w14:paraId="1EF0EB7E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представим, детки,</w:t>
      </w:r>
    </w:p>
    <w:p w14:paraId="1B86F65A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Будто наши руки-ветки,</w:t>
      </w:r>
    </w:p>
    <w:p w14:paraId="23A5894E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Покачаем ими дружно,</w:t>
      </w:r>
    </w:p>
    <w:p w14:paraId="20912811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Словно дует ветер южный.</w:t>
      </w:r>
    </w:p>
    <w:p w14:paraId="7BBAC686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Ветер стих. Вздохнули дружно.</w:t>
      </w:r>
    </w:p>
    <w:p w14:paraId="475F0548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Путешествие продолжить нужно.</w:t>
      </w:r>
    </w:p>
    <w:p w14:paraId="235A65B6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Воспитатель: </w:t>
      </w: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Шло время. Огонь уже прочно вошел в жизнь людей. Люди придумали свечу. Первые свечи делали из камыша. Камыш обмакивали в растопленное сало, и он горел, как свеча. Со временем свечи начали делать из воска, внутри свечи фитиль, который зажигают. Возьмите в руки свечи и скажите, какие они на ощупь.</w:t>
      </w:r>
    </w:p>
    <w:p w14:paraId="5DFCC6B1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Дети:</w:t>
      </w: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гладкие, мягкие.</w:t>
      </w:r>
    </w:p>
    <w:p w14:paraId="455F4A65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Воспитатель:</w:t>
      </w: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если свечу согреть в руках, то воск начинает таять. Как вы думаете, удобно было людям использовать свечи?</w:t>
      </w:r>
    </w:p>
    <w:p w14:paraId="73B5D337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Дети:</w:t>
      </w: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нет, потому что свеча могла упасть, и начаться пожар.</w:t>
      </w:r>
    </w:p>
    <w:p w14:paraId="2174CC9C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Воспитатель:</w:t>
      </w: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Шли годы,</w:t>
      </w:r>
      <w:r w:rsidRPr="001D3491">
        <w:rPr>
          <w:rFonts w:ascii="Libre Franklin" w:eastAsia="Times New Roman" w:hAnsi="Libre Franklin" w:cs="Calibri"/>
          <w:color w:val="4E3B30"/>
          <w:sz w:val="32"/>
          <w:szCs w:val="32"/>
          <w:lang w:eastAsia="ru-RU"/>
        </w:rPr>
        <w:t> </w:t>
      </w: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 стремился придумать более удобное освещение для своего жилья. Люди научились из нефти делать керосин и придумали керосиновые лампы. С такой лампой можно было выходить на улицу и освещать ей дом. (На экране)</w:t>
      </w:r>
    </w:p>
    <w:p w14:paraId="18DA383E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Воспитатель:</w:t>
      </w: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Прошло много лет. Люди искали все новые способы освещения своего жилья. Когда появилось электричество русский ученый Александр </w:t>
      </w:r>
      <w:proofErr w:type="spellStart"/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Ладыгин</w:t>
      </w:r>
      <w:proofErr w:type="spellEnd"/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изобрел первую лампочку. Посмотрите на экран, как выглядела эта лампочка.</w:t>
      </w:r>
    </w:p>
    <w:p w14:paraId="06AC6583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Лампочка представляет собой стеклянную колбу, внутри которой спираль, которая при нагревании раскаляется. Как вы думаете, с помощью чего горит лампочка?</w:t>
      </w:r>
    </w:p>
    <w:p w14:paraId="1EBF14E7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Дети:</w:t>
      </w: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 помощью тока.</w:t>
      </w:r>
    </w:p>
    <w:p w14:paraId="2391B23E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Воспитатель:</w:t>
      </w: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посмотрите на макет. Перед вами батарейка - это источник электрического тока, ток бежит по проводам, и когда мы включаем выключатель, загорается лампочка, т.е. загорается свет.</w:t>
      </w:r>
    </w:p>
    <w:p w14:paraId="276FC393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Узнав о прошлом электрической лампочки, мы вернулись в настоящее время.</w:t>
      </w:r>
    </w:p>
    <w:p w14:paraId="05AEAA15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Воспитатель: </w:t>
      </w: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современном мире существует много различных видов лампочек: лампы накаливания, светодиодные лампы, галогеновые лампы, </w:t>
      </w: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энергосберегающие лампы. Подскажите мне, какую лампочку мы поставим в настольную лампу?</w:t>
      </w:r>
    </w:p>
    <w:p w14:paraId="18BFACA4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выбирают лампочку.</w:t>
      </w:r>
    </w:p>
    <w:p w14:paraId="0C4ECE39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Воспитатель: </w:t>
      </w: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Молодцы! Вы помогли мне включить мою лампу, и я сегодня почитаю свою любимую книгу.</w:t>
      </w:r>
    </w:p>
    <w:p w14:paraId="464A0E7D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Воспитатель: </w:t>
      </w: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а в каких приборах применяются лампочки, вы узнаете, если выполните задание. Садитесь за столы. Перед вами разрезные картинки. Вам нужно собрать картинки.</w:t>
      </w:r>
    </w:p>
    <w:p w14:paraId="221AAA94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Воспитатель: </w:t>
      </w: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давайте проверим,</w:t>
      </w:r>
      <w:r w:rsidRPr="001D34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каких приборах?</w:t>
      </w:r>
    </w:p>
    <w:p w14:paraId="740EA915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Дети: </w:t>
      </w: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Холодильник, люстра, фонарик, фары в автомобиле, елочные гирлянды, уличные фонари, настольная лампа, микроволновка, утюг, электронные часы.</w:t>
      </w:r>
    </w:p>
    <w:p w14:paraId="7179891B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Воспитатель: </w:t>
      </w: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Молодцы!</w:t>
      </w:r>
    </w:p>
    <w:p w14:paraId="5E8DC206" w14:textId="77777777" w:rsidR="001D3491" w:rsidRPr="001D3491" w:rsidRDefault="001D3491" w:rsidP="00FB04B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Заключительная часть. Рефлексия.</w:t>
      </w:r>
    </w:p>
    <w:p w14:paraId="7F594BB3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Воспитатель: </w:t>
      </w: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если вам понравилось наше занятие, то возьмите желтую лампочку, если нет, то красную.</w:t>
      </w:r>
    </w:p>
    <w:p w14:paraId="1FBA04F8" w14:textId="77777777" w:rsidR="001D3491" w:rsidRPr="001D3491" w:rsidRDefault="001D3491" w:rsidP="00FB04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вам понравилось? Что нового вы узнали? Чем мы занимались на занятии?</w:t>
      </w:r>
    </w:p>
    <w:p w14:paraId="3E5D6A25" w14:textId="77777777" w:rsidR="001D3491" w:rsidRPr="001D3491" w:rsidRDefault="001D3491" w:rsidP="00FB04BE">
      <w:pPr>
        <w:shd w:val="clear" w:color="auto" w:fill="FFFFFF"/>
        <w:spacing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D3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 вам, ребята!</w:t>
      </w:r>
    </w:p>
    <w:p w14:paraId="20BDF54B" w14:textId="77777777" w:rsidR="001D3491" w:rsidRPr="001D3491" w:rsidRDefault="001D3491" w:rsidP="00FB04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780EA5" w14:textId="77777777" w:rsidR="00423F3E" w:rsidRDefault="00423F3E" w:rsidP="00FB04BE">
      <w:pPr>
        <w:jc w:val="both"/>
      </w:pPr>
    </w:p>
    <w:sectPr w:rsidR="00423F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re Franklin">
    <w:altName w:val="Times New Roman"/>
    <w:charset w:val="00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4038B5"/>
    <w:multiLevelType w:val="multilevel"/>
    <w:tmpl w:val="4F12EBD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19F0DD1"/>
    <w:multiLevelType w:val="multilevel"/>
    <w:tmpl w:val="62C6E0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1DD4230"/>
    <w:multiLevelType w:val="multilevel"/>
    <w:tmpl w:val="C032D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21414964">
    <w:abstractNumId w:val="2"/>
  </w:num>
  <w:num w:numId="2" w16cid:durableId="711422776">
    <w:abstractNumId w:val="0"/>
  </w:num>
  <w:num w:numId="3" w16cid:durableId="7053301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0626"/>
    <w:rsid w:val="001D3491"/>
    <w:rsid w:val="00423F3E"/>
    <w:rsid w:val="00441112"/>
    <w:rsid w:val="00790626"/>
    <w:rsid w:val="00A5135B"/>
    <w:rsid w:val="00FB0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995ED"/>
  <w15:chartTrackingRefBased/>
  <w15:docId w15:val="{39D4A49F-AD53-4732-9360-570AE8F06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0774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4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297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334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7599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4057882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65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69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317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860</Words>
  <Characters>4904</Characters>
  <Application>Microsoft Office Word</Application>
  <DocSecurity>0</DocSecurity>
  <Lines>40</Lines>
  <Paragraphs>11</Paragraphs>
  <ScaleCrop>false</ScaleCrop>
  <Company/>
  <LinksUpToDate>false</LinksUpToDate>
  <CharactersWithSpaces>5753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Никита Карачёв</dc:creator>
  <cp:keywords/>
  <dc:description/>
  <cp:lastModifiedBy>user</cp:lastModifiedBy>
  <cp:revision>5</cp:revision>
  <dcterms:created xsi:type="dcterms:W3CDTF">2021-03-18T11:39:00Z</dcterms:created>
  <dcterms:modified xsi:type="dcterms:W3CDTF">2022-11-24T12:38:00Z</dcterms:modified>
</cp:coreProperties>
</file>