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3F2C" w:rsidRPr="00FB3933" w:rsidRDefault="003D3F2C" w:rsidP="003D3F2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Класс: 3 </w:t>
      </w:r>
      <w:bookmarkStart w:id="0" w:name="_GoBack"/>
      <w:bookmarkEnd w:id="0"/>
    </w:p>
    <w:p w:rsidR="003D3F2C" w:rsidRPr="004A3374" w:rsidRDefault="003D3F2C" w:rsidP="003D3F2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7"/>
          <w:szCs w:val="27"/>
          <w:lang w:eastAsia="ru-RU"/>
        </w:rPr>
      </w:pPr>
      <w:r w:rsidRPr="00FB39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Предмет: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4A337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окружающий мир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</w:p>
    <w:p w:rsidR="003D3F2C" w:rsidRDefault="003D3F2C" w:rsidP="003D3F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9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Тема: </w:t>
      </w:r>
      <w:r w:rsidRPr="004A337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«</w:t>
      </w:r>
      <w:r w:rsidRPr="003D3F2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Страны и народы на политической карте мира</w:t>
      </w:r>
      <w:r w:rsidRPr="004A337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».</w:t>
      </w:r>
    </w:p>
    <w:p w:rsidR="003D3F2C" w:rsidRPr="003D3F2C" w:rsidRDefault="003D3F2C" w:rsidP="003D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Цель: </w:t>
      </w:r>
      <w:r w:rsidRPr="003D3F2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Познакомить с политической картой мира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3D3F2C" w:rsidRDefault="003D3F2C" w:rsidP="003D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B39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2A5740" w:rsidRPr="00165F7C" w:rsidRDefault="002A5740" w:rsidP="003D3F2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165F7C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165F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Сравнивать политическую карту мира с физической картой;</w:t>
      </w:r>
      <w:r w:rsidRPr="00165F7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165F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соотносить название страны с названием языка и наоборот — название языка с названием страны;</w:t>
      </w:r>
    </w:p>
    <w:p w:rsidR="002A5740" w:rsidRPr="00165F7C" w:rsidRDefault="002A5740" w:rsidP="003D3F2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165F7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165F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находить в справочной литературе информацию о народах мира, о составе населения страны и об особенностях её культуры;</w:t>
      </w:r>
    </w:p>
    <w:p w:rsidR="003D3F2C" w:rsidRPr="00165F7C" w:rsidRDefault="002A5740" w:rsidP="003D3F2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165F7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165F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Осознавать важность уважительного отношения к культурному многообразию человечества.</w:t>
      </w:r>
    </w:p>
    <w:p w:rsidR="003D3F2C" w:rsidRDefault="003D3F2C" w:rsidP="003D3F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453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Планируемые результаты:</w:t>
      </w:r>
    </w:p>
    <w:p w:rsidR="00165F7C" w:rsidRPr="00165F7C" w:rsidRDefault="003D3F2C" w:rsidP="00165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Предметные:</w:t>
      </w:r>
      <w:r w:rsidRPr="00545347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7"/>
          <w:lang w:eastAsia="ru-RU"/>
        </w:rPr>
        <w:t xml:space="preserve">научатся </w:t>
      </w:r>
      <w:r w:rsidRPr="00E31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различать </w:t>
      </w:r>
      <w:r w:rsidR="00165F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политическую  карту </w:t>
      </w:r>
      <w:r w:rsidR="00165F7C" w:rsidRPr="00165F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мира по сравнению с физической картой;</w:t>
      </w:r>
      <w:r w:rsidR="00165F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65F7C" w:rsidRPr="00165F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находить на </w:t>
      </w:r>
      <w:r w:rsidR="00165F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карте ту или иную страну, показывать её границы, определя</w:t>
      </w:r>
      <w:r w:rsidR="00165F7C" w:rsidRPr="00165F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ть столицу, наз</w:t>
      </w:r>
      <w:r w:rsidR="00165F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</w:t>
      </w:r>
      <w:r w:rsidR="00165F7C" w:rsidRPr="00165F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вать соседние с ней страны;</w:t>
      </w:r>
      <w:r w:rsidR="00165F7C" w:rsidRPr="00165F7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 </w:t>
      </w:r>
      <w:r w:rsidR="00165F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будут иметь</w:t>
      </w:r>
      <w:r w:rsidR="00165F7C" w:rsidRPr="00165F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представление о многообразии внешнего облика представителей разных народов (включая и особенность их традиционного костюма</w:t>
      </w:r>
      <w:r w:rsidR="00165F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</w:t>
      </w:r>
    </w:p>
    <w:p w:rsidR="00545776" w:rsidRDefault="003D3F2C" w:rsidP="00545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545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Метапредметные:</w:t>
      </w:r>
    </w:p>
    <w:p w:rsidR="00545776" w:rsidRPr="00545776" w:rsidRDefault="003D3F2C" w:rsidP="005457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45347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="00545776" w:rsidRPr="00545776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Регулятивные УУД</w:t>
      </w:r>
      <w:r w:rsidR="00545776" w:rsidRPr="005457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="00545776" w:rsidRPr="007E013E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 </w:t>
      </w:r>
      <w:r w:rsidR="00545776" w:rsidRPr="007E01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545776" w:rsidRPr="007E01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545776" w:rsidRPr="005457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учебное задание в соответствии с правилом; соотносить учебные действия с алгоритмом; оценивать правильность выполненного задания в рамках учебного диалога</w:t>
      </w:r>
      <w:r w:rsidR="005457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545776" w:rsidRPr="00545776" w:rsidRDefault="00545776" w:rsidP="005457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45776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Коммуникативные УУД</w:t>
      </w:r>
      <w:r w:rsidRPr="005457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54577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5457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комментировать собственные учебные дейст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вия; вступать в учебный диалог, </w:t>
      </w:r>
      <w:r w:rsidRPr="005457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слушать собеседника и адекватно реагировать на замечания;  оформлять свою мысль в устной и письменной речи, слушать и понимать речь других, уметь вступать в коллективное сотрудничество, решать совместно в паре, в группе поставленную задачу; согласовывать позиции и находить общее решение; формулировать корректные высказывания.</w:t>
      </w:r>
    </w:p>
    <w:p w:rsidR="00545776" w:rsidRPr="00545776" w:rsidRDefault="00545776" w:rsidP="005457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45776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Познавательные УУД</w:t>
      </w:r>
      <w:r w:rsidRPr="005457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5457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наблюдать, сравнивать, анализировать различные явления. Ориентироваться в материале, находить нужную информацию; классифицировать.</w:t>
      </w:r>
    </w:p>
    <w:p w:rsidR="00545776" w:rsidRPr="00545776" w:rsidRDefault="003D3F2C" w:rsidP="00545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Личностные:</w:t>
      </w:r>
      <w:r w:rsidRPr="005453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545776" w:rsidRPr="005457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Проявлять интерес к изучению темы и желание применить приобретённые знания и умения. Воспринимать одноклассников как членов своей команды. Быть толерантным к мнению других и проявлять готовность к их обсуждению</w:t>
      </w:r>
      <w:r w:rsidR="005457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D3F2C" w:rsidRPr="00E31DED" w:rsidRDefault="003D3F2C" w:rsidP="003D3F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5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Тип урока:</w:t>
      </w:r>
      <w:r w:rsidRPr="005453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A606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открытие новых знаний.</w:t>
      </w:r>
    </w:p>
    <w:p w:rsidR="003D3F2C" w:rsidRDefault="003D3F2C" w:rsidP="003D3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Форма урока</w:t>
      </w:r>
      <w:r w:rsidRPr="005453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545347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5453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урок-</w:t>
      </w:r>
      <w:r w:rsidR="00A606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путешествие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D3F2C" w:rsidRPr="00FB3933" w:rsidRDefault="003D3F2C" w:rsidP="003D3F2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393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Оборудование</w:t>
      </w:r>
      <w:r w:rsidRPr="00FB39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3D3F2C" w:rsidRPr="00E31DED" w:rsidRDefault="003D3F2C" w:rsidP="003D3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606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политическая</w:t>
      </w:r>
      <w:r w:rsidR="00842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физическая карты</w:t>
      </w:r>
      <w:r w:rsidR="00A606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мира</w:t>
      </w:r>
      <w:r w:rsidRPr="00E31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</w:t>
      </w:r>
    </w:p>
    <w:p w:rsidR="003D3F2C" w:rsidRPr="00E31DED" w:rsidRDefault="003D3F2C" w:rsidP="003D3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842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карточки для парной и групповой работы</w:t>
      </w:r>
      <w:r w:rsidRPr="00E31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 </w:t>
      </w:r>
    </w:p>
    <w:p w:rsidR="003D3F2C" w:rsidRPr="00957738" w:rsidRDefault="000863FD" w:rsidP="00957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листы для самооценки.</w:t>
      </w:r>
    </w:p>
    <w:tbl>
      <w:tblPr>
        <w:tblW w:w="1085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2"/>
        <w:gridCol w:w="7098"/>
      </w:tblGrid>
      <w:tr w:rsidR="00957738" w:rsidRPr="00957738" w:rsidTr="003C02D6"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738" w:rsidRPr="00957738" w:rsidRDefault="00957738" w:rsidP="003C02D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lastRenderedPageBreak/>
              <w:t>Этап урока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738" w:rsidRPr="00957738" w:rsidRDefault="00957738" w:rsidP="003C02D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Деятельность учителя</w:t>
            </w:r>
          </w:p>
        </w:tc>
      </w:tr>
      <w:tr w:rsidR="00957738" w:rsidRPr="00957738" w:rsidTr="003C02D6"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I. Орг. момент.</w:t>
            </w:r>
          </w:p>
          <w:p w:rsidR="00957738" w:rsidRPr="00957738" w:rsidRDefault="00957738" w:rsidP="003C02D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Мотивация к учебной деятельности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мире много интересного          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Нам порою неизвестного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Миру знаний нет предела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Так скорей, друзья, за дело.  </w:t>
            </w:r>
          </w:p>
          <w:p w:rsidR="00957738" w:rsidRPr="00957738" w:rsidRDefault="00957738" w:rsidP="003C02D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 Я желаю вам отличного настроения, постарайтесь производить все расчёты точно, работать быстро и, самое главное, дружно!</w:t>
            </w:r>
          </w:p>
        </w:tc>
      </w:tr>
      <w:tr w:rsidR="00957738" w:rsidRPr="00957738" w:rsidTr="003C02D6"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738" w:rsidRPr="00957738" w:rsidRDefault="00957738" w:rsidP="003C0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II. Актуализация знаний.</w:t>
            </w:r>
          </w:p>
          <w:p w:rsidR="00957738" w:rsidRPr="00957738" w:rsidRDefault="00957738" w:rsidP="003C0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Проверка дом. зад. (Пересказ)</w:t>
            </w:r>
          </w:p>
          <w:p w:rsidR="00957738" w:rsidRPr="00957738" w:rsidRDefault="00957738" w:rsidP="003C0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Выполнение заданий.</w:t>
            </w:r>
          </w:p>
          <w:p w:rsidR="00957738" w:rsidRPr="00957738" w:rsidRDefault="00957738" w:rsidP="003C02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 Работа с загадками.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А теперь, давайте проверим домашнее задание.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Ребята, что такое карта? (Карта-это важный источник информации об окружающем мире)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С какой картой вы познакомились на прошлом уроке? (Физической картой)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Что можно узнать по физической карте? (Название материков, название гор, морей, пустынь, больших городов и </w:t>
            </w:r>
            <w:proofErr w:type="spellStart"/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т.д</w:t>
            </w:r>
            <w:proofErr w:type="spellEnd"/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Давайте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кто нам перечислит материки? (</w:t>
            </w:r>
            <w:r w:rsidRPr="00957738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Евразия, Северная Америка, Южная Америка, Африка, Австралия, Антарктида</w:t>
            </w: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.) Молодцы!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Работа в парах.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Следующее задание выполняем по карточке. Возьмите все карточки, которые у вас лежат на парте и вставьте пропущенные слова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На планете (сколько?)____  материков. Самый большой из них ____________, а самый маленький __________________.  Два материка ____________ и ____________________ образуют одну часть света, которая называется ________________.</w:t>
            </w: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95773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А на материке ___________________ располагается две части света: ___________ и ________________.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Отгадайте загадки: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Здесь, среди полярных льдин,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Важно топчется пингвин.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Этот материк безлюден,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 пингвин здесь в роли гида,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Он готов поведать людям,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Как прекрасна ... (</w:t>
            </w:r>
            <w:r w:rsidRPr="00957738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Антарктида</w:t>
            </w: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).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Это чудо-материк,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Он красив и невелик.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 на нем всего одна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Живописная страна.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других местах таких зверей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Смогу найти едва ли я,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Ведь кенгуру среди степей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Гуляет лишь в ... (</w:t>
            </w:r>
            <w:r w:rsidRPr="00957738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Австралии)</w:t>
            </w: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Здесь горы-великаны: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Тибет, Алтай, Памир, Карпаты и Балканы.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Их знает целый мир.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Здесь реки - Обь и Ангара, Дон, Волга, Лена и Кура.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Лесов многообразие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родной для нас ... (</w:t>
            </w:r>
            <w:r w:rsidRPr="00957738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Евразии</w:t>
            </w: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).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Раскалена от жары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Пустынная Сахара.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Зато среди саванны –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Слоны и обезьяны,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Львы, зебры и </w:t>
            </w:r>
            <w:proofErr w:type="spellStart"/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жирафики</w:t>
            </w:r>
            <w:proofErr w:type="spellEnd"/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Гуляют в жаркой ... (</w:t>
            </w:r>
            <w:r w:rsidRPr="00957738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Африке</w:t>
            </w: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).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3. </w:t>
            </w:r>
            <w:r w:rsidRPr="0095773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Работа с картой</w:t>
            </w:r>
          </w:p>
          <w:p w:rsidR="00957738" w:rsidRPr="00957738" w:rsidRDefault="00957738" w:rsidP="003C02D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Покажите материки на карте.</w:t>
            </w:r>
          </w:p>
        </w:tc>
      </w:tr>
      <w:tr w:rsidR="00957738" w:rsidRPr="00957738" w:rsidTr="003C02D6"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738" w:rsidRPr="00957738" w:rsidRDefault="00957738" w:rsidP="003C0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III. Введение в тему.</w:t>
            </w:r>
          </w:p>
          <w:p w:rsidR="00957738" w:rsidRPr="00957738" w:rsidRDefault="00957738" w:rsidP="003C0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Постановка проблемной ситуации.</w:t>
            </w:r>
          </w:p>
          <w:p w:rsidR="00957738" w:rsidRPr="00957738" w:rsidRDefault="00957738" w:rsidP="003C0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 Сообщение темы урока.</w:t>
            </w:r>
          </w:p>
          <w:p w:rsidR="00957738" w:rsidRPr="00957738" w:rsidRDefault="00957738" w:rsidP="003C02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 Целеполагание.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Какие виды карты вы ещё </w:t>
            </w:r>
            <w:proofErr w:type="gramStart"/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знаете?   </w:t>
            </w:r>
            <w:proofErr w:type="gramEnd"/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 ???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-Посмотрите на эту карту. Чем отличается эта карта от физической карты? (Цветами. Здесь нет рек. горы)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-Как называется эта карта? (Открываю название карты)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 </w:t>
            </w:r>
            <w:r w:rsidRPr="00957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Политическая карта мира.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Что можно узнать, пользуясь политической картой мира? Что сразу бросается в глаза?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(На политической карте все страны обозначены своим цветом, и сразу видно – как много стран в мире, насколько разнообразны они по географическому положению, по размеру</w:t>
            </w:r>
            <w:proofErr w:type="gramStart"/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)</w:t>
            </w:r>
            <w:proofErr w:type="gramEnd"/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То есть главный объект на политической карте, это (Уч-ся заканчивают предложение) - </w:t>
            </w:r>
            <w:r w:rsidRPr="00957738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страны.</w:t>
            </w:r>
          </w:p>
          <w:p w:rsidR="00957738" w:rsidRPr="00957738" w:rsidRDefault="00957738" w:rsidP="003C02D6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Итак, тема урока:</w:t>
            </w: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«Страны и народы на политической карте мира», запишите число тему урока себе в тетрадь.</w:t>
            </w:r>
          </w:p>
          <w:p w:rsidR="00957738" w:rsidRPr="00957738" w:rsidRDefault="00957738" w:rsidP="0095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 Какую цель мы поставим?</w:t>
            </w:r>
          </w:p>
        </w:tc>
      </w:tr>
      <w:tr w:rsidR="00957738" w:rsidRPr="00957738" w:rsidTr="003C02D6"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IV. Изучение нового материала.</w:t>
            </w:r>
          </w:p>
          <w:p w:rsidR="00957738" w:rsidRPr="00957738" w:rsidRDefault="00957738" w:rsidP="003C0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r w:rsidRPr="00957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Работа по учебнику</w:t>
            </w:r>
          </w:p>
          <w:p w:rsidR="00957738" w:rsidRPr="00957738" w:rsidRDefault="00957738" w:rsidP="003C0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Проблемный вопрос.</w:t>
            </w:r>
          </w:p>
          <w:p w:rsidR="00957738" w:rsidRPr="00957738" w:rsidRDefault="00957738" w:rsidP="003C0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Работа по карте.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3. </w:t>
            </w:r>
            <w:proofErr w:type="gramStart"/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Физкульт-минутка</w:t>
            </w:r>
            <w:proofErr w:type="gramEnd"/>
          </w:p>
          <w:p w:rsidR="00957738" w:rsidRPr="00957738" w:rsidRDefault="00957738" w:rsidP="003C0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V. Закрепление нового материала.</w:t>
            </w:r>
          </w:p>
          <w:p w:rsidR="00957738" w:rsidRPr="00957738" w:rsidRDefault="00957738" w:rsidP="003C02D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Работа по карте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 А теперь давайте внимательно прочитаем материал, изложенный на странице 29.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Давайте проверим себя: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-Что такое политическая карта? (</w:t>
            </w:r>
            <w:proofErr w:type="gramStart"/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Карты</w:t>
            </w:r>
            <w:proofErr w:type="gramEnd"/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которых изображены разные страны, называются политическими)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 Сколько стран и народов на земле? (Всего в мире 250стран, и около 4 тысяч народов.)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–Как изображаются разные страны на политической карте мира? (Страны на политической карте обозначены различными цветами)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-Посмотрите на карту она похоже на лоскутное одеяло. Каждый лоскуток – это государство со своим языком, традициями, экономикой и культурой. Не</w:t>
            </w:r>
            <w:r w:rsidR="009975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льзя за время урока рассказать о</w:t>
            </w: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бо</w:t>
            </w:r>
            <w:r w:rsidR="009975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всех странах, потому что каждая</w:t>
            </w: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из них интересна </w:t>
            </w:r>
            <w:proofErr w:type="gramStart"/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своему</w:t>
            </w:r>
            <w:proofErr w:type="gramEnd"/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Начнём путешествие с самого большого материка (Это ЕВРАЗИЯ)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-Назовите самое большое государство этого материка? (РОССИЙСКАЯ ФЕДЕРАЦИЯ)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-Какие страны имеют общую границу с Россией? (Норвегия, Финляндия, Эстония, Латвия, Литва, Польша, </w:t>
            </w: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Белорусия, Украина, Абхазия, Грузия, Азербайджан, Казахстан, Китай, Монголия, По морю: США, Япония.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-Что можете рассказать о нашей стране?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(Россия</w:t>
            </w: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–</w:t>
            </w:r>
            <w:r w:rsidR="009975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это самая большая страна в мире, это самая великая страна, на территории которой проживает самая великая нация…)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Какая вторая по площади страна Евразии? (</w:t>
            </w:r>
            <w:r w:rsidRPr="009975B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Китай</w:t>
            </w: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Китай – это великая страна с богатой историей и самым большим в мире населением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Прочитайте названия других </w:t>
            </w:r>
            <w:proofErr w:type="gramStart"/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стран..</w:t>
            </w:r>
            <w:proofErr w:type="gramEnd"/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Отправимся на материк Северная Америка. Здесь расположена страна, которая называется США. Кто </w:t>
            </w:r>
            <w:proofErr w:type="gramStart"/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знает ,</w:t>
            </w:r>
            <w:proofErr w:type="gramEnd"/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что означает эти буквы?(</w:t>
            </w:r>
            <w:proofErr w:type="spellStart"/>
            <w:r w:rsidRPr="009975B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Соедин</w:t>
            </w:r>
            <w:proofErr w:type="spellEnd"/>
            <w:r w:rsidRPr="009975B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. Штаты Америки</w:t>
            </w: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А теперь отправимся в Африку. Самый жаркий материк. Прочитайте названия государств.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Материк Австралия. Как думаете, почему он раскрашен только одним цветом? (Одно государство занимает весь материк. Называется она так же –Австралия.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Какой материк здесь не изображён? </w:t>
            </w:r>
            <w:proofErr w:type="gramStart"/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Почему?(</w:t>
            </w:r>
            <w:proofErr w:type="gramEnd"/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АНТАРКТИДА) Там нет постоянных жителей, только научные станции.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На политической карте каждая страна обозначена одним цветом, но в ней живут люди разных национальностей, говорящие разных я</w:t>
            </w:r>
            <w:r w:rsidR="009975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зыках. Как же они понимают друг </w:t>
            </w: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друга? (</w:t>
            </w:r>
            <w:r w:rsidRPr="009975BB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В каждой стране есть государственный язык, на котором общаются люди разных национальностей</w:t>
            </w: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  <w:p w:rsidR="00957738" w:rsidRPr="009975BB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</w:t>
            </w:r>
            <w:r w:rsidRPr="009975B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Пользуясь политической картой, напишите названия столиц государств.</w:t>
            </w:r>
          </w:p>
          <w:p w:rsidR="00957738" w:rsidRPr="009975BB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  <w:r w:rsidRPr="009975BB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США-…(Вашингтон), Китай</w:t>
            </w:r>
            <w:proofErr w:type="gramStart"/>
            <w:r w:rsidRPr="009975BB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-….</w:t>
            </w:r>
            <w:proofErr w:type="gramEnd"/>
            <w:r w:rsidRPr="009975BB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.(Пекин), Индия- …(Дели), Австралия-…(</w:t>
            </w:r>
            <w:proofErr w:type="spellStart"/>
            <w:r w:rsidRPr="009975BB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Канбарра</w:t>
            </w:r>
            <w:proofErr w:type="spellEnd"/>
            <w:r w:rsidRPr="009975BB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), Канада-…(Оттава), Япония –…(Токио).</w:t>
            </w:r>
          </w:p>
          <w:p w:rsidR="00957738" w:rsidRPr="009975BB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9975B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Найди ошибки и исправь их. (</w:t>
            </w:r>
            <w:r w:rsidR="009975B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Работа в группах</w:t>
            </w:r>
            <w:r w:rsidRPr="009975B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).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Географические карты, на которых изображены  разные страны, называются Физическими.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Самая большая по размеру страна - Канада.  Страны на политической карте обозначены одним цветом. 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Проверка по образцу: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Географические карты, на которых изображены  разные страны, называются политическими.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Самая большая по размеру страна – Россия.</w:t>
            </w:r>
          </w:p>
          <w:p w:rsidR="00957738" w:rsidRPr="00957738" w:rsidRDefault="00957738" w:rsidP="003C02D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Страны на политической карте обозначены  различными цветами. </w:t>
            </w:r>
          </w:p>
        </w:tc>
      </w:tr>
      <w:tr w:rsidR="00957738" w:rsidRPr="00957738" w:rsidTr="003C02D6"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VI. Итог урока.</w:t>
            </w:r>
          </w:p>
          <w:p w:rsidR="00957738" w:rsidRDefault="00957738" w:rsidP="003C02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VII. Рефлексия.</w:t>
            </w:r>
          </w:p>
          <w:p w:rsidR="00D12D49" w:rsidRDefault="00D12D49" w:rsidP="003C02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12D49" w:rsidRDefault="00D12D49" w:rsidP="003C02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12D49" w:rsidRDefault="00D12D49" w:rsidP="003C02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12D49" w:rsidRDefault="00D12D49" w:rsidP="003C02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12D49" w:rsidRDefault="00D12D49" w:rsidP="003C02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12D49" w:rsidRDefault="00D12D49" w:rsidP="003C02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12D49" w:rsidRDefault="00D12D49" w:rsidP="003C02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12D49" w:rsidRDefault="00D12D49" w:rsidP="003C02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12D49" w:rsidRDefault="00D12D49" w:rsidP="003C02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12D49" w:rsidRDefault="00D12D49" w:rsidP="003C02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12D49" w:rsidRDefault="00D12D49" w:rsidP="003C02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12D49" w:rsidRDefault="00D12D49" w:rsidP="003C02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12D49" w:rsidRDefault="00D12D49" w:rsidP="003C02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12D49" w:rsidRPr="00D12D49" w:rsidRDefault="00D12D49" w:rsidP="003C02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.Домашнее задание.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-  Урок подходит к концу. Подведем  итоги.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 Что дал каждому из вас урок? (Получили новые знания.)</w:t>
            </w: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 Какие цели мы ставили в начале урока?  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 Мы достигли поставленной цели?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Подумайте, вам эти знания могут в жизни пригодиться? Где и когда вы сможете их использовать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Я узнал ...     Я запомнил …     Я научился …  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 удивился …     Я повторил …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 Оцените свою работу на уроке.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 Если вы считаете, что урок прошёл для вас плодотворно, с пользой. Вы научились и можете помочь другим – возьмите зелёный круг.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 Если вы считаете, что вам ещё нужна помощь – возьмите жёлтый круг.</w:t>
            </w:r>
          </w:p>
          <w:p w:rsidR="00957738" w:rsidRPr="00957738" w:rsidRDefault="00957738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 Если вы считаете, что было трудно на уроке – возьмите красный круг.</w:t>
            </w:r>
          </w:p>
          <w:p w:rsidR="00957738" w:rsidRPr="00957738" w:rsidRDefault="00D12D49" w:rsidP="003C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Читать </w:t>
            </w:r>
            <w:r w:rsidR="00957738"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с.28-31; отв. на </w:t>
            </w:r>
            <w:proofErr w:type="spellStart"/>
            <w:r w:rsidR="00957738"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вопр</w:t>
            </w:r>
            <w:proofErr w:type="spellEnd"/>
            <w:r w:rsidR="00957738"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на с.31; рассказ о любой стране.</w:t>
            </w:r>
          </w:p>
          <w:p w:rsidR="00957738" w:rsidRPr="00957738" w:rsidRDefault="00957738" w:rsidP="003C02D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77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 Ребята спасибо за урок. Урок окончен.</w:t>
            </w:r>
          </w:p>
        </w:tc>
      </w:tr>
    </w:tbl>
    <w:p w:rsidR="002D57A8" w:rsidRPr="00957738" w:rsidRDefault="002D57A8">
      <w:pPr>
        <w:rPr>
          <w:rFonts w:ascii="Times New Roman" w:hAnsi="Times New Roman" w:cs="Times New Roman"/>
          <w:sz w:val="27"/>
          <w:szCs w:val="27"/>
        </w:rPr>
      </w:pPr>
    </w:p>
    <w:sectPr w:rsidR="002D57A8" w:rsidRPr="00957738" w:rsidSect="003D3F2C">
      <w:pgSz w:w="11906" w:h="16838"/>
      <w:pgMar w:top="851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27BD3"/>
    <w:multiLevelType w:val="multilevel"/>
    <w:tmpl w:val="6082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F2C"/>
    <w:rsid w:val="000863FD"/>
    <w:rsid w:val="00165F7C"/>
    <w:rsid w:val="002A5740"/>
    <w:rsid w:val="002D57A8"/>
    <w:rsid w:val="003D3F2C"/>
    <w:rsid w:val="00545776"/>
    <w:rsid w:val="00842AE8"/>
    <w:rsid w:val="00957738"/>
    <w:rsid w:val="009975BB"/>
    <w:rsid w:val="00A606D4"/>
    <w:rsid w:val="00D12D49"/>
    <w:rsid w:val="00EC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BFF2F"/>
  <w15:docId w15:val="{13919748-49EE-4420-8041-98CA597B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Гапонов</dc:creator>
  <cp:keywords/>
  <dc:description/>
  <cp:lastModifiedBy>Юлия Шаймухаметова</cp:lastModifiedBy>
  <cp:revision>2</cp:revision>
  <dcterms:created xsi:type="dcterms:W3CDTF">2022-01-11T22:49:00Z</dcterms:created>
  <dcterms:modified xsi:type="dcterms:W3CDTF">2022-01-11T22:49:00Z</dcterms:modified>
</cp:coreProperties>
</file>