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22E34" w14:textId="732DA40B" w:rsidR="006D45F8" w:rsidRPr="00FE3B8C" w:rsidRDefault="006D45F8" w:rsidP="0014656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дошкольное образовательное учреждение</w:t>
      </w:r>
    </w:p>
    <w:p w14:paraId="1C5B7DAD" w14:textId="46E72639" w:rsidR="00764EF0" w:rsidRPr="00FE3B8C" w:rsidRDefault="006D45F8" w:rsidP="0014656C">
      <w:pPr>
        <w:spacing w:after="0"/>
        <w:jc w:val="center"/>
        <w:rPr>
          <w:sz w:val="28"/>
          <w:szCs w:val="28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 341 Дзержинского района Волгограда»</w:t>
      </w:r>
    </w:p>
    <w:p w14:paraId="5F0C6450" w14:textId="79714AAB" w:rsidR="00502D74" w:rsidRPr="00FE3B8C" w:rsidRDefault="00502D74" w:rsidP="00351F74">
      <w:pPr>
        <w:jc w:val="both"/>
        <w:rPr>
          <w:sz w:val="28"/>
          <w:szCs w:val="28"/>
        </w:rPr>
      </w:pPr>
    </w:p>
    <w:p w14:paraId="66542909" w14:textId="77777777" w:rsidR="00502D74" w:rsidRPr="00FE3B8C" w:rsidRDefault="00502D74" w:rsidP="001465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sz w:val="28"/>
          <w:szCs w:val="28"/>
        </w:rPr>
        <w:t>Тематический педсовет</w:t>
      </w:r>
    </w:p>
    <w:p w14:paraId="5386DD23" w14:textId="24C70EE2" w:rsidR="00502D74" w:rsidRPr="00FE3B8C" w:rsidRDefault="00502D74" w:rsidP="00351F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E3B8C">
        <w:rPr>
          <w:rFonts w:ascii="Times New Roman" w:eastAsia="Calibri" w:hAnsi="Times New Roman" w:cs="Times New Roman"/>
          <w:b/>
          <w:sz w:val="28"/>
          <w:szCs w:val="28"/>
        </w:rPr>
        <w:t>Тема  «</w:t>
      </w:r>
      <w:proofErr w:type="gramEnd"/>
      <w:r w:rsidRPr="00FE3B8C">
        <w:rPr>
          <w:rFonts w:ascii="Times New Roman" w:eastAsia="Calibri" w:hAnsi="Times New Roman" w:cs="Times New Roman"/>
          <w:b/>
          <w:sz w:val="28"/>
          <w:szCs w:val="28"/>
        </w:rPr>
        <w:t>Организация оптимальной двигательной активности - как важное условие укрепления здоровья и физического развития детей дошкольного возраста»</w:t>
      </w:r>
    </w:p>
    <w:p w14:paraId="405ED908" w14:textId="360EC2E2" w:rsidR="00502D74" w:rsidRPr="00FE3B8C" w:rsidRDefault="00502D74" w:rsidP="00351F74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систематизация знаний педагогов об организации двигательной активности детей дошкольного возраста в режиме дня.</w:t>
      </w:r>
    </w:p>
    <w:p w14:paraId="11B8E891" w14:textId="5B821562" w:rsidR="00502D74" w:rsidRPr="00FE3B8C" w:rsidRDefault="00502D74" w:rsidP="00351F74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14:paraId="671BD736" w14:textId="77777777" w:rsidR="00502D74" w:rsidRPr="00FE3B8C" w:rsidRDefault="00502D74" w:rsidP="00351F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знания педагогов по данной теме.</w:t>
      </w:r>
    </w:p>
    <w:p w14:paraId="7DBEC249" w14:textId="752294C6" w:rsidR="00502D74" w:rsidRPr="00FE3B8C" w:rsidRDefault="00502D74" w:rsidP="00351F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Поиск эффективных форм, использование инновационных подходов и новых технологий при организации физкультурно-оздоровительной работы в ДОУ.</w:t>
      </w:r>
    </w:p>
    <w:p w14:paraId="002569D7" w14:textId="28DE6851" w:rsidR="009649BC" w:rsidRPr="00FE3B8C" w:rsidRDefault="009649BC" w:rsidP="00351F7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эффективность используемых форм и методов организации работы с родителями по физическому воспитанию и развитию детей дошкольного возраста.</w:t>
      </w:r>
    </w:p>
    <w:p w14:paraId="7754C6FC" w14:textId="400DE01D" w:rsidR="00EE67CC" w:rsidRPr="00FE3B8C" w:rsidRDefault="00EE67CC" w:rsidP="00351F7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Активизировать деятельность педагогов по пополнению и обновлению предметно-пространственной среды по физическому воспитанию.</w:t>
      </w:r>
    </w:p>
    <w:p w14:paraId="4FB45EC8" w14:textId="77777777" w:rsidR="00502D74" w:rsidRPr="00FE3B8C" w:rsidRDefault="00502D74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A50336" w14:textId="77777777" w:rsidR="00502D74" w:rsidRPr="00FE3B8C" w:rsidRDefault="00502D74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Повестка дня</w:t>
      </w:r>
    </w:p>
    <w:p w14:paraId="5AE791F4" w14:textId="04CEAACA" w:rsidR="00502D74" w:rsidRPr="00FE3B8C" w:rsidRDefault="009649BC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Вступительное слово заведующего</w:t>
      </w:r>
      <w:r w:rsidR="000573CD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значении повышения качества </w:t>
      </w:r>
      <w:proofErr w:type="spellStart"/>
      <w:r w:rsidR="000573CD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физкультурно</w:t>
      </w:r>
      <w:proofErr w:type="spellEnd"/>
      <w:r w:rsidR="000573CD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оздоровительной работы в ДОУ.</w:t>
      </w:r>
    </w:p>
    <w:p w14:paraId="5E615C3E" w14:textId="77777777" w:rsidR="000573CD" w:rsidRPr="00FE3B8C" w:rsidRDefault="000573CD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04A633" w14:textId="138F6245" w:rsidR="00502D74" w:rsidRPr="00FE3B8C" w:rsidRDefault="009649BC" w:rsidP="00351F74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«Движение как средство развития всех систем человеческого организма» 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(старший воспитатель)</w:t>
      </w:r>
      <w:r w:rsidR="000573CD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E7B81F" w14:textId="77777777" w:rsidR="000573CD" w:rsidRPr="00FE3B8C" w:rsidRDefault="000573CD" w:rsidP="00351F74">
      <w:pPr>
        <w:pStyle w:val="a3"/>
        <w:shd w:val="clear" w:color="auto" w:fill="FFFFFF"/>
        <w:spacing w:after="0" w:line="294" w:lineRule="atLeast"/>
        <w:ind w:left="10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884AF" w14:textId="64F6BE72" w:rsidR="000573CD" w:rsidRPr="00FE3B8C" w:rsidRDefault="000573CD" w:rsidP="00351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Calibri" w:eastAsia="Calibri" w:hAnsi="Calibri" w:cs="Times New Roman"/>
          <w:color w:val="000000"/>
          <w:sz w:val="28"/>
          <w:szCs w:val="28"/>
        </w:rPr>
        <w:t>3.</w:t>
      </w:r>
      <w:r w:rsidR="00502D74" w:rsidRPr="00FE3B8C">
        <w:rPr>
          <w:rFonts w:ascii="Calibri" w:eastAsia="Calibri" w:hAnsi="Calibri" w:cs="Times New Roman"/>
          <w:color w:val="000000"/>
          <w:sz w:val="28"/>
          <w:szCs w:val="28"/>
        </w:rPr>
        <w:t xml:space="preserve"> 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состояния работы по развитию двигательной активности детей</w:t>
      </w:r>
    </w:p>
    <w:p w14:paraId="351F9D55" w14:textId="3DE9D48A" w:rsidR="000573CD" w:rsidRPr="00FE3B8C" w:rsidRDefault="000573CD" w:rsidP="00351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  тематического</w:t>
      </w:r>
      <w:proofErr w:type="gramEnd"/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по</w:t>
      </w: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организации  двигательной активности в режимных моментах в ДОУ)</w:t>
      </w:r>
      <w:r w:rsidRPr="00FE3B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–(</w:t>
      </w:r>
      <w:r w:rsidR="00502D74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Старший воспитатель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4E8B812E" w14:textId="77777777" w:rsidR="000573CD" w:rsidRPr="00FE3B8C" w:rsidRDefault="000573CD" w:rsidP="00351F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62C905" w14:textId="2D2DF1D3" w:rsidR="00AD0C7D" w:rsidRPr="00FE3B8C" w:rsidRDefault="000573CD" w:rsidP="00AD0C7D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E3B8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FE3B8C">
        <w:rPr>
          <w:rFonts w:ascii="Times New Roman" w:hAnsi="Times New Roman"/>
          <w:sz w:val="28"/>
          <w:szCs w:val="28"/>
        </w:rPr>
        <w:t xml:space="preserve">Знакомство с новой технологией: «Степ-аэробика - как эффективная форма работы по физическому воспитанию и развитию дошкольников» </w:t>
      </w:r>
      <w:r w:rsidR="00AD0C7D" w:rsidRPr="00FE3B8C">
        <w:rPr>
          <w:rFonts w:ascii="Times New Roman" w:hAnsi="Times New Roman"/>
          <w:sz w:val="28"/>
          <w:szCs w:val="28"/>
        </w:rPr>
        <w:t>инструктор по ФИЗО Т.Н. Грибова</w:t>
      </w:r>
    </w:p>
    <w:p w14:paraId="74AB317C" w14:textId="52C6BC2D" w:rsidR="000573CD" w:rsidRPr="00FE3B8C" w:rsidRDefault="000573CD" w:rsidP="00351F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3D0E71" w14:textId="065FBA8E" w:rsidR="004A1FB8" w:rsidRPr="00FE3B8C" w:rsidRDefault="004A1FB8" w:rsidP="00351F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49974E" w14:textId="2B4AB9B4" w:rsidR="000573CD" w:rsidRPr="00FE3B8C" w:rsidRDefault="004A1FB8" w:rsidP="004A1FB8">
      <w:pPr>
        <w:spacing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>5.</w:t>
      </w:r>
      <w:r w:rsidRPr="00FE3B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Двигательная активность детей в процессе музыкальной деятельности. (музыкальный руководитель Е.П. </w:t>
      </w:r>
      <w:proofErr w:type="spellStart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Фантрова</w:t>
      </w:r>
      <w:proofErr w:type="spellEnd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)</w:t>
      </w:r>
    </w:p>
    <w:p w14:paraId="1EF0B550" w14:textId="78B8D85D" w:rsidR="000573CD" w:rsidRPr="00FE3B8C" w:rsidRDefault="004A1FB8" w:rsidP="004A1FB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E3B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</w:t>
      </w:r>
      <w:bookmarkStart w:id="0" w:name="_Hlk56354083"/>
      <w:proofErr w:type="gramStart"/>
      <w:r w:rsidR="000573CD" w:rsidRPr="00FE3B8C">
        <w:rPr>
          <w:rFonts w:ascii="Times New Roman" w:eastAsia="Times New Roman" w:hAnsi="Times New Roman"/>
          <w:sz w:val="28"/>
          <w:szCs w:val="28"/>
          <w:lang w:eastAsia="ru-RU"/>
        </w:rPr>
        <w:t>Презентация</w:t>
      </w:r>
      <w:r w:rsidR="000573CD" w:rsidRPr="00FE3B8C">
        <w:rPr>
          <w:rFonts w:ascii="Times New Roman" w:hAnsi="Times New Roman"/>
          <w:sz w:val="28"/>
          <w:szCs w:val="28"/>
        </w:rPr>
        <w:t xml:space="preserve"> </w:t>
      </w:r>
      <w:r w:rsidR="006D45F8" w:rsidRPr="00FE3B8C">
        <w:rPr>
          <w:rFonts w:ascii="Times New Roman" w:hAnsi="Times New Roman"/>
          <w:sz w:val="28"/>
          <w:szCs w:val="28"/>
        </w:rPr>
        <w:t xml:space="preserve"> проекта</w:t>
      </w:r>
      <w:proofErr w:type="gramEnd"/>
      <w:r w:rsidR="006D45F8" w:rsidRPr="00FE3B8C">
        <w:rPr>
          <w:rFonts w:ascii="Times New Roman" w:hAnsi="Times New Roman"/>
          <w:sz w:val="28"/>
          <w:szCs w:val="28"/>
        </w:rPr>
        <w:t xml:space="preserve"> «ФУТБОЛ.  Футбольная команда «</w:t>
      </w:r>
      <w:proofErr w:type="gramStart"/>
      <w:r w:rsidR="006D45F8" w:rsidRPr="00FE3B8C">
        <w:rPr>
          <w:rFonts w:ascii="Times New Roman" w:hAnsi="Times New Roman"/>
          <w:sz w:val="28"/>
          <w:szCs w:val="28"/>
        </w:rPr>
        <w:t>РОТОР»  Волгоград</w:t>
      </w:r>
      <w:proofErr w:type="gramEnd"/>
      <w:r w:rsidR="006D45F8" w:rsidRPr="00FE3B8C">
        <w:rPr>
          <w:rFonts w:ascii="Times New Roman" w:hAnsi="Times New Roman"/>
          <w:sz w:val="28"/>
          <w:szCs w:val="28"/>
        </w:rPr>
        <w:t>»</w:t>
      </w:r>
      <w:r w:rsidRPr="00FE3B8C">
        <w:rPr>
          <w:rFonts w:ascii="Times New Roman" w:hAnsi="Times New Roman"/>
          <w:sz w:val="28"/>
          <w:szCs w:val="28"/>
        </w:rPr>
        <w:t xml:space="preserve"> (муз. руководитель М.Н. Калмыкова, инструктор по ФИЗО Т.Н. Грибова)</w:t>
      </w:r>
    </w:p>
    <w:p w14:paraId="6C91CD9E" w14:textId="5CAD3F9E" w:rsidR="006D45F8" w:rsidRPr="00FE3B8C" w:rsidRDefault="004A1FB8" w:rsidP="004A1FB8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1" w:name="_Hlk56354108"/>
      <w:bookmarkEnd w:id="0"/>
      <w:proofErr w:type="gramStart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 </w:t>
      </w:r>
      <w:r w:rsidR="006D45F8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proofErr w:type="gramEnd"/>
      <w:r w:rsidR="006D45F8" w:rsidRPr="00FE3B8C">
        <w:rPr>
          <w:rFonts w:ascii="Times New Roman" w:eastAsia="Calibri" w:hAnsi="Times New Roman" w:cs="Times New Roman"/>
          <w:sz w:val="28"/>
          <w:szCs w:val="28"/>
        </w:rPr>
        <w:t xml:space="preserve">  проекта</w:t>
      </w:r>
      <w:r w:rsidR="006D45F8" w:rsidRPr="00FE3B8C">
        <w:rPr>
          <w:rFonts w:ascii="Times New Roman" w:hAnsi="Times New Roman"/>
          <w:sz w:val="28"/>
          <w:szCs w:val="28"/>
        </w:rPr>
        <w:t xml:space="preserve"> </w:t>
      </w:r>
      <w:r w:rsidR="006D45F8" w:rsidRPr="00FE3B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«Семейный спортивный тимбилдинг»</w:t>
      </w:r>
      <w:r w:rsidRPr="00FE3B8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(воспитатель Е.В. Данченко, педагог-психолог М.Ю. Кудряшова)</w:t>
      </w:r>
    </w:p>
    <w:bookmarkEnd w:id="1"/>
    <w:p w14:paraId="15CFF390" w14:textId="2E63176A" w:rsidR="006D45F8" w:rsidRPr="00FE3B8C" w:rsidRDefault="004A1FB8" w:rsidP="004A1FB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E3B8C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r w:rsidR="006D45F8" w:rsidRPr="00FE3B8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Презентация </w:t>
      </w:r>
      <w:r w:rsidRPr="00FE3B8C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новых </w:t>
      </w:r>
      <w:r w:rsidR="006D45F8" w:rsidRPr="00FE3B8C">
        <w:rPr>
          <w:rFonts w:ascii="Times New Roman" w:eastAsia="Times New Roman" w:hAnsi="Times New Roman"/>
          <w:sz w:val="28"/>
          <w:szCs w:val="28"/>
          <w:lang w:eastAsia="ru-RU"/>
        </w:rPr>
        <w:t>дидактических игр и пособий по физкультурно-оздоровительной работе в группах ДОУ.</w:t>
      </w:r>
      <w:r w:rsidRPr="00FE3B8C">
        <w:rPr>
          <w:rFonts w:ascii="Times New Roman" w:eastAsia="Times New Roman" w:hAnsi="Times New Roman"/>
          <w:sz w:val="28"/>
          <w:szCs w:val="28"/>
          <w:lang w:eastAsia="ru-RU"/>
        </w:rPr>
        <w:t xml:space="preserve"> (воспитатели)</w:t>
      </w:r>
    </w:p>
    <w:p w14:paraId="456B04E3" w14:textId="77777777" w:rsidR="00502D74" w:rsidRPr="00FE3B8C" w:rsidRDefault="00502D74" w:rsidP="00351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5A745F1" w14:textId="77777777" w:rsidR="00502D74" w:rsidRPr="00FE3B8C" w:rsidRDefault="00502D74" w:rsidP="00095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педсовета:</w:t>
      </w:r>
      <w:r w:rsidRPr="00FE3B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</w:p>
    <w:p w14:paraId="6D330158" w14:textId="064E2CFD" w:rsidR="00502D74" w:rsidRPr="00FE3B8C" w:rsidRDefault="00502D74" w:rsidP="00351F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E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5425" w:rsidRPr="00FE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Вступительное слово заведующего</w:t>
      </w:r>
    </w:p>
    <w:p w14:paraId="0020ABD3" w14:textId="3E6F5DDB" w:rsidR="00905425" w:rsidRPr="00FE3B8C" w:rsidRDefault="00905425" w:rsidP="00351F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</w:p>
    <w:p w14:paraId="18B2FEBF" w14:textId="25AB17FE" w:rsidR="00905425" w:rsidRPr="00FE3B8C" w:rsidRDefault="00905425" w:rsidP="00351F7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Здоровье детей – это будущее страны.  </w:t>
      </w:r>
      <w:r w:rsidR="0014656C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доровье можно предопределить только движением. «Движение – это жизнь, - как говорил великий философ Аристотель, - Ничто так не истощает и не ослабляет человека, как продолжительное физическое бездействие». И это действительно так. Все это может дать ребенку физическое воспитание. Физическое воспитание – это не только занятия физкультурой, а целая система организации двигательной деятельности детей дома и в детском саду. </w:t>
      </w:r>
    </w:p>
    <w:p w14:paraId="2F386648" w14:textId="416F0403" w:rsidR="00905425" w:rsidRPr="00FE3B8C" w:rsidRDefault="00905425" w:rsidP="00351F7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Развитие двигательных навыков имеет огромное значение не только для занятий спортом или физической подготовк</w:t>
      </w:r>
      <w:r w:rsidR="00FE3B8C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Эти навыки необходимы и в таких, казалось бы, совершенно различных видах деятельности, как работа хирурга, управление самолетом, танцы, занятия лепкой, автогонки. Человек, двигательные навыки которого развиты недостаточно, вряд ли сумеет полностью реализовать свои желания в широком спектре человеческих профессий.</w:t>
      </w:r>
    </w:p>
    <w:p w14:paraId="3546437F" w14:textId="5F907CDC" w:rsidR="00905425" w:rsidRPr="00FE3B8C" w:rsidRDefault="00905425" w:rsidP="00351F7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Это – необходимое условие построения фундамента жизни ребенка, которое и обеспечит ему возможность заниматься спортом, и откроет доступ к самым различным видам человеческой деятельности, и просто позволит наслаждаться сильными, уверенными и ловкими движениями собственного тела.</w:t>
      </w:r>
    </w:p>
    <w:p w14:paraId="50F89377" w14:textId="6B3E23B4" w:rsidR="00351F74" w:rsidRPr="00FE3B8C" w:rsidRDefault="00351F74" w:rsidP="00351F74">
      <w:pPr>
        <w:pStyle w:val="a3"/>
        <w:numPr>
          <w:ilvl w:val="0"/>
          <w:numId w:val="1"/>
        </w:num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«Движение как средство развития всех систем человеческого организма» </w:t>
      </w:r>
    </w:p>
    <w:p w14:paraId="583486B9" w14:textId="5A8BB335" w:rsidR="00905425" w:rsidRPr="00FE3B8C" w:rsidRDefault="00351F74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905425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своем историческом развитии организм человека формировался в условиях высокой двигательной активности. Первобытному </w:t>
      </w:r>
      <w:proofErr w:type="gramStart"/>
      <w:r w:rsidR="00905425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человеку  ежедневно</w:t>
      </w:r>
      <w:proofErr w:type="gramEnd"/>
      <w:r w:rsidR="00905425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приходилось пробегать и проходить десятки километров в поисках пищи, постоянно от кого-то спасаться, преодолевать препятствия, нападать. </w:t>
      </w:r>
    </w:p>
    <w:p w14:paraId="72213CEC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выделились пять основных жизненно важных движений, каждое </w:t>
      </w:r>
      <w:proofErr w:type="gramStart"/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 которых</w:t>
      </w:r>
      <w:proofErr w:type="gramEnd"/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имело свое значение: </w:t>
      </w: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бег и ходьба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для перемещения в 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пространстве, </w:t>
      </w: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прыжки и лазанье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для  преодоления препятствий, </w:t>
      </w: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метание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для защиты и нападения.</w:t>
      </w:r>
    </w:p>
    <w:p w14:paraId="002B2226" w14:textId="28887238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Миллионы лет эти движения являлись главнейшим условием </w:t>
      </w:r>
      <w:r w:rsidR="0014656C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существования человека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выживал </w:t>
      </w:r>
      <w:r w:rsidR="0014656C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тот, кто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лучше других владел ими. Долгие годы измерять движения не было необходимости – человек двигался на пределе своих возможностей.</w:t>
      </w:r>
    </w:p>
    <w:p w14:paraId="11C9BB63" w14:textId="135DAC18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мы видим противоположную картину. Развитие науки и техники способствовало постепенному снижению двигательной активности людей, что со </w:t>
      </w:r>
      <w:r w:rsidR="0014656C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временем стало</w:t>
      </w: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отрицательно сказываться на их здоровье. </w:t>
      </w:r>
    </w:p>
    <w:p w14:paraId="0326858F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ребенка зависит от ряда факторов:</w:t>
      </w:r>
    </w:p>
    <w:p w14:paraId="77DE7074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биологических,</w:t>
      </w:r>
    </w:p>
    <w:p w14:paraId="2B8D1CAB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экологических,</w:t>
      </w:r>
    </w:p>
    <w:p w14:paraId="5F9198EC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социальных,</w:t>
      </w:r>
    </w:p>
    <w:p w14:paraId="6FA4768A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гигиенических,</w:t>
      </w:r>
    </w:p>
    <w:p w14:paraId="1364800D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также от характера педагогических воздействий.</w:t>
      </w:r>
    </w:p>
    <w:p w14:paraId="11912634" w14:textId="6FF3BC19" w:rsidR="00905425" w:rsidRPr="00FE3B8C" w:rsidRDefault="00B36A71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разнообразных факторов,</w:t>
      </w:r>
      <w:r w:rsidR="00905425"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влияющих на состояние здоровья и работоспособность всего организма – двигательная активность.</w:t>
      </w:r>
    </w:p>
    <w:p w14:paraId="08734434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 выражение «Движение – это жизнь»? С этим трудно поспорить. Русский народ славится своими пословицами и поговорками, которые передаются из поколения в поколение и не утратили своей актуальности.</w:t>
      </w:r>
    </w:p>
    <w:p w14:paraId="490C31EB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 задание: вспомните пословицы и поговорки о здоровье, движении, спорте:</w:t>
      </w:r>
    </w:p>
    <w:p w14:paraId="73E3D298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Быстрого и ловкого болезнь не догонит;</w:t>
      </w:r>
    </w:p>
    <w:p w14:paraId="06130357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здоровом теле - здоровый дух;</w:t>
      </w:r>
    </w:p>
    <w:p w14:paraId="2273C64C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Здоровому все здорово;</w:t>
      </w:r>
    </w:p>
    <w:p w14:paraId="4E8B1319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досыпаешь – здоровье теряешь!</w:t>
      </w:r>
    </w:p>
    <w:p w14:paraId="4868767B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Смолоду закалишься, на весь век сгодишься;</w:t>
      </w:r>
    </w:p>
    <w:p w14:paraId="6A9622B3" w14:textId="77777777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Физкультурой заниматься будешь, про болезни забудешь;</w:t>
      </w:r>
    </w:p>
    <w:p w14:paraId="1CBE1AF3" w14:textId="17165BF2" w:rsidR="00905425" w:rsidRPr="00FE3B8C" w:rsidRDefault="00905425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Двигайся больше - проживешь дольше.</w:t>
      </w:r>
    </w:p>
    <w:p w14:paraId="175313DF" w14:textId="77777777" w:rsidR="00351F74" w:rsidRPr="00FE3B8C" w:rsidRDefault="00351F74" w:rsidP="00351F7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28C67" w14:textId="7777777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Трудно переоценить роль движений, которую они играют в повседневной жизни человека и особенно в развитии детей. Как раз посредством движений ребенок уже с самого раннего возраста начинает познавать окружающий его мир, взаимодействует с ним, выражает свое отношение к нему. </w:t>
      </w:r>
    </w:p>
    <w:p w14:paraId="10011A52" w14:textId="7777777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>От состояния двигательной сферы и соответственно возможностей в овладении теми или иными движениями, моторными актами, двигательной деятельностью в целом очень многое зависит в жизни человека: от развития жизненно необходимых способов передвижения (лазанье, ходьба, бег и др.) и формирования элементарных навыков самообслуживания в раннем и дошкольном детстве до овладения учебно-трудовой деятельностью в школьном возрасте и, наконец, выбора в будущем желаемой профессии, требующей высокого уровня координации движений.</w:t>
      </w:r>
    </w:p>
    <w:p w14:paraId="155B7988" w14:textId="7777777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lastRenderedPageBreak/>
        <w:t>О значении двигательной активности в жизнедеятельности человека есть немало высказываний разных специалистов: физиологов, врачей, психологов, педагогов и др.</w:t>
      </w:r>
    </w:p>
    <w:p w14:paraId="772EC848" w14:textId="7777777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bCs/>
          <w:sz w:val="28"/>
          <w:szCs w:val="28"/>
        </w:rPr>
        <w:t>Физиологи считают</w:t>
      </w: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движение врожденной жизненно необходимой потребностью человека. Занимаясь изучением развития мозга и его функций, объективно доказали, что при любом двигательном тренинге упражняются не руки, а мозг. Полное удовлетворение потребности в движениях, по их мнению, особенно важно в раннем и дошкольном возрасте, когда формируются все основные системы и функции организма. Поэтому они рекомендуют педагогам использовать движения как важнейшее средство умственного развития детей.</w:t>
      </w:r>
    </w:p>
    <w:p w14:paraId="50578295" w14:textId="299EF89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bCs/>
          <w:sz w:val="28"/>
          <w:szCs w:val="28"/>
        </w:rPr>
        <w:t>Врачи утверждают</w:t>
      </w: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, что без движений ребенок не может вырасти здоровым. Движение, по их определению, может выступать в роли </w:t>
      </w:r>
      <w:proofErr w:type="spellStart"/>
      <w:r w:rsidRPr="00FE3B8C">
        <w:rPr>
          <w:rFonts w:ascii="Times New Roman" w:eastAsia="Calibri" w:hAnsi="Times New Roman" w:cs="Times New Roman"/>
          <w:sz w:val="28"/>
          <w:szCs w:val="28"/>
        </w:rPr>
        <w:t>профилактирующего</w:t>
      </w:r>
      <w:proofErr w:type="spellEnd"/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средства, когда активный двигательный режим способствует предупреждению различных заболеваний, особенно таких, которые связаны с сердечно-сосудистой, дыхательной, нервной системами. </w:t>
      </w:r>
      <w:r w:rsidR="00FE3B8C" w:rsidRPr="00FE3B8C">
        <w:rPr>
          <w:rFonts w:ascii="Times New Roman" w:eastAsia="Calibri" w:hAnsi="Times New Roman" w:cs="Times New Roman"/>
          <w:sz w:val="28"/>
          <w:szCs w:val="28"/>
        </w:rPr>
        <w:t>Кроме того,</w:t>
      </w: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движение широко используется и как эффективнейшее лечебное и коррекционное средство.</w:t>
      </w:r>
    </w:p>
    <w:p w14:paraId="5D760557" w14:textId="77777777" w:rsidR="00351F74" w:rsidRPr="00FE3B8C" w:rsidRDefault="00351F74" w:rsidP="00351F7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bCs/>
          <w:sz w:val="28"/>
          <w:szCs w:val="28"/>
        </w:rPr>
        <w:t>По мнению психологов,</w:t>
      </w:r>
      <w:r w:rsidRPr="00FE3B8C">
        <w:rPr>
          <w:rFonts w:ascii="Times New Roman" w:eastAsia="Calibri" w:hAnsi="Times New Roman" w:cs="Times New Roman"/>
          <w:sz w:val="28"/>
          <w:szCs w:val="28"/>
        </w:rPr>
        <w:t xml:space="preserve"> развитие личности осуществляется в деятельности. Ведущей деятельностью ребенка является игра. А его игровая деятельность выражается прежде всего в движениях: в манипуляциях игрушками, во взаимодействии со взрослыми, детьми, с окружающими предметами. Первые представления о мире, его предметах и явлениях приходят к ребенку через движения его глаз, языка, рук, через перемещения в пространстве. Чем разнообразнее движения, тем большая информация поступает в его мозг, тем интенсивнее идет психическое развитие. Познание окружающего посредством движений более всего характеризует психологические и возрастные особенности детей первых трех лет жизни. Вот почему детям этого возраста особенно необходима двигательная активность.</w:t>
      </w:r>
    </w:p>
    <w:p w14:paraId="5DB730C2" w14:textId="1080EB79" w:rsidR="00351F74" w:rsidRPr="00FE3B8C" w:rsidRDefault="00351F74" w:rsidP="00CF4BA3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3B8C">
        <w:rPr>
          <w:rFonts w:ascii="Times New Roman" w:eastAsia="Calibri" w:hAnsi="Times New Roman" w:cs="Times New Roman"/>
          <w:sz w:val="28"/>
          <w:szCs w:val="28"/>
        </w:rPr>
        <w:t>Таким образом, движения, двигательная активность, как это явствует из высказываний специалистов разного профиля, являются не только фундаментом настоящего и будущего здоровья и физического развития ребенка, но и представляют собой условие и средство его общего и психического развития, формирования его как личности.</w:t>
      </w:r>
    </w:p>
    <w:p w14:paraId="348F3A06" w14:textId="2C59EA5E" w:rsidR="00351F74" w:rsidRPr="00FE3B8C" w:rsidRDefault="00351F74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Что же такое двигательная активность?</w:t>
      </w:r>
    </w:p>
    <w:p w14:paraId="75B1C607" w14:textId="68F5B94F" w:rsidR="00351F74" w:rsidRPr="00FE3B8C" w:rsidRDefault="00CF4BA3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351F74"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Двигательная активность (ДА)</w:t>
      </w:r>
      <w:r w:rsidR="00351F74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естественная потребность в движении, удовлетворение которой является важнейшим условием всестороннего развития и воспитания ребенка.</w:t>
      </w:r>
    </w:p>
    <w:p w14:paraId="4006F02E" w14:textId="77777777" w:rsidR="00351F74" w:rsidRPr="00FE3B8C" w:rsidRDefault="00351F74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средство приобщения детей к здоровому образу жизни. Под двигательной активностью нами понимается суммарное количество двигательных действий, выполняемых человеком в процессе повседневной деятельности. 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Благоприятное воздействие на организм оказывает только двигательная активность, находящаяся в пределах оптимальных величин.</w:t>
      </w:r>
    </w:p>
    <w:p w14:paraId="6538F571" w14:textId="77777777" w:rsidR="00351F74" w:rsidRPr="00FE3B8C" w:rsidRDefault="00351F74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при 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гиподинамии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(режиме малоподвижности) возникает целый ряд негативных для ребенка последствий: происходит нарушение функций и структуры ряда органов, регуляции обмена веществ и энергии, снижается сопротивляемость организма к изменяющимся внешним условиям.</w:t>
      </w:r>
    </w:p>
    <w:p w14:paraId="552CDCFF" w14:textId="00C0F98A" w:rsidR="00351F74" w:rsidRPr="00FE3B8C" w:rsidRDefault="00351F74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Гиперкинезия</w:t>
      </w:r>
      <w:proofErr w:type="spellEnd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(чрезмерно большая двигательная активность) также нарушает принцип оптимальной физической нагрузки, что может повлечь за собой перенапряжение </w:t>
      </w:r>
      <w:r w:rsidR="00AF1D05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сердечно-сосудистой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и неблагоприятно отразиться на развитии организма ребенка. Поэтому требуется особое внимание к созданию предпосылок для обеспечения детей рациональным уровнем двигательной активности.</w:t>
      </w:r>
    </w:p>
    <w:p w14:paraId="35270086" w14:textId="77777777" w:rsidR="00351F74" w:rsidRPr="00FE3B8C" w:rsidRDefault="00351F74" w:rsidP="00351F74">
      <w:pPr>
        <w:spacing w:after="0" w:line="29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Двигательная активность дошкольника должна быть целенаправленна и соответствовать его опыту, интересам, желаниям, функциональным возможностям организма, что и составляет основу индивидуального подхода к каждому ребёнку. Поэтому необходима организация двигательной деятельности, её разнообразие, а также выполнение основных задач и требований к её содержанию</w:t>
      </w:r>
      <w:r w:rsidRPr="00FE3B8C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14:paraId="65BD9358" w14:textId="77777777" w:rsidR="00EB247E" w:rsidRPr="00FE3B8C" w:rsidRDefault="00EB247E" w:rsidP="00EB247E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современные дети не имеют возможности для проявления достаточной двигательной активности. Она все больше ограничивается созданными условиями:</w:t>
      </w:r>
    </w:p>
    <w:p w14:paraId="34CA85CA" w14:textId="77777777" w:rsidR="00EB247E" w:rsidRPr="00FE3B8C" w:rsidRDefault="00EB247E" w:rsidP="00EB247E">
      <w:pPr>
        <w:numPr>
          <w:ilvl w:val="0"/>
          <w:numId w:val="8"/>
        </w:numPr>
        <w:shd w:val="clear" w:color="auto" w:fill="FFFFFF"/>
        <w:spacing w:after="150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замкнутым перенасыщенным пространством групп и квартир;</w:t>
      </w:r>
    </w:p>
    <w:p w14:paraId="587B62A9" w14:textId="6EB2949F" w:rsidR="00EB247E" w:rsidRPr="00FE3B8C" w:rsidRDefault="00EB247E" w:rsidP="00EB247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ограничением двигательной активности на прогулках (сокращение игровых площадок, большое количество транспорта</w:t>
      </w:r>
      <w:r w:rsidR="00AF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дворах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1084C3CA" w14:textId="77777777" w:rsidR="00EB247E" w:rsidRPr="00FE3B8C" w:rsidRDefault="00EB247E" w:rsidP="00EB247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(запреты) взрослых (не лезь, не беги, испачкаешься, упадешь и т.п.);</w:t>
      </w:r>
    </w:p>
    <w:p w14:paraId="5057E06B" w14:textId="1FA0BBAB" w:rsidR="00EB247E" w:rsidRPr="00FE3B8C" w:rsidRDefault="00EB247E" w:rsidP="00EB247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67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преобладанием статичного времяпровождения (просмотр телепередач, компьютерные и настольные игры, игры с конструктором, занятия изобразительной деятельностью и т.д</w:t>
      </w:r>
      <w:r w:rsidR="00AF1D05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14:paraId="53299672" w14:textId="77777777" w:rsidR="00EB247E" w:rsidRPr="00FE3B8C" w:rsidRDefault="00EB247E" w:rsidP="00EB247E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Достаточный уровень двигательной активности ребенка, удовлетворение его потребности в движениях можно обеспечить за счет правильной организации двигательного режима в детском саду, в школе и дома. В детских учреждениях такой режим обеспечивается особым распорядком дня, в котором предусматривается время для разнообразных видов занятий по развитию двигательной сферы детей. </w:t>
      </w:r>
    </w:p>
    <w:p w14:paraId="4F0071DB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Придавая особую значимость роли двигательной активности в укреплении здоровья дошкольников, можно определить приоритеты в режиме дня.</w:t>
      </w:r>
    </w:p>
    <w:p w14:paraId="5F1CB600" w14:textId="5E6B7A8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I место в двигательном режиме детей принадлежит физкультурно-оздоровительным занятиям.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относятся общеизвестные виды двигательной деятельности: 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(Какие виды деятельности?)</w:t>
      </w:r>
    </w:p>
    <w:p w14:paraId="6B7EF6DD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утренняя гимнастика;</w:t>
      </w:r>
    </w:p>
    <w:p w14:paraId="00D16676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подвижные игры и физические упражнения во время прогулок;</w:t>
      </w:r>
    </w:p>
    <w:p w14:paraId="7C547F2D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физминутки</w:t>
      </w:r>
      <w:proofErr w:type="spellEnd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с умственной нагрузкой и т.д.</w:t>
      </w:r>
    </w:p>
    <w:p w14:paraId="10745B19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оптимизации двигательной активности и закаливания детей необходимо внедрять дополнительные виды занятий двигательного характера, взаимосвязанные с комплексом закаливающих мероприятий:</w:t>
      </w:r>
    </w:p>
    <w:p w14:paraId="509FD809" w14:textId="123B8545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(Какие виды занятий?)</w:t>
      </w:r>
    </w:p>
    <w:p w14:paraId="1F2FABDC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оздоровительный бег на воздух;</w:t>
      </w:r>
    </w:p>
    <w:p w14:paraId="02E0E18E" w14:textId="113D79A8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пробежки</w:t>
      </w:r>
      <w:r w:rsidR="00B45A6F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ходьба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массажным дорожкам в сочетании с воздушными ваннами;</w:t>
      </w:r>
    </w:p>
    <w:p w14:paraId="0839B4C5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гимнастика после дневного сна;</w:t>
      </w:r>
    </w:p>
    <w:p w14:paraId="17DFC53E" w14:textId="0168A36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прогулки, экскурсии;</w:t>
      </w:r>
    </w:p>
    <w:p w14:paraId="7E9EA74F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корригирующая гимнастика в сочетании с сухим массажем;</w:t>
      </w:r>
    </w:p>
    <w:p w14:paraId="49270D82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0033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II место в двигательном режиме детей занимают:</w:t>
      </w:r>
    </w:p>
    <w:p w14:paraId="379AABC6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учебные занятия по физической культуре.</w:t>
      </w:r>
    </w:p>
    <w:p w14:paraId="43BC9F86" w14:textId="0D2A769B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основная форма обучения двигательным навыкам и развития двигательной активности детей. Занятия проводятся три раза в неделю </w:t>
      </w:r>
      <w:proofErr w:type="gramStart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( 2</w:t>
      </w:r>
      <w:proofErr w:type="gramEnd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физкультурном зале, одно на воздухе).</w:t>
      </w:r>
    </w:p>
    <w:p w14:paraId="3640B44B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III место отводиться самостоятельной двигательной деятельности, возникающий по инициативе детей.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Самостоятельная деятельность является важным источником активности и саморазвития ребенка.</w:t>
      </w:r>
    </w:p>
    <w:p w14:paraId="788CE0B4" w14:textId="77777777" w:rsidR="003A13F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Немаловажное значение отводится активному отдыху:</w:t>
      </w:r>
      <w:r w:rsidR="003A13FE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D176D41" w14:textId="217957B6" w:rsidR="00EB247E" w:rsidRPr="00FE3B8C" w:rsidRDefault="003A13F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(Назовите, что относится к активному отдыху?)</w:t>
      </w:r>
    </w:p>
    <w:p w14:paraId="76C732D9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недели здоровья;</w:t>
      </w:r>
    </w:p>
    <w:p w14:paraId="52F69FAC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физкультурный досуг;</w:t>
      </w:r>
    </w:p>
    <w:p w14:paraId="5A58789A" w14:textId="5A2718BF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физкультурно-спортивные праздники на воздухе или в </w:t>
      </w:r>
      <w:r w:rsidR="003A13FE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физкультурном зале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F179419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игры – соревнования;</w:t>
      </w:r>
    </w:p>
    <w:p w14:paraId="169948FE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спартакиады.</w:t>
      </w:r>
    </w:p>
    <w:p w14:paraId="1191FDCF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двигательный режим входят дополнительные виды занятий:</w:t>
      </w:r>
    </w:p>
    <w:p w14:paraId="28C2B742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секции по интересам;</w:t>
      </w:r>
    </w:p>
    <w:p w14:paraId="50FD1646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спортивные танцы.</w:t>
      </w:r>
    </w:p>
    <w:p w14:paraId="184C5738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совместная физкультурно-оздоровительная работа детского сада и семьи:</w:t>
      </w:r>
    </w:p>
    <w:p w14:paraId="43BAC660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домашние задания;</w:t>
      </w:r>
    </w:p>
    <w:p w14:paraId="6F593234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физкультурные занятия детей совместно с родителями;</w:t>
      </w:r>
    </w:p>
    <w:p w14:paraId="4BE7F338" w14:textId="77777777" w:rsidR="00EB247E" w:rsidRPr="00FE3B8C" w:rsidRDefault="00EB247E" w:rsidP="00EB247E">
      <w:pPr>
        <w:shd w:val="clear" w:color="auto" w:fill="FFFFFF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участие родителей в физкультурно-оздоровительных массовых мероприятиях ДОУ.</w:t>
      </w:r>
    </w:p>
    <w:p w14:paraId="1C6A8EC7" w14:textId="77777777" w:rsidR="00EB247E" w:rsidRPr="00FE3B8C" w:rsidRDefault="00EB247E" w:rsidP="00EB247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предполагаемые виды двигательной деятельности, дополняя и обогащая друг друга, в совокупности обеспечивают необходимую двигательную активность каждого ребенка в течении всего времени пребывания его в дошкольном учреждении.</w:t>
      </w:r>
    </w:p>
    <w:p w14:paraId="2E51C206" w14:textId="77777777" w:rsidR="003A13FE" w:rsidRPr="00FE3B8C" w:rsidRDefault="003A13FE" w:rsidP="003A13F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индивидуальные особенности двигательной деятельности детей, оптимизации двигательного режима свойственна гибкость, но и одновременно четкая структуризация, поэтому в ДОУ разработана модель двигательной активности детей, которая позволяет проследить всю работу не только в течение дня, но и в течение недели, месяца, всего учебного года. Данная модель вариативна (содержание может корректироваться) и составлена на основе примерной программы «От рождения до школы».</w:t>
      </w:r>
    </w:p>
    <w:p w14:paraId="118D3A3F" w14:textId="19071052" w:rsidR="003A13FE" w:rsidRPr="00FE3B8C" w:rsidRDefault="003A13FE" w:rsidP="003A13F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возрастного периода существует свой оптимальный уровень двигательной деятельности, в связи с интенсивным обменом веществ и пластическими процессами роста. </w:t>
      </w:r>
      <w:r w:rsidR="00501AA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отребность в движении, четко регламентируемый оптимальным двигательным режимом ДОУ.</w:t>
      </w:r>
    </w:p>
    <w:p w14:paraId="5E17C0F9" w14:textId="77777777" w:rsidR="003A13FE" w:rsidRPr="00FE3B8C" w:rsidRDefault="003A13FE" w:rsidP="003A13F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двигательного режима</w:t>
      </w:r>
    </w:p>
    <w:tbl>
      <w:tblPr>
        <w:tblpPr w:leftFromText="180" w:rightFromText="180" w:topFromText="100" w:bottomFromText="100" w:vertAnchor="text" w:horzAnchor="margin" w:tblpXSpec="center" w:tblpY="186"/>
        <w:tblW w:w="10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1712"/>
        <w:gridCol w:w="1713"/>
        <w:gridCol w:w="1713"/>
        <w:gridCol w:w="1713"/>
        <w:gridCol w:w="1713"/>
      </w:tblGrid>
      <w:tr w:rsidR="003A13FE" w:rsidRPr="00FE3B8C" w14:paraId="544EBE90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2E965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двигательной активности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0B8D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-младшая группа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FA7DC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-младшая группа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76CA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0125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Старшая группа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B8A7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Подготови</w:t>
            </w:r>
            <w:proofErr w:type="spellEnd"/>
          </w:p>
          <w:p w14:paraId="66CCA7D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тельная группа</w:t>
            </w:r>
          </w:p>
        </w:tc>
      </w:tr>
      <w:tr w:rsidR="003A13FE" w:rsidRPr="00FE3B8C" w14:paraId="633754A2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178A5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 малой </w:t>
            </w:r>
          </w:p>
          <w:p w14:paraId="29AE4615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подвижности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35C1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6AB0844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15-20 </w:t>
            </w:r>
          </w:p>
          <w:p w14:paraId="10CF217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6FE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3728C80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20 минут</w:t>
            </w:r>
          </w:p>
          <w:p w14:paraId="328FCAE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6F50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 20 минут</w:t>
            </w:r>
          </w:p>
          <w:p w14:paraId="75D1E3F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3EC0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 25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915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1BD1B28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25 минут</w:t>
            </w:r>
          </w:p>
          <w:p w14:paraId="56BB1C3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13FE" w:rsidRPr="00FE3B8C" w14:paraId="55DB891D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6AA16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Утренняя </w:t>
            </w:r>
          </w:p>
          <w:p w14:paraId="66A7E2A9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F50F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4DC249A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4-5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8CC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11753A2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5-7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3F8A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1FA6F16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7-8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7512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7C42595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8-10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9E2E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313192D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10-12 минут</w:t>
            </w:r>
          </w:p>
        </w:tc>
      </w:tr>
      <w:tr w:rsidR="003A13FE" w:rsidRPr="00FE3B8C" w14:paraId="4E5B5C8D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0828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Физкультминутки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DD29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занятиях </w:t>
            </w:r>
          </w:p>
          <w:p w14:paraId="57144EC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2-3 минуты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E3DE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занятиях </w:t>
            </w:r>
          </w:p>
          <w:p w14:paraId="403956B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2-3 минуты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103EB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На занятиях 2-3 минуты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0533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На занятиях</w:t>
            </w:r>
          </w:p>
          <w:p w14:paraId="7A45672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3-5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24A7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На занятиях</w:t>
            </w:r>
          </w:p>
          <w:p w14:paraId="2E3F52E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3-5 минут</w:t>
            </w:r>
          </w:p>
        </w:tc>
      </w:tr>
      <w:tr w:rsidR="003A13FE" w:rsidRPr="00FE3B8C" w14:paraId="2D7FF6E1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A6CC2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Музыкально –</w:t>
            </w:r>
          </w:p>
          <w:p w14:paraId="1F2B18A8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ритмические </w:t>
            </w:r>
          </w:p>
          <w:p w14:paraId="535DB820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движения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D8E5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14:paraId="7EF9D2C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музыкальных </w:t>
            </w:r>
          </w:p>
          <w:p w14:paraId="5118FBB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занятиях </w:t>
            </w:r>
          </w:p>
          <w:p w14:paraId="467D24B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6-8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5A79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14:paraId="702C21E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Музыкальных </w:t>
            </w:r>
          </w:p>
          <w:p w14:paraId="681D7C0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занятиях </w:t>
            </w:r>
          </w:p>
          <w:p w14:paraId="4E2BDB9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6-8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929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14:paraId="75C8770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музыкальных </w:t>
            </w:r>
          </w:p>
          <w:p w14:paraId="268C49E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занятиях </w:t>
            </w:r>
          </w:p>
          <w:p w14:paraId="6EFADE8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8-10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7DE2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</w:p>
          <w:p w14:paraId="5F53250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музыкальных </w:t>
            </w:r>
          </w:p>
          <w:p w14:paraId="13BFB49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занятиях </w:t>
            </w:r>
          </w:p>
          <w:p w14:paraId="3C7ED54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10-12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9AE6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музыкальных занятиях </w:t>
            </w:r>
          </w:p>
          <w:p w14:paraId="1C34B7E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12-15 минут</w:t>
            </w:r>
          </w:p>
        </w:tc>
      </w:tr>
      <w:tr w:rsidR="003A13FE" w:rsidRPr="00FE3B8C" w14:paraId="54809AE4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EE70A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Физкультурные  занятия</w:t>
            </w:r>
            <w:proofErr w:type="gramEnd"/>
          </w:p>
          <w:p w14:paraId="1F62212F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(два в зале)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FC48B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Два раза в </w:t>
            </w:r>
          </w:p>
          <w:p w14:paraId="1643D26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неделю</w:t>
            </w:r>
          </w:p>
          <w:p w14:paraId="42EA8A7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10-15 </w:t>
            </w:r>
          </w:p>
          <w:p w14:paraId="3ACEA5B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1C1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Два раза в </w:t>
            </w:r>
          </w:p>
          <w:p w14:paraId="1FBD7F5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неделю</w:t>
            </w:r>
          </w:p>
          <w:p w14:paraId="43C9FB8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15 минут</w:t>
            </w:r>
          </w:p>
          <w:p w14:paraId="36C421B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67D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Два раза в </w:t>
            </w:r>
          </w:p>
          <w:p w14:paraId="0A4F799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неделю</w:t>
            </w:r>
          </w:p>
          <w:p w14:paraId="25F7C76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20 минут</w:t>
            </w:r>
          </w:p>
          <w:p w14:paraId="2DA9B3C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A33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Два раза в </w:t>
            </w:r>
          </w:p>
          <w:p w14:paraId="2378D2A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неделю</w:t>
            </w:r>
          </w:p>
          <w:p w14:paraId="6D36964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25 минут</w:t>
            </w:r>
          </w:p>
          <w:p w14:paraId="622F14E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B5B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Два раза в неделю</w:t>
            </w:r>
          </w:p>
          <w:p w14:paraId="714223B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30 минут</w:t>
            </w:r>
          </w:p>
          <w:p w14:paraId="1161157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13FE" w:rsidRPr="00FE3B8C" w14:paraId="0F334CFB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0CEB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Самостоятельная двигательная деятельность </w:t>
            </w:r>
          </w:p>
          <w:p w14:paraId="29D38963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детей на свежем воздухе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51A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452BB12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30-40 </w:t>
            </w:r>
          </w:p>
          <w:p w14:paraId="383859E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минут</w:t>
            </w:r>
          </w:p>
          <w:p w14:paraId="64DD848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1FCD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15BCCC9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30-40 </w:t>
            </w:r>
          </w:p>
          <w:p w14:paraId="0701C7E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875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6DD90ACB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40-60 </w:t>
            </w:r>
          </w:p>
          <w:p w14:paraId="3A80124B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минут</w:t>
            </w:r>
          </w:p>
          <w:p w14:paraId="5E4AAD8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FC53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166CEF0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40-60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92C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2C2032C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40-60 минут</w:t>
            </w:r>
          </w:p>
          <w:p w14:paraId="6A490AE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A13FE" w:rsidRPr="00FE3B8C" w14:paraId="0865DEAE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CFA99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Подвижные игры большой </w:t>
            </w:r>
          </w:p>
          <w:p w14:paraId="78C68902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подвижности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123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065F28B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10-15 минут</w:t>
            </w:r>
          </w:p>
          <w:p w14:paraId="0BA8DE4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0FD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3B62CB9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10-15 минут</w:t>
            </w:r>
          </w:p>
          <w:p w14:paraId="5828898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436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4AF2CEA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15 минут</w:t>
            </w:r>
          </w:p>
          <w:p w14:paraId="5FEFDF5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2A8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47C0A5C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22  минут</w:t>
            </w:r>
            <w:proofErr w:type="gramEnd"/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39F8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542AC8C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25 минут</w:t>
            </w:r>
          </w:p>
        </w:tc>
      </w:tr>
      <w:tr w:rsidR="003A13FE" w:rsidRPr="00FE3B8C" w14:paraId="25D2205F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C5EE6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Индивидуальные </w:t>
            </w:r>
          </w:p>
          <w:p w14:paraId="26718568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7B72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64DB35B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5 минут</w:t>
            </w:r>
          </w:p>
          <w:p w14:paraId="48A90E7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BD29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766E890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7 минут</w:t>
            </w:r>
          </w:p>
          <w:p w14:paraId="098B1DF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745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611CEF2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8 минут</w:t>
            </w:r>
          </w:p>
          <w:p w14:paraId="2E0EF5E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C266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7A5A6A4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C015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</w:t>
            </w:r>
          </w:p>
          <w:p w14:paraId="56BCD8B3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10-12 минут</w:t>
            </w:r>
          </w:p>
        </w:tc>
      </w:tr>
      <w:tr w:rsidR="003A13FE" w:rsidRPr="00FE3B8C" w14:paraId="09368D06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0B215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Гимнастика после </w:t>
            </w:r>
          </w:p>
          <w:p w14:paraId="2C2C93BE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дневного сна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97C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5AC73FC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4-5 минут</w:t>
            </w:r>
          </w:p>
          <w:p w14:paraId="28E7702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F8A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32E12E3B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5-7 минут</w:t>
            </w:r>
          </w:p>
          <w:p w14:paraId="03B7682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4388D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3E9A478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7-8 минут</w:t>
            </w:r>
          </w:p>
          <w:p w14:paraId="3FB6B26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6E14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5A5D1BA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8-10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BFFE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Ежедневно </w:t>
            </w:r>
          </w:p>
          <w:p w14:paraId="1E965B3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10-12 минут</w:t>
            </w:r>
          </w:p>
        </w:tc>
      </w:tr>
      <w:tr w:rsidR="003A13FE" w:rsidRPr="00FE3B8C" w14:paraId="5BCB21D7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CE790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Физкультурный </w:t>
            </w:r>
          </w:p>
          <w:p w14:paraId="2BDC449F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1624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</w:t>
            </w:r>
          </w:p>
          <w:p w14:paraId="3364017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месяц 10-15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899C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</w:t>
            </w:r>
          </w:p>
          <w:p w14:paraId="5F51456E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месяц</w:t>
            </w:r>
          </w:p>
          <w:p w14:paraId="4BE185B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C2BC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</w:t>
            </w:r>
          </w:p>
          <w:p w14:paraId="6E3F71AC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месяц </w:t>
            </w:r>
          </w:p>
          <w:p w14:paraId="12F8C95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12A8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</w:t>
            </w:r>
          </w:p>
          <w:p w14:paraId="5DD97D0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месяц </w:t>
            </w:r>
          </w:p>
          <w:p w14:paraId="7B9E0BF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D28A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месяц </w:t>
            </w:r>
          </w:p>
          <w:p w14:paraId="3A4DF55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35 минут</w:t>
            </w:r>
          </w:p>
        </w:tc>
      </w:tr>
      <w:tr w:rsidR="003A13FE" w:rsidRPr="00FE3B8C" w14:paraId="0436BCDD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1744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Спортивный </w:t>
            </w:r>
          </w:p>
          <w:p w14:paraId="552F3D3B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праздник</w:t>
            </w:r>
          </w:p>
          <w:p w14:paraId="104CDCC0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5CD5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F423A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</w:t>
            </w:r>
          </w:p>
          <w:p w14:paraId="4EBC85C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три </w:t>
            </w:r>
          </w:p>
          <w:p w14:paraId="31662EC4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месяца </w:t>
            </w:r>
          </w:p>
          <w:p w14:paraId="381CE381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10-15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09E9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Один раз</w:t>
            </w:r>
          </w:p>
          <w:p w14:paraId="7AE0A858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три </w:t>
            </w:r>
          </w:p>
          <w:p w14:paraId="17A73F9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месяца</w:t>
            </w:r>
          </w:p>
          <w:p w14:paraId="063F5502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CD65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в </w:t>
            </w:r>
            <w:proofErr w:type="gramStart"/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три  месяца</w:t>
            </w:r>
            <w:proofErr w:type="gramEnd"/>
          </w:p>
          <w:p w14:paraId="6FA78C50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25-30 минут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EC88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Один раз </w:t>
            </w:r>
          </w:p>
          <w:p w14:paraId="7720D43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в три месяца</w:t>
            </w:r>
          </w:p>
          <w:p w14:paraId="417A19A6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30-35 минут</w:t>
            </w:r>
          </w:p>
        </w:tc>
      </w:tr>
      <w:tr w:rsidR="003A13FE" w:rsidRPr="00FE3B8C" w14:paraId="67ED2D2B" w14:textId="77777777" w:rsidTr="003A13FE"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82FAB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Самостоятельная </w:t>
            </w:r>
          </w:p>
          <w:p w14:paraId="4649949A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двигательная деятельность </w:t>
            </w:r>
          </w:p>
          <w:p w14:paraId="0FD6BDDA" w14:textId="77777777" w:rsidR="003A13FE" w:rsidRPr="00FE3B8C" w:rsidRDefault="003A13FE" w:rsidP="003A13F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детей в течение дня</w:t>
            </w:r>
          </w:p>
        </w:tc>
        <w:tc>
          <w:tcPr>
            <w:tcW w:w="8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E08DF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Ежедневно.</w:t>
            </w:r>
          </w:p>
          <w:p w14:paraId="32E72117" w14:textId="77777777" w:rsidR="003A13FE" w:rsidRPr="00FE3B8C" w:rsidRDefault="003A13FE" w:rsidP="003A13FE">
            <w:pPr>
              <w:spacing w:after="0" w:line="240" w:lineRule="auto"/>
              <w:ind w:firstLine="3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3B8C">
              <w:rPr>
                <w:rFonts w:ascii="Times New Roman" w:eastAsia="Calibri" w:hAnsi="Times New Roman" w:cs="Times New Roman"/>
                <w:sz w:val="28"/>
                <w:szCs w:val="28"/>
              </w:rPr>
              <w:t>Характер и продолжительность зависит от индивидуальных особенностей и потребностей детей. Проводится под руководством воспитателя.</w:t>
            </w:r>
          </w:p>
        </w:tc>
      </w:tr>
    </w:tbl>
    <w:p w14:paraId="18AF7593" w14:textId="5712DF0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формы работы с родителями по физическому воспитанию и развитию детей дошкольного возраста, которые вы используете в своей работе:</w:t>
      </w:r>
    </w:p>
    <w:p w14:paraId="1E3E3DE7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Родительские собрания.</w:t>
      </w:r>
    </w:p>
    <w:p w14:paraId="54D994EB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Совместные физкультурные досуги, праздники, дни здоровья, туристические походы.</w:t>
      </w:r>
    </w:p>
    <w:p w14:paraId="3A32D895" w14:textId="6BCFA264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 Дни открытых дверей (родители имеют возможность присутствовать на утренней гимнастике, физкультурном </w:t>
      </w:r>
      <w:proofErr w:type="gramStart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занятии,  могут</w:t>
      </w:r>
      <w:proofErr w:type="gramEnd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наблюдать организацию питания, сна, закаливающих мероприятий).</w:t>
      </w:r>
    </w:p>
    <w:p w14:paraId="4BABA478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Открытые занятия.</w:t>
      </w:r>
    </w:p>
    <w:p w14:paraId="12D16F5B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Анкетирование родителей.</w:t>
      </w:r>
    </w:p>
    <w:p w14:paraId="07A9AEC8" w14:textId="77777777" w:rsidR="00EA0387" w:rsidRPr="0055641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564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Домашние задания решают следующие задачи:</w:t>
      </w:r>
    </w:p>
    <w:p w14:paraId="13A2F564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повышают двигательную активность детей;</w:t>
      </w:r>
    </w:p>
    <w:p w14:paraId="6DACC2C9" w14:textId="74724A3F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подтягивают отстающего в движении ребенка и тем самым меняют отношение детей к нему;</w:t>
      </w:r>
    </w:p>
    <w:p w14:paraId="5F974C0B" w14:textId="502F178F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Детско-родительские проекты, образовательные проекты;</w:t>
      </w:r>
    </w:p>
    <w:p w14:paraId="53B2B5C4" w14:textId="4440BAE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Мастер-класс:</w:t>
      </w:r>
    </w:p>
    <w:p w14:paraId="5E089007" w14:textId="77777777" w:rsidR="00EA0387" w:rsidRPr="0055641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564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Демонстрация передового опыта семейного воспитания (интервью, выставки, встречи с родителями, конференции).</w:t>
      </w:r>
    </w:p>
    <w:p w14:paraId="098A4539" w14:textId="77777777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Оформление наглядного материала (тематические папки-передвижки).</w:t>
      </w:r>
    </w:p>
    <w:p w14:paraId="188E45AB" w14:textId="2713594B" w:rsidR="00EA0387" w:rsidRPr="00FE3B8C" w:rsidRDefault="00EA0387" w:rsidP="00EA038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556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Библиотечка по физическому воспитанию для семьи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(рассказы, стихи, загадки по физкультуре для семейного чтения</w:t>
      </w:r>
      <w:r w:rsidR="00D25086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консультации, комплексы утренней гимнастики и </w:t>
      </w:r>
      <w:proofErr w:type="gramStart"/>
      <w:r w:rsidR="00D25086"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т.д. </w:t>
      </w: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B277EC" w14:textId="3D62D00D" w:rsidR="00EA0387" w:rsidRPr="00FE3B8C" w:rsidRDefault="00EA0387" w:rsidP="00765D5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Индивидуальные беседы.</w:t>
      </w:r>
    </w:p>
    <w:p w14:paraId="7474BA13" w14:textId="77777777" w:rsidR="00765D58" w:rsidRPr="00FE3B8C" w:rsidRDefault="00765D58" w:rsidP="003A13FE">
      <w:pPr>
        <w:shd w:val="clear" w:color="auto" w:fill="FFFFFF"/>
        <w:spacing w:after="24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938D61" w14:textId="77777777" w:rsidR="00095560" w:rsidRPr="00FE3B8C" w:rsidRDefault="00095560" w:rsidP="00095560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Итоги  тематического</w:t>
      </w:r>
      <w:proofErr w:type="gramEnd"/>
      <w:r w:rsidRPr="00FE3B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контроля по</w:t>
      </w:r>
      <w:r w:rsidRPr="00FE3B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организации  двигательной активности в режимных моментах в ДОУ </w:t>
      </w:r>
      <w:r w:rsidRPr="00FE3B8C">
        <w:rPr>
          <w:rFonts w:ascii="Times New Roman" w:eastAsia="Calibri" w:hAnsi="Times New Roman" w:cs="Times New Roman"/>
          <w:sz w:val="28"/>
          <w:szCs w:val="28"/>
        </w:rPr>
        <w:t>(старший воспитатель)</w:t>
      </w:r>
    </w:p>
    <w:p w14:paraId="4A7EBC38" w14:textId="77777777" w:rsidR="00095560" w:rsidRPr="00FE3B8C" w:rsidRDefault="00095560" w:rsidP="00095560">
      <w:pPr>
        <w:pStyle w:val="a3"/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AC12A2" w14:textId="77777777" w:rsidR="004A1FB8" w:rsidRPr="00FE3B8C" w:rsidRDefault="00095560" w:rsidP="004A1FB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sz w:val="28"/>
          <w:szCs w:val="28"/>
        </w:rPr>
        <w:t xml:space="preserve">Знакомство с новой технологией: «Степ-аэробика - как эффективная форма работы по физическому воспитанию и развитию дошкольников» </w:t>
      </w:r>
      <w:r w:rsidRPr="00FE3B8C">
        <w:rPr>
          <w:rFonts w:ascii="Times New Roman" w:eastAsia="Calibri" w:hAnsi="Times New Roman" w:cs="Times New Roman"/>
          <w:bCs/>
          <w:sz w:val="28"/>
          <w:szCs w:val="28"/>
        </w:rPr>
        <w:t>(инструктор по физической культуре Т.Н. Грибова)</w:t>
      </w:r>
    </w:p>
    <w:p w14:paraId="7B538DD7" w14:textId="77777777" w:rsidR="004A1FB8" w:rsidRPr="00FE3B8C" w:rsidRDefault="004A1FB8" w:rsidP="004A1FB8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717622" w14:textId="6549F4B0" w:rsidR="004A1FB8" w:rsidRPr="00FE3B8C" w:rsidRDefault="004A1FB8" w:rsidP="004A1FB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sz w:val="28"/>
          <w:szCs w:val="28"/>
        </w:rPr>
        <w:t xml:space="preserve">Двигательная активность детей в процессе музыкальной деятельности. </w:t>
      </w:r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(музыкальный руководитель Е.П. </w:t>
      </w:r>
      <w:proofErr w:type="spellStart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Фантрова</w:t>
      </w:r>
      <w:proofErr w:type="spellEnd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14:paraId="7B08BF70" w14:textId="77777777" w:rsidR="004A1FB8" w:rsidRPr="00FE3B8C" w:rsidRDefault="004A1FB8" w:rsidP="004A1FB8">
      <w:pPr>
        <w:pStyle w:val="a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13CF826" w14:textId="257F371A" w:rsidR="004A1FB8" w:rsidRPr="00FE3B8C" w:rsidRDefault="004A1FB8" w:rsidP="004A1FB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Презентация  проекта</w:t>
      </w:r>
      <w:proofErr w:type="gramEnd"/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 «ФУТБОЛ.  Футбольная команда «</w:t>
      </w:r>
      <w:proofErr w:type="gramStart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РОТОР»  Волгоград</w:t>
      </w:r>
      <w:proofErr w:type="gramEnd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» (муз. руководитель М.Н. Калмыкова, инструктор по ФИЗО Т.Н. Грибова).</w:t>
      </w:r>
    </w:p>
    <w:p w14:paraId="4DABE63D" w14:textId="77777777" w:rsidR="004A1FB8" w:rsidRPr="00FE3B8C" w:rsidRDefault="004A1FB8" w:rsidP="004A1FB8">
      <w:pPr>
        <w:pStyle w:val="a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C719D4A" w14:textId="1BC4D786" w:rsidR="004A1FB8" w:rsidRPr="00FE3B8C" w:rsidRDefault="004A1FB8" w:rsidP="004A1FB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FE3B8C">
        <w:rPr>
          <w:rFonts w:ascii="Times New Roman" w:eastAsia="Calibri" w:hAnsi="Times New Roman" w:cs="Times New Roman"/>
          <w:bCs/>
          <w:sz w:val="28"/>
          <w:szCs w:val="28"/>
        </w:rPr>
        <w:t>Презентация  проекта</w:t>
      </w:r>
      <w:proofErr w:type="gramEnd"/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 «Семейный спортивный тимбилдинг» (воспитатель Е.В. Данченко, педагог-психолог М.Ю. Кудряшова).</w:t>
      </w:r>
    </w:p>
    <w:p w14:paraId="5D971FD4" w14:textId="77777777" w:rsidR="004A1FB8" w:rsidRPr="00FE3B8C" w:rsidRDefault="004A1FB8" w:rsidP="004A1FB8">
      <w:pPr>
        <w:pStyle w:val="a3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98CE76D" w14:textId="7CB9EE81" w:rsidR="004A1FB8" w:rsidRPr="00FE3B8C" w:rsidRDefault="004A1FB8" w:rsidP="004A1FB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FE3B8C">
        <w:rPr>
          <w:rFonts w:ascii="Times New Roman" w:eastAsia="Calibri" w:hAnsi="Times New Roman" w:cs="Times New Roman"/>
          <w:bCs/>
          <w:sz w:val="28"/>
          <w:szCs w:val="28"/>
        </w:rPr>
        <w:t xml:space="preserve">Презентация новых дидактических игр и пособий по физкультурно-оздоровительной работе в группах ДОУ. (воспитатели). </w:t>
      </w:r>
    </w:p>
    <w:p w14:paraId="78D61C0B" w14:textId="77777777" w:rsidR="00EA0387" w:rsidRPr="00FE3B8C" w:rsidRDefault="00EA0387" w:rsidP="004A1F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82544D2" w14:textId="5CC0B2A1" w:rsidR="004A1FB8" w:rsidRPr="00FE3B8C" w:rsidRDefault="00EA0387" w:rsidP="004A1F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E3B8C">
        <w:rPr>
          <w:rFonts w:ascii="Times New Roman" w:eastAsia="Calibri" w:hAnsi="Times New Roman" w:cs="Times New Roman"/>
          <w:b/>
          <w:sz w:val="28"/>
          <w:szCs w:val="28"/>
        </w:rPr>
        <w:t>Подведение итогов.</w:t>
      </w:r>
    </w:p>
    <w:p w14:paraId="59AA7891" w14:textId="77777777" w:rsidR="00765D58" w:rsidRPr="00FE3B8C" w:rsidRDefault="00765D58" w:rsidP="00765D58">
      <w:pPr>
        <w:shd w:val="clear" w:color="auto" w:fill="FFFFFF"/>
        <w:spacing w:after="24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Систематическая, наполненная разнообразным содержанием двигательная деятельность детей играет важную роль в их физическом и психическом развитии. </w:t>
      </w:r>
    </w:p>
    <w:p w14:paraId="140B76B1" w14:textId="77777777" w:rsidR="00765D58" w:rsidRPr="00FE3B8C" w:rsidRDefault="00765D58" w:rsidP="00765D58">
      <w:pPr>
        <w:shd w:val="clear" w:color="auto" w:fill="FFFFFF"/>
        <w:spacing w:after="24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Поэтому, расширение и обогащение двигательного опыта детей – одна из основных задач, стоящих перед воспитателем детского сада в плане физвоспитания. Воспитатель должен уметь организовать двигательную активность детей, научить детей различными подвижным играм, физическим упражнениям.</w:t>
      </w:r>
    </w:p>
    <w:p w14:paraId="7BE02BC3" w14:textId="1F584D18" w:rsidR="00765D58" w:rsidRPr="00FE3B8C" w:rsidRDefault="00765D58" w:rsidP="00765D58">
      <w:pPr>
        <w:shd w:val="clear" w:color="auto" w:fill="FFFFFF"/>
        <w:spacing w:after="24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Закончить наш педсовет я хотела бы стихотворением</w:t>
      </w:r>
    </w:p>
    <w:p w14:paraId="0D1B36CA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маленьком ребенке,</w:t>
      </w:r>
    </w:p>
    <w:p w14:paraId="68118F24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мальчишке, и в девчонке,</w:t>
      </w:r>
    </w:p>
    <w:p w14:paraId="04AD34EB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по двести грамм взрывчатки</w:t>
      </w:r>
    </w:p>
    <w:p w14:paraId="03D3D0E0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даже полкило,</w:t>
      </w:r>
    </w:p>
    <w:p w14:paraId="7000C902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он скакать и прыгать,</w:t>
      </w:r>
    </w:p>
    <w:p w14:paraId="692C554C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хватать, ногами дрыгать,</w:t>
      </w:r>
    </w:p>
    <w:p w14:paraId="64D14350" w14:textId="77777777" w:rsidR="00765D58" w:rsidRPr="00FE3B8C" w:rsidRDefault="00765D58" w:rsidP="00765D5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иначе он взорвется</w:t>
      </w:r>
    </w:p>
    <w:p w14:paraId="4B1033D2" w14:textId="77777777" w:rsidR="00765D58" w:rsidRPr="00FE3B8C" w:rsidRDefault="00765D58" w:rsidP="00765D58">
      <w:pPr>
        <w:spacing w:after="24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Неизвестно отчего.</w:t>
      </w:r>
    </w:p>
    <w:p w14:paraId="47A0DE5F" w14:textId="77777777" w:rsidR="00765D58" w:rsidRPr="00FE3B8C" w:rsidRDefault="00765D58" w:rsidP="00765D58">
      <w:pPr>
        <w:spacing w:after="24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смешная песенка из мультфильма подтверждает интенсивную двигательную активность, свойственную детям дошкольного возраста.</w:t>
      </w:r>
    </w:p>
    <w:p w14:paraId="08EA959B" w14:textId="77777777" w:rsidR="00765D58" w:rsidRPr="00FE3B8C" w:rsidRDefault="00765D58" w:rsidP="00765D58">
      <w:pPr>
        <w:pStyle w:val="a5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FE3B8C">
        <w:rPr>
          <w:b/>
          <w:bCs/>
          <w:sz w:val="28"/>
          <w:szCs w:val="28"/>
        </w:rPr>
        <w:t>Решение педагогического совета:</w:t>
      </w:r>
    </w:p>
    <w:p w14:paraId="2A7A086B" w14:textId="77777777" w:rsidR="00765D58" w:rsidRPr="00FE3B8C" w:rsidRDefault="00765D58" w:rsidP="00765D58">
      <w:pPr>
        <w:pStyle w:val="a5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3DB4EFFC" w14:textId="79B75BFA" w:rsidR="002D42B3" w:rsidRPr="00FE3B8C" w:rsidRDefault="002D42B3" w:rsidP="002D42B3">
      <w:pPr>
        <w:numPr>
          <w:ilvl w:val="0"/>
          <w:numId w:val="11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систематически планировать воспитательно-образовательную работу по </w:t>
      </w:r>
      <w:bookmarkStart w:id="2" w:name="_Hlk56950902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двигательной активности</w:t>
      </w:r>
      <w:bookmarkEnd w:id="2"/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воспитанников, используя разнообразные формы и виды деятельности.</w:t>
      </w:r>
    </w:p>
    <w:p w14:paraId="61676FA3" w14:textId="73016D37" w:rsidR="002D42B3" w:rsidRPr="00FE3B8C" w:rsidRDefault="002D42B3" w:rsidP="002D42B3">
      <w:pPr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Ответственные – все педагоги. Срок – постоянно.</w:t>
      </w:r>
    </w:p>
    <w:p w14:paraId="780DA1A1" w14:textId="3353BD50" w:rsidR="002D42B3" w:rsidRPr="00FE3B8C" w:rsidRDefault="002D42B3" w:rsidP="002D42B3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E3B8C">
        <w:rPr>
          <w:sz w:val="28"/>
          <w:szCs w:val="28"/>
        </w:rPr>
        <w:t>Совершенствовать работу с семьей по</w:t>
      </w:r>
      <w:r w:rsidR="00356919" w:rsidRPr="00FE3B8C">
        <w:rPr>
          <w:sz w:val="28"/>
          <w:szCs w:val="28"/>
        </w:rPr>
        <w:t xml:space="preserve"> организации двигательной активности</w:t>
      </w:r>
      <w:r w:rsidRPr="00FE3B8C">
        <w:rPr>
          <w:sz w:val="28"/>
          <w:szCs w:val="28"/>
        </w:rPr>
        <w:t>. Планировать проведение совместных мероприятий с родителями, включая их в образовательную деятельность.</w:t>
      </w:r>
    </w:p>
    <w:p w14:paraId="3DFE82CB" w14:textId="77777777" w:rsidR="002D42B3" w:rsidRPr="0055641C" w:rsidRDefault="002D42B3" w:rsidP="002D42B3">
      <w:pPr>
        <w:pStyle w:val="a5"/>
        <w:spacing w:before="0" w:beforeAutospacing="0" w:after="0" w:afterAutospacing="0" w:line="360" w:lineRule="auto"/>
        <w:ind w:left="360"/>
        <w:jc w:val="both"/>
        <w:rPr>
          <w:b/>
          <w:bCs/>
          <w:sz w:val="28"/>
          <w:szCs w:val="28"/>
        </w:rPr>
      </w:pPr>
      <w:r w:rsidRPr="00FE3B8C">
        <w:rPr>
          <w:sz w:val="28"/>
          <w:szCs w:val="28"/>
        </w:rPr>
        <w:t xml:space="preserve">     </w:t>
      </w:r>
      <w:r w:rsidRPr="0055641C">
        <w:rPr>
          <w:b/>
          <w:bCs/>
          <w:sz w:val="28"/>
          <w:szCs w:val="28"/>
        </w:rPr>
        <w:t>Ответственные – все педагоги. Срок – постоянно.</w:t>
      </w:r>
    </w:p>
    <w:p w14:paraId="54C54986" w14:textId="7B01CBF3" w:rsidR="007C50BE" w:rsidRPr="0055641C" w:rsidRDefault="00356919" w:rsidP="00CA46F2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7C50BE">
        <w:rPr>
          <w:sz w:val="28"/>
          <w:szCs w:val="28"/>
        </w:rPr>
        <w:t>Пополн</w:t>
      </w:r>
      <w:r w:rsidR="007C50BE">
        <w:rPr>
          <w:sz w:val="28"/>
          <w:szCs w:val="28"/>
        </w:rPr>
        <w:t>и</w:t>
      </w:r>
      <w:r w:rsidRPr="007C50BE">
        <w:rPr>
          <w:sz w:val="28"/>
          <w:szCs w:val="28"/>
        </w:rPr>
        <w:t>ть центры</w:t>
      </w:r>
      <w:r w:rsidR="007C50BE">
        <w:rPr>
          <w:sz w:val="28"/>
          <w:szCs w:val="28"/>
        </w:rPr>
        <w:t xml:space="preserve"> по физическому воспитанию дошкольников</w:t>
      </w:r>
      <w:r w:rsidR="007C50BE" w:rsidRPr="007C50BE">
        <w:rPr>
          <w:sz w:val="28"/>
          <w:szCs w:val="28"/>
        </w:rPr>
        <w:t>.</w:t>
      </w:r>
      <w:r w:rsidRPr="007C50BE">
        <w:rPr>
          <w:sz w:val="28"/>
          <w:szCs w:val="28"/>
        </w:rPr>
        <w:t xml:space="preserve"> </w:t>
      </w:r>
    </w:p>
    <w:p w14:paraId="0EFA2EE1" w14:textId="7B7827B1" w:rsidR="0055641C" w:rsidRPr="008E7797" w:rsidRDefault="0055641C" w:rsidP="0055641C">
      <w:pPr>
        <w:pStyle w:val="a5"/>
        <w:spacing w:before="0" w:beforeAutospacing="0" w:after="0" w:afterAutospacing="0" w:line="360" w:lineRule="auto"/>
        <w:ind w:left="720"/>
        <w:jc w:val="both"/>
        <w:rPr>
          <w:b/>
          <w:bCs/>
          <w:sz w:val="28"/>
          <w:szCs w:val="28"/>
        </w:rPr>
      </w:pPr>
      <w:r w:rsidRPr="0055641C">
        <w:rPr>
          <w:b/>
          <w:bCs/>
          <w:sz w:val="28"/>
          <w:szCs w:val="28"/>
        </w:rPr>
        <w:t xml:space="preserve">Ответственные – все педагоги. Срок </w:t>
      </w:r>
      <w:proofErr w:type="gramStart"/>
      <w:r w:rsidRPr="0055641C">
        <w:rPr>
          <w:b/>
          <w:bCs/>
          <w:sz w:val="28"/>
          <w:szCs w:val="28"/>
        </w:rPr>
        <w:t>–  до</w:t>
      </w:r>
      <w:proofErr w:type="gramEnd"/>
      <w:r w:rsidRPr="0055641C">
        <w:rPr>
          <w:b/>
          <w:bCs/>
          <w:sz w:val="28"/>
          <w:szCs w:val="28"/>
        </w:rPr>
        <w:t xml:space="preserve"> </w:t>
      </w:r>
      <w:r w:rsidR="00906B3E">
        <w:rPr>
          <w:b/>
          <w:bCs/>
          <w:sz w:val="28"/>
          <w:szCs w:val="28"/>
        </w:rPr>
        <w:t>25</w:t>
      </w:r>
      <w:r w:rsidRPr="0055641C">
        <w:rPr>
          <w:b/>
          <w:bCs/>
          <w:sz w:val="28"/>
          <w:szCs w:val="28"/>
        </w:rPr>
        <w:t xml:space="preserve"> </w:t>
      </w:r>
      <w:r w:rsidR="00906B3E">
        <w:rPr>
          <w:b/>
          <w:bCs/>
          <w:sz w:val="28"/>
          <w:szCs w:val="28"/>
        </w:rPr>
        <w:t>февраля</w:t>
      </w:r>
      <w:r w:rsidRPr="0055641C">
        <w:rPr>
          <w:b/>
          <w:bCs/>
          <w:sz w:val="28"/>
          <w:szCs w:val="28"/>
        </w:rPr>
        <w:t xml:space="preserve"> 2021г.</w:t>
      </w:r>
    </w:p>
    <w:p w14:paraId="6F23CC39" w14:textId="5EF52F20" w:rsidR="008E7797" w:rsidRPr="007C50BE" w:rsidRDefault="008E7797" w:rsidP="00CA46F2">
      <w:pPr>
        <w:pStyle w:val="a5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Организовать б</w:t>
      </w:r>
      <w:r w:rsidRPr="00FE3B8C">
        <w:rPr>
          <w:sz w:val="28"/>
          <w:szCs w:val="28"/>
        </w:rPr>
        <w:t>иблиотечк</w:t>
      </w:r>
      <w:r>
        <w:rPr>
          <w:sz w:val="28"/>
          <w:szCs w:val="28"/>
        </w:rPr>
        <w:t>у</w:t>
      </w:r>
      <w:r w:rsidRPr="00FE3B8C">
        <w:rPr>
          <w:sz w:val="28"/>
          <w:szCs w:val="28"/>
        </w:rPr>
        <w:t xml:space="preserve"> по физическому воспитанию для семьи (рассказы, стихи, загадки по физкультуре для семейного чтения, консультации, комплексы утренней гимнастики и </w:t>
      </w:r>
      <w:proofErr w:type="gramStart"/>
      <w:r w:rsidRPr="00FE3B8C">
        <w:rPr>
          <w:sz w:val="28"/>
          <w:szCs w:val="28"/>
        </w:rPr>
        <w:t>т.д. )</w:t>
      </w:r>
      <w:proofErr w:type="gramEnd"/>
      <w:r w:rsidRPr="00FE3B8C">
        <w:rPr>
          <w:sz w:val="28"/>
          <w:szCs w:val="28"/>
        </w:rPr>
        <w:t>.</w:t>
      </w:r>
    </w:p>
    <w:p w14:paraId="690A2A35" w14:textId="4CC58866" w:rsidR="00356919" w:rsidRPr="00FE3B8C" w:rsidRDefault="00356919" w:rsidP="00356919">
      <w:pPr>
        <w:spacing w:after="20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Hlk57234753"/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Ответственные – все педагоги. Срок </w:t>
      </w:r>
      <w:proofErr w:type="gramStart"/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 до</w:t>
      </w:r>
      <w:proofErr w:type="gramEnd"/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6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25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06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февраля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7C5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E3B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bookmarkEnd w:id="3"/>
    <w:p w14:paraId="6791A66C" w14:textId="77777777" w:rsidR="00765D58" w:rsidRPr="00FE3B8C" w:rsidRDefault="00765D58" w:rsidP="004A1FB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65D58" w:rsidRPr="00FE3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8A590C"/>
    <w:multiLevelType w:val="multilevel"/>
    <w:tmpl w:val="CA9EC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B1062A"/>
    <w:multiLevelType w:val="multilevel"/>
    <w:tmpl w:val="0AEC4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61AA7"/>
    <w:multiLevelType w:val="hybridMultilevel"/>
    <w:tmpl w:val="D7FEEE08"/>
    <w:lvl w:ilvl="0" w:tplc="D7BE0E8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17601"/>
    <w:multiLevelType w:val="hybridMultilevel"/>
    <w:tmpl w:val="ABF2190A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F11B12"/>
    <w:multiLevelType w:val="multilevel"/>
    <w:tmpl w:val="76482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762E56"/>
    <w:multiLevelType w:val="hybridMultilevel"/>
    <w:tmpl w:val="F72027E0"/>
    <w:lvl w:ilvl="0" w:tplc="DFFC87AA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80382"/>
    <w:multiLevelType w:val="hybridMultilevel"/>
    <w:tmpl w:val="87704A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0F134B"/>
    <w:multiLevelType w:val="hybridMultilevel"/>
    <w:tmpl w:val="72A0C588"/>
    <w:lvl w:ilvl="0" w:tplc="0419000F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59177B"/>
    <w:multiLevelType w:val="multilevel"/>
    <w:tmpl w:val="E116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CF0DEC"/>
    <w:multiLevelType w:val="hybridMultilevel"/>
    <w:tmpl w:val="38B86FBC"/>
    <w:lvl w:ilvl="0" w:tplc="FB7457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bCs w:val="0"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2A5D98"/>
    <w:multiLevelType w:val="hybridMultilevel"/>
    <w:tmpl w:val="81E6FBEC"/>
    <w:lvl w:ilvl="0" w:tplc="18DC1B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32"/>
      </w:rPr>
    </w:lvl>
    <w:lvl w:ilvl="1" w:tplc="04190019">
      <w:start w:val="1"/>
      <w:numFmt w:val="lowerLetter"/>
      <w:lvlText w:val="%2."/>
      <w:lvlJc w:val="left"/>
      <w:pPr>
        <w:ind w:left="1781" w:hanging="360"/>
      </w:pPr>
    </w:lvl>
    <w:lvl w:ilvl="2" w:tplc="0419001B">
      <w:start w:val="1"/>
      <w:numFmt w:val="lowerRoman"/>
      <w:lvlText w:val="%3."/>
      <w:lvlJc w:val="right"/>
      <w:pPr>
        <w:ind w:left="2501" w:hanging="180"/>
      </w:pPr>
    </w:lvl>
    <w:lvl w:ilvl="3" w:tplc="0419000F">
      <w:start w:val="1"/>
      <w:numFmt w:val="decimal"/>
      <w:lvlText w:val="%4."/>
      <w:lvlJc w:val="left"/>
      <w:pPr>
        <w:ind w:left="3221" w:hanging="360"/>
      </w:pPr>
    </w:lvl>
    <w:lvl w:ilvl="4" w:tplc="04190019">
      <w:start w:val="1"/>
      <w:numFmt w:val="lowerLetter"/>
      <w:lvlText w:val="%5."/>
      <w:lvlJc w:val="left"/>
      <w:pPr>
        <w:ind w:left="3941" w:hanging="360"/>
      </w:pPr>
    </w:lvl>
    <w:lvl w:ilvl="5" w:tplc="0419001B">
      <w:start w:val="1"/>
      <w:numFmt w:val="lowerRoman"/>
      <w:lvlText w:val="%6."/>
      <w:lvlJc w:val="right"/>
      <w:pPr>
        <w:ind w:left="4661" w:hanging="180"/>
      </w:pPr>
    </w:lvl>
    <w:lvl w:ilvl="6" w:tplc="0419000F">
      <w:start w:val="1"/>
      <w:numFmt w:val="decimal"/>
      <w:lvlText w:val="%7."/>
      <w:lvlJc w:val="left"/>
      <w:pPr>
        <w:ind w:left="5381" w:hanging="360"/>
      </w:pPr>
    </w:lvl>
    <w:lvl w:ilvl="7" w:tplc="04190019">
      <w:start w:val="1"/>
      <w:numFmt w:val="lowerLetter"/>
      <w:lvlText w:val="%8."/>
      <w:lvlJc w:val="left"/>
      <w:pPr>
        <w:ind w:left="6101" w:hanging="360"/>
      </w:pPr>
    </w:lvl>
    <w:lvl w:ilvl="8" w:tplc="0419001B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60"/>
    <w:rsid w:val="000573CD"/>
    <w:rsid w:val="00095560"/>
    <w:rsid w:val="0014656C"/>
    <w:rsid w:val="002D42B3"/>
    <w:rsid w:val="00351F74"/>
    <w:rsid w:val="00356919"/>
    <w:rsid w:val="003A13FE"/>
    <w:rsid w:val="00422B5F"/>
    <w:rsid w:val="004A1FB8"/>
    <w:rsid w:val="00501AAF"/>
    <w:rsid w:val="00502D74"/>
    <w:rsid w:val="0055641C"/>
    <w:rsid w:val="006D45F8"/>
    <w:rsid w:val="00764EF0"/>
    <w:rsid w:val="00765D58"/>
    <w:rsid w:val="007C50BE"/>
    <w:rsid w:val="008E7797"/>
    <w:rsid w:val="00905425"/>
    <w:rsid w:val="00906B3E"/>
    <w:rsid w:val="009649BC"/>
    <w:rsid w:val="00AD0C7D"/>
    <w:rsid w:val="00AF1D05"/>
    <w:rsid w:val="00B36A71"/>
    <w:rsid w:val="00B45A6F"/>
    <w:rsid w:val="00C27430"/>
    <w:rsid w:val="00CF4BA3"/>
    <w:rsid w:val="00D25086"/>
    <w:rsid w:val="00EA0387"/>
    <w:rsid w:val="00EB247E"/>
    <w:rsid w:val="00EE67CC"/>
    <w:rsid w:val="00F04560"/>
    <w:rsid w:val="00FE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EA31"/>
  <w15:chartTrackingRefBased/>
  <w15:docId w15:val="{7D8F7EC7-54A6-4D71-B24F-EB82F134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9BC"/>
    <w:pPr>
      <w:ind w:left="720"/>
      <w:contextualSpacing/>
    </w:pPr>
  </w:style>
  <w:style w:type="paragraph" w:styleId="a4">
    <w:name w:val="No Spacing"/>
    <w:uiPriority w:val="1"/>
    <w:qFormat/>
    <w:rsid w:val="006D45F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65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9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2827</Words>
  <Characters>16117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2020-11-25T18:35:00Z</cp:lastPrinted>
  <dcterms:created xsi:type="dcterms:W3CDTF">2020-11-15T10:12:00Z</dcterms:created>
  <dcterms:modified xsi:type="dcterms:W3CDTF">2020-11-25T18:35:00Z</dcterms:modified>
</cp:coreProperties>
</file>