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309" w:rsidRPr="000F4BAF" w:rsidRDefault="00C77902" w:rsidP="00E878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Познавательный</w:t>
      </w:r>
      <w:r w:rsidR="006A703C" w:rsidRPr="000F4BAF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</w:t>
      </w:r>
      <w:r w:rsidR="006A703C" w:rsidRPr="000F4BAF">
        <w:rPr>
          <w:rFonts w:ascii="Times New Roman" w:hAnsi="Times New Roman" w:cs="Times New Roman"/>
          <w:b/>
          <w:sz w:val="28"/>
          <w:szCs w:val="28"/>
        </w:rPr>
        <w:t>проект на тему: «</w:t>
      </w:r>
      <w:r>
        <w:rPr>
          <w:rFonts w:ascii="Times New Roman" w:hAnsi="Times New Roman" w:cs="Times New Roman"/>
          <w:b/>
          <w:sz w:val="28"/>
          <w:szCs w:val="28"/>
        </w:rPr>
        <w:t>Дружат народы нашей страны</w:t>
      </w:r>
      <w:r w:rsidR="006A703C" w:rsidRPr="000F4BAF">
        <w:rPr>
          <w:rFonts w:ascii="Times New Roman" w:hAnsi="Times New Roman" w:cs="Times New Roman"/>
          <w:b/>
          <w:sz w:val="28"/>
          <w:szCs w:val="28"/>
        </w:rPr>
        <w:t>»</w:t>
      </w:r>
      <w:bookmarkStart w:id="0" w:name="_GoBack"/>
      <w:bookmarkEnd w:id="0"/>
    </w:p>
    <w:p w:rsidR="006A703C" w:rsidRPr="000F4BAF" w:rsidRDefault="006A703C" w:rsidP="004B3BDE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0F4B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Авторы проекта</w:t>
      </w:r>
      <w:r w:rsidR="00E878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воспитатель </w:t>
      </w:r>
      <w:r w:rsidRPr="000F4B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</w:t>
      </w:r>
      <w:r w:rsidR="00700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отовительной группы </w:t>
      </w:r>
      <w:r w:rsidRPr="000F4BA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Гритчина Т.В.</w:t>
      </w:r>
    </w:p>
    <w:p w:rsidR="006A703C" w:rsidRPr="000F4BAF" w:rsidRDefault="006A703C" w:rsidP="004B3B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Тип проекта:</w:t>
      </w:r>
      <w:r w:rsidR="00267D4E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познавательный</w:t>
      </w:r>
    </w:p>
    <w:p w:rsidR="006A703C" w:rsidRPr="000F4BAF" w:rsidRDefault="006A703C" w:rsidP="004B3B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Участники проекта</w:t>
      </w:r>
      <w:r w:rsidRPr="000F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C7790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</w:t>
      </w:r>
      <w:r w:rsidR="007B474E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воспитатель</w:t>
      </w:r>
      <w:r w:rsidRPr="000F4BAF">
        <w:rPr>
          <w:rFonts w:ascii="Times New Roman" w:eastAsia="Times New Roman" w:hAnsi="Times New Roman" w:cs="Times New Roman"/>
          <w:sz w:val="24"/>
          <w:szCs w:val="24"/>
          <w:lang w:eastAsia="ru-RU"/>
        </w:rPr>
        <w:t>, родители</w:t>
      </w:r>
    </w:p>
    <w:p w:rsidR="006A703C" w:rsidRPr="000F4BAF" w:rsidRDefault="006A703C" w:rsidP="004B3B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Сроки реализации проекта</w:t>
      </w:r>
      <w:r w:rsidRPr="000F4BAF">
        <w:rPr>
          <w:rFonts w:ascii="Times New Roman" w:eastAsia="Times New Roman" w:hAnsi="Times New Roman" w:cs="Times New Roman"/>
          <w:sz w:val="24"/>
          <w:szCs w:val="24"/>
          <w:lang w:eastAsia="ru-RU"/>
        </w:rPr>
        <w:t>: 1 неделя</w:t>
      </w:r>
    </w:p>
    <w:p w:rsidR="007A39AF" w:rsidRDefault="006A703C" w:rsidP="004B3BD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Актуальность</w:t>
      </w:r>
      <w:r w:rsidRPr="008C6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7A39AF" w:rsidRPr="007A39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толерантности и увеличения количества межнациональных конфликтов, снижение чувства патриотизма и активной гражданской позиции, широко обсуждается в современном мире и не случайно. Сейчас в нашей стране и за рубежом обострилась проблема жестокости и агрессии в межнациональных отношениях, которые носят разрушающий, деструктивный характер. Целенаправленная работа по воспитанию толерантности у подрастающего поколения велась всегда. И наше время не является исключением. Понятия «патриотизм», «гражданственность», «толерантность» приобретают сегодня особый смысл и огромное значение. Потому что уважение воспитанников к сверстнику другой национальности, полноценное общение на примерах равноправия, оказание необходимой помощи в решении возникающих проблем – вот одна из главных ценностей человеческого существования в гармонии с миром природы и общества. Умение жить в ладу с другими нациями и народами закладывается в детстве, но оно не передаётся по наследству. В каждом поколении его надо воспитывать вновь и вновь. И, чем раньше начнётся формирование этих качеств, тем большую устойчивость они приобретут.</w:t>
      </w:r>
    </w:p>
    <w:p w:rsidR="007A39AF" w:rsidRDefault="007A39AF" w:rsidP="004B3BD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9AF" w:rsidRPr="007A39AF" w:rsidRDefault="006A703C" w:rsidP="007A39AF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A39AF">
        <w:rPr>
          <w:rFonts w:ascii="Times New Roman" w:hAnsi="Times New Roman" w:cs="Times New Roman"/>
          <w:b/>
          <w:sz w:val="24"/>
          <w:szCs w:val="24"/>
          <w:lang w:eastAsia="ru-RU"/>
        </w:rPr>
        <w:t>Цель проекта:</w:t>
      </w:r>
      <w:r w:rsidR="00CB2FC1" w:rsidRPr="007A39A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A39AF" w:rsidRPr="007A39AF">
        <w:rPr>
          <w:rFonts w:ascii="Times New Roman" w:hAnsi="Times New Roman" w:cs="Times New Roman"/>
          <w:sz w:val="24"/>
          <w:szCs w:val="24"/>
          <w:lang w:eastAsia="ru-RU"/>
        </w:rPr>
        <w:t>Проект позволит решить задачи</w:t>
      </w:r>
      <w:r w:rsidR="002A31EE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7A39AF" w:rsidRPr="007A39AF">
        <w:rPr>
          <w:rFonts w:ascii="Times New Roman" w:hAnsi="Times New Roman" w:cs="Times New Roman"/>
          <w:sz w:val="24"/>
          <w:szCs w:val="24"/>
          <w:lang w:eastAsia="ru-RU"/>
        </w:rPr>
        <w:t xml:space="preserve"> воспитания и обучения детей старшего дошкольного возраста</w:t>
      </w:r>
      <w:r w:rsidR="002A31EE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7A39AF" w:rsidRPr="007A39AF">
        <w:rPr>
          <w:rFonts w:ascii="Times New Roman" w:hAnsi="Times New Roman" w:cs="Times New Roman"/>
          <w:sz w:val="24"/>
          <w:szCs w:val="24"/>
          <w:lang w:eastAsia="ru-RU"/>
        </w:rPr>
        <w:t xml:space="preserve"> в направлении воспитания чувства интернационализма дошкольников, включает «этику межнационального общения»: симпатию, дружелюбие и уважение к сверстниками и взрослым различных национальностей, понимание и принятие этнической самобытности, обычаев и традиций разных народов, их функциональной значимости; проявление заинтересованного отношения к жизни, культуре представлений иных этнических коллективов; отражение эмоционально-положительного отношения к Правилам вежливости каждого народа – это очень сложное сочетаний национальных традиций и обычаев. И где бы ребенок ни был, он должен уважать традиции национального окружения и вести себя в соответствии с их нормами.</w:t>
      </w:r>
    </w:p>
    <w:p w:rsidR="007A39AF" w:rsidRPr="007A39AF" w:rsidRDefault="007A39AF" w:rsidP="007A39AF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A39AF">
        <w:rPr>
          <w:rFonts w:ascii="Times New Roman" w:hAnsi="Times New Roman" w:cs="Times New Roman"/>
          <w:sz w:val="24"/>
          <w:szCs w:val="24"/>
          <w:lang w:eastAsia="ru-RU"/>
        </w:rPr>
        <w:t>Возможное попутное решение дополнительных задач, например, по развитию речи (составление описательного рассказа, решение грамматических задач, развитие логическое мышление, решение многих задачи по изобразительной деятельности, ручному труду).</w:t>
      </w:r>
    </w:p>
    <w:p w:rsidR="007A39AF" w:rsidRPr="007A39AF" w:rsidRDefault="007B474E" w:rsidP="007A39AF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Я считаю</w:t>
      </w:r>
      <w:r w:rsidR="007A39AF" w:rsidRPr="007A39AF">
        <w:rPr>
          <w:rFonts w:ascii="Times New Roman" w:hAnsi="Times New Roman" w:cs="Times New Roman"/>
          <w:sz w:val="24"/>
          <w:szCs w:val="24"/>
          <w:lang w:eastAsia="ru-RU"/>
        </w:rPr>
        <w:t>, что данный проект может иметь широкое распространение в муниципальной и региональной системе дошкольного образования. Проект не требует значительных материальных затрат, в его реализацию активно включатся родители воспитанников. Знакомство с национальностями, их традициями, искусством и т.д. доступны и интересны не только детям, но и взрослым.</w:t>
      </w:r>
    </w:p>
    <w:p w:rsidR="007A39AF" w:rsidRPr="007A39AF" w:rsidRDefault="007A39AF" w:rsidP="004B3BDE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A703C" w:rsidRPr="000F4BAF" w:rsidRDefault="006A703C" w:rsidP="00644F6D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F4BAF">
        <w:rPr>
          <w:rFonts w:ascii="Times New Roman" w:hAnsi="Times New Roman" w:cs="Times New Roman"/>
          <w:b/>
          <w:sz w:val="24"/>
          <w:szCs w:val="24"/>
          <w:lang w:eastAsia="ru-RU"/>
        </w:rPr>
        <w:t>Задачи</w:t>
      </w:r>
      <w:r w:rsidR="008C6496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</w:p>
    <w:p w:rsidR="00CB2FC1" w:rsidRPr="008C6496" w:rsidRDefault="008C6496" w:rsidP="00644F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8C649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</w:t>
      </w:r>
      <w:r w:rsidR="00CB2FC1" w:rsidRPr="008C649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бразовательные задачи:</w:t>
      </w:r>
    </w:p>
    <w:p w:rsidR="007A39AF" w:rsidRDefault="00CB2FC1" w:rsidP="00644F6D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4BAF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Pr="000F4BA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A39AF" w:rsidRPr="007A39AF">
        <w:rPr>
          <w:rFonts w:ascii="Times New Roman" w:hAnsi="Times New Roman" w:cs="Times New Roman"/>
          <w:sz w:val="24"/>
          <w:szCs w:val="24"/>
          <w:lang w:eastAsia="ru-RU"/>
        </w:rPr>
        <w:t>Обогащать представление детей о многообразии культурных норм и ценностей, принятых в многонациональном обществе.</w:t>
      </w:r>
    </w:p>
    <w:p w:rsidR="006A703C" w:rsidRPr="008C6496" w:rsidRDefault="008C6496" w:rsidP="00644F6D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8C6496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р</w:t>
      </w:r>
      <w:r w:rsidR="006A703C" w:rsidRPr="008C6496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азвивающие задачи:</w:t>
      </w:r>
    </w:p>
    <w:p w:rsidR="007A39AF" w:rsidRPr="007A39AF" w:rsidRDefault="007A39AF" w:rsidP="00644F6D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7A39AF">
        <w:rPr>
          <w:rFonts w:ascii="Times New Roman" w:hAnsi="Times New Roman" w:cs="Times New Roman"/>
          <w:sz w:val="24"/>
          <w:szCs w:val="24"/>
          <w:lang w:eastAsia="ru-RU"/>
        </w:rPr>
        <w:t>Закрепить у детей проявления чувств патриотизма и толерантности.</w:t>
      </w:r>
    </w:p>
    <w:p w:rsidR="006A703C" w:rsidRPr="000F4BAF" w:rsidRDefault="007A39AF" w:rsidP="00644F6D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7A39AF">
        <w:rPr>
          <w:rFonts w:ascii="Times New Roman" w:hAnsi="Times New Roman" w:cs="Times New Roman"/>
          <w:sz w:val="24"/>
          <w:szCs w:val="24"/>
          <w:lang w:eastAsia="ru-RU"/>
        </w:rPr>
        <w:t>Повысить компетентность родителей по вопросам формирования культуры межнациональных отношений и толерантности у дошкольников.</w:t>
      </w:r>
    </w:p>
    <w:p w:rsidR="006A703C" w:rsidRPr="008C6496" w:rsidRDefault="008C6496" w:rsidP="00644F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</w:t>
      </w:r>
      <w:r w:rsidR="006A703C" w:rsidRPr="008C649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оспитательные задачи:</w:t>
      </w:r>
    </w:p>
    <w:p w:rsidR="007A39AF" w:rsidRPr="007A39AF" w:rsidRDefault="006A703C" w:rsidP="00644F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644F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A39AF" w:rsidRPr="007A39A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отзывчивое и уважительное отношение к членам своей семьи, сверстникам и взрослым, сообществу детей и взрослых в группе.</w:t>
      </w:r>
    </w:p>
    <w:p w:rsidR="006A703C" w:rsidRPr="000F4BAF" w:rsidRDefault="007A39AF" w:rsidP="004B3B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6A703C" w:rsidRPr="000F4BAF">
        <w:rPr>
          <w:rFonts w:ascii="Times New Roman" w:hAnsi="Times New Roman" w:cs="Times New Roman"/>
          <w:sz w:val="24"/>
          <w:szCs w:val="24"/>
          <w:lang w:eastAsia="ru-RU"/>
        </w:rPr>
        <w:t>оспитывать активность, желание участвовать в процессе всей реализации проекта;</w:t>
      </w:r>
    </w:p>
    <w:p w:rsidR="006A703C" w:rsidRPr="008C6496" w:rsidRDefault="006A703C" w:rsidP="008C64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4BA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</w:t>
      </w:r>
      <w:r w:rsidR="00CB2FC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A39AF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0F4BAF">
        <w:rPr>
          <w:rFonts w:ascii="Times New Roman" w:hAnsi="Times New Roman" w:cs="Times New Roman"/>
          <w:sz w:val="24"/>
          <w:szCs w:val="24"/>
          <w:lang w:eastAsia="ru-RU"/>
        </w:rPr>
        <w:t>оспитывать интерес к окружающему миру, стремление узнавать что-то новое.</w:t>
      </w:r>
    </w:p>
    <w:p w:rsidR="00483A31" w:rsidRPr="000F4BAF" w:rsidRDefault="00483A31" w:rsidP="008C6496">
      <w:pPr>
        <w:pStyle w:val="a4"/>
        <w:shd w:val="clear" w:color="auto" w:fill="FFFFFF"/>
        <w:spacing w:before="0" w:beforeAutospacing="0" w:after="0" w:afterAutospacing="0"/>
        <w:jc w:val="both"/>
        <w:rPr>
          <w:b/>
        </w:rPr>
      </w:pPr>
      <w:r w:rsidRPr="000F4BAF">
        <w:rPr>
          <w:b/>
        </w:rPr>
        <w:t>Методы исследования:</w:t>
      </w:r>
    </w:p>
    <w:p w:rsidR="00483A31" w:rsidRPr="000F4BAF" w:rsidRDefault="00483A31" w:rsidP="008C64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F4BAF">
        <w:rPr>
          <w:rFonts w:ascii="Times New Roman" w:hAnsi="Times New Roman" w:cs="Times New Roman"/>
          <w:sz w:val="24"/>
          <w:szCs w:val="24"/>
        </w:rPr>
        <w:t>1. Изучение литературы по теме</w:t>
      </w:r>
      <w:r w:rsidR="00CB2FC1">
        <w:rPr>
          <w:rFonts w:ascii="Times New Roman" w:hAnsi="Times New Roman" w:cs="Times New Roman"/>
          <w:sz w:val="24"/>
          <w:szCs w:val="24"/>
        </w:rPr>
        <w:t>.</w:t>
      </w:r>
    </w:p>
    <w:p w:rsidR="00483A31" w:rsidRPr="000F4BAF" w:rsidRDefault="00267D4E" w:rsidP="008C64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83A31" w:rsidRPr="000F4BAF">
        <w:rPr>
          <w:rFonts w:ascii="Times New Roman" w:hAnsi="Times New Roman" w:cs="Times New Roman"/>
          <w:sz w:val="24"/>
          <w:szCs w:val="24"/>
        </w:rPr>
        <w:t>. Анализ результатов и выв</w:t>
      </w:r>
      <w:r>
        <w:rPr>
          <w:rFonts w:ascii="Times New Roman" w:hAnsi="Times New Roman" w:cs="Times New Roman"/>
          <w:sz w:val="24"/>
          <w:szCs w:val="24"/>
        </w:rPr>
        <w:t>оды</w:t>
      </w:r>
      <w:r w:rsidR="00CB2FC1">
        <w:rPr>
          <w:rFonts w:ascii="Times New Roman" w:hAnsi="Times New Roman" w:cs="Times New Roman"/>
          <w:sz w:val="24"/>
          <w:szCs w:val="24"/>
        </w:rPr>
        <w:t>.</w:t>
      </w:r>
    </w:p>
    <w:p w:rsidR="00483A31" w:rsidRPr="000F4BAF" w:rsidRDefault="00483A31" w:rsidP="00644F6D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A2CC2">
        <w:rPr>
          <w:rFonts w:ascii="Times New Roman" w:hAnsi="Times New Roman" w:cs="Times New Roman"/>
          <w:b/>
          <w:sz w:val="24"/>
          <w:szCs w:val="24"/>
        </w:rPr>
        <w:t>Гипотеза:</w:t>
      </w:r>
      <w:r w:rsidRPr="000F4BAF">
        <w:rPr>
          <w:rFonts w:ascii="Times New Roman" w:hAnsi="Times New Roman" w:cs="Times New Roman"/>
          <w:sz w:val="24"/>
          <w:szCs w:val="24"/>
        </w:rPr>
        <w:t xml:space="preserve"> </w:t>
      </w:r>
      <w:r w:rsidR="00C77902" w:rsidRPr="00C77902">
        <w:rPr>
          <w:rFonts w:ascii="Times New Roman" w:hAnsi="Times New Roman" w:cs="Times New Roman"/>
          <w:sz w:val="24"/>
          <w:szCs w:val="24"/>
        </w:rPr>
        <w:t>Обострение межнациональных конфликтов – животрепещущая проблема современной России. Значит, задача педагогов на нынешнем этапе развития общества воспитание детей способных испытывать симпатию и уважение к людям разных национальностей. Постоянное, целенаправленное воспитание детей дошкольного возраста в духе интернационализма – важная задача, не теряющая своей значимости в настоящее время.</w:t>
      </w:r>
      <w:r w:rsidR="00C77902">
        <w:rPr>
          <w:rFonts w:ascii="Times New Roman" w:hAnsi="Times New Roman" w:cs="Times New Roman"/>
          <w:sz w:val="24"/>
          <w:szCs w:val="24"/>
        </w:rPr>
        <w:t xml:space="preserve">  </w:t>
      </w:r>
      <w:r w:rsidRPr="000F4BAF">
        <w:rPr>
          <w:rFonts w:ascii="Times New Roman" w:hAnsi="Times New Roman" w:cs="Times New Roman"/>
          <w:b/>
          <w:sz w:val="24"/>
          <w:szCs w:val="24"/>
          <w:lang w:eastAsia="ru-RU"/>
        </w:rPr>
        <w:t>Система работы</w:t>
      </w:r>
    </w:p>
    <w:p w:rsidR="00483A31" w:rsidRPr="000F4BAF" w:rsidRDefault="00483A31" w:rsidP="00644F6D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4BAF">
        <w:rPr>
          <w:rFonts w:ascii="Times New Roman" w:hAnsi="Times New Roman" w:cs="Times New Roman"/>
          <w:sz w:val="24"/>
          <w:szCs w:val="24"/>
          <w:lang w:eastAsia="ru-RU"/>
        </w:rPr>
        <w:t>Этапы проекта</w:t>
      </w:r>
    </w:p>
    <w:p w:rsidR="00483A31" w:rsidRPr="000F4BAF" w:rsidRDefault="00604708" w:rsidP="00644F6D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I этап – подготовительный.</w:t>
      </w:r>
    </w:p>
    <w:p w:rsidR="00483A31" w:rsidRPr="000F4BAF" w:rsidRDefault="00483A31" w:rsidP="00644F6D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4BAF">
        <w:rPr>
          <w:rFonts w:ascii="Times New Roman" w:hAnsi="Times New Roman" w:cs="Times New Roman"/>
          <w:sz w:val="24"/>
          <w:szCs w:val="24"/>
          <w:lang w:eastAsia="ru-RU"/>
        </w:rPr>
        <w:t>II этап – основной.</w:t>
      </w:r>
    </w:p>
    <w:p w:rsidR="00483A31" w:rsidRPr="000F4BAF" w:rsidRDefault="00483A31" w:rsidP="00644F6D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4BAF">
        <w:rPr>
          <w:rFonts w:ascii="Times New Roman" w:hAnsi="Times New Roman" w:cs="Times New Roman"/>
          <w:sz w:val="24"/>
          <w:szCs w:val="24"/>
          <w:lang w:eastAsia="ru-RU"/>
        </w:rPr>
        <w:t>• Реализация проекта путем решения поставленных задач</w:t>
      </w:r>
    </w:p>
    <w:p w:rsidR="00483A31" w:rsidRPr="000F4BAF" w:rsidRDefault="00483A31" w:rsidP="00644F6D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4BAF">
        <w:rPr>
          <w:rFonts w:ascii="Times New Roman" w:hAnsi="Times New Roman" w:cs="Times New Roman"/>
          <w:sz w:val="24"/>
          <w:szCs w:val="24"/>
          <w:lang w:eastAsia="ru-RU"/>
        </w:rPr>
        <w:t>III этап – заключительный.</w:t>
      </w:r>
    </w:p>
    <w:p w:rsidR="00483A31" w:rsidRPr="008C6496" w:rsidRDefault="00483A31" w:rsidP="00644F6D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4BAF">
        <w:rPr>
          <w:rFonts w:ascii="Times New Roman" w:hAnsi="Times New Roman" w:cs="Times New Roman"/>
          <w:sz w:val="24"/>
          <w:szCs w:val="24"/>
          <w:lang w:eastAsia="ru-RU"/>
        </w:rPr>
        <w:t>• Оформление результата проекта.</w:t>
      </w:r>
    </w:p>
    <w:p w:rsidR="00483A31" w:rsidRPr="000F4BAF" w:rsidRDefault="00483A31" w:rsidP="00644F6D">
      <w:pPr>
        <w:pStyle w:val="a4"/>
        <w:spacing w:before="0" w:beforeAutospacing="0" w:after="0" w:afterAutospacing="0"/>
        <w:jc w:val="both"/>
        <w:rPr>
          <w:b/>
        </w:rPr>
      </w:pPr>
      <w:r w:rsidRPr="000F4BAF">
        <w:rPr>
          <w:b/>
        </w:rPr>
        <w:t>Предполагаемый результат:</w:t>
      </w:r>
    </w:p>
    <w:p w:rsidR="00D27B09" w:rsidRPr="00C77902" w:rsidRDefault="00D27B09" w:rsidP="00644F6D">
      <w:pPr>
        <w:pStyle w:val="a3"/>
        <w:jc w:val="both"/>
        <w:rPr>
          <w:rStyle w:val="c8"/>
          <w:rFonts w:ascii="Times New Roman" w:hAnsi="Times New Roman" w:cs="Times New Roman"/>
          <w:color w:val="000000"/>
          <w:shd w:val="clear" w:color="auto" w:fill="FFFFFF"/>
        </w:rPr>
      </w:pPr>
      <w:r w:rsidRPr="00C77902">
        <w:rPr>
          <w:rStyle w:val="c8"/>
          <w:rFonts w:ascii="Times New Roman" w:hAnsi="Times New Roman" w:cs="Times New Roman"/>
          <w:color w:val="000000"/>
          <w:shd w:val="clear" w:color="auto" w:fill="FFFFFF"/>
        </w:rPr>
        <w:t>-  Дети имеют представление о народных праздниках, обычаях, традициях, играх и сказках, а также о нормах, принятых у отдельных народов.</w:t>
      </w:r>
    </w:p>
    <w:p w:rsidR="00D27B09" w:rsidRPr="00C77902" w:rsidRDefault="00D27B09" w:rsidP="00644F6D">
      <w:pPr>
        <w:pStyle w:val="a3"/>
        <w:jc w:val="both"/>
        <w:rPr>
          <w:rStyle w:val="c8"/>
          <w:rFonts w:ascii="Times New Roman" w:hAnsi="Times New Roman" w:cs="Times New Roman"/>
          <w:color w:val="000000"/>
          <w:shd w:val="clear" w:color="auto" w:fill="FFFFFF"/>
        </w:rPr>
      </w:pPr>
      <w:r w:rsidRPr="00C77902">
        <w:rPr>
          <w:rStyle w:val="c8"/>
          <w:rFonts w:ascii="Times New Roman" w:hAnsi="Times New Roman" w:cs="Times New Roman"/>
          <w:color w:val="000000"/>
          <w:shd w:val="clear" w:color="auto" w:fill="FFFFFF"/>
        </w:rPr>
        <w:t>- Дети проявляют чувство любви, открытости и уважения к своей семье, сверстникам, взрослым, к своему народу.</w:t>
      </w:r>
    </w:p>
    <w:p w:rsidR="00D27B09" w:rsidRPr="00C77902" w:rsidRDefault="00D27B09" w:rsidP="00644F6D">
      <w:pPr>
        <w:pStyle w:val="a3"/>
        <w:jc w:val="both"/>
        <w:rPr>
          <w:rStyle w:val="c8"/>
          <w:rFonts w:ascii="Times New Roman" w:hAnsi="Times New Roman" w:cs="Times New Roman"/>
          <w:color w:val="000000"/>
          <w:shd w:val="clear" w:color="auto" w:fill="FFFFFF"/>
        </w:rPr>
      </w:pPr>
      <w:r w:rsidRPr="00C77902">
        <w:rPr>
          <w:rStyle w:val="c8"/>
          <w:rFonts w:ascii="Times New Roman" w:hAnsi="Times New Roman" w:cs="Times New Roman"/>
          <w:color w:val="000000"/>
          <w:shd w:val="clear" w:color="auto" w:fill="FFFFFF"/>
        </w:rPr>
        <w:t>-  В ходе различных видов деятельности дети проявляют чувства патриотизма и толерантности.</w:t>
      </w:r>
    </w:p>
    <w:p w:rsidR="00D27B09" w:rsidRPr="00C77902" w:rsidRDefault="00644F6D" w:rsidP="00644F6D">
      <w:pPr>
        <w:pStyle w:val="a3"/>
        <w:jc w:val="both"/>
        <w:rPr>
          <w:rStyle w:val="c8"/>
          <w:rFonts w:ascii="Times New Roman" w:hAnsi="Times New Roman" w:cs="Times New Roman"/>
          <w:color w:val="000000"/>
          <w:shd w:val="clear" w:color="auto" w:fill="FFFFFF"/>
        </w:rPr>
      </w:pPr>
      <w:r>
        <w:rPr>
          <w:rStyle w:val="c8"/>
          <w:rFonts w:ascii="Times New Roman" w:hAnsi="Times New Roman" w:cs="Times New Roman"/>
          <w:color w:val="000000"/>
          <w:shd w:val="clear" w:color="auto" w:fill="FFFFFF"/>
        </w:rPr>
        <w:t xml:space="preserve">- </w:t>
      </w:r>
      <w:r w:rsidR="00D27B09" w:rsidRPr="00C77902">
        <w:rPr>
          <w:rStyle w:val="c8"/>
          <w:rFonts w:ascii="Times New Roman" w:hAnsi="Times New Roman" w:cs="Times New Roman"/>
          <w:color w:val="000000"/>
          <w:shd w:val="clear" w:color="auto" w:fill="FFFFFF"/>
        </w:rPr>
        <w:t>Родители компетентны в вопросах формирования культуры межнациональных отношений и толерантности у дошкольников.</w:t>
      </w:r>
    </w:p>
    <w:p w:rsidR="00C2493F" w:rsidRPr="00C77902" w:rsidRDefault="00C2493F" w:rsidP="00644F6D">
      <w:pPr>
        <w:pStyle w:val="a3"/>
        <w:jc w:val="both"/>
        <w:rPr>
          <w:rStyle w:val="c6"/>
          <w:rFonts w:ascii="Times New Roman" w:eastAsia="Times New Roman" w:hAnsi="Times New Roman" w:cs="Times New Roman"/>
          <w:color w:val="000000"/>
          <w:lang w:eastAsia="ru-RU"/>
        </w:rPr>
      </w:pPr>
    </w:p>
    <w:p w:rsidR="00483A31" w:rsidRPr="00C2493F" w:rsidRDefault="00483A31" w:rsidP="00644F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4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I. Подготовительный этап:</w:t>
      </w:r>
    </w:p>
    <w:p w:rsidR="00483A31" w:rsidRPr="000F4BAF" w:rsidRDefault="00483A31" w:rsidP="00644F6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AF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определение темы, цели и задачи, проблемы проектной деятельности;</w:t>
      </w:r>
    </w:p>
    <w:p w:rsidR="00483A31" w:rsidRPr="000F4BAF" w:rsidRDefault="00483A31" w:rsidP="00644F6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</w:pPr>
      <w:r w:rsidRPr="000F4BAF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сбор информации, изучение литературы, дополнительного материала, использование компьютерных технологий;</w:t>
      </w:r>
    </w:p>
    <w:p w:rsidR="00483A31" w:rsidRPr="000F4BAF" w:rsidRDefault="00483A31" w:rsidP="00644F6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</w:pPr>
      <w:r w:rsidRPr="000F4BAF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работа с родителями.</w:t>
      </w:r>
    </w:p>
    <w:p w:rsidR="00483A31" w:rsidRPr="000F4BAF" w:rsidRDefault="00483A31" w:rsidP="008C64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83A31" w:rsidRPr="000F4BAF" w:rsidRDefault="00483A31" w:rsidP="00483A3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</w:pPr>
      <w:r w:rsidRPr="000F4BA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</w:t>
      </w:r>
      <w:r w:rsidRPr="000F4B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Основной этап реализации проекта (планируемые мероприятия)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85"/>
        <w:gridCol w:w="5155"/>
        <w:gridCol w:w="1072"/>
        <w:gridCol w:w="2659"/>
      </w:tblGrid>
      <w:tr w:rsidR="00483A31" w:rsidRPr="000F4BAF" w:rsidTr="00E52E85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A31" w:rsidRPr="000F4BAF" w:rsidRDefault="00483A31" w:rsidP="00EC452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4B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A31" w:rsidRPr="000F4BAF" w:rsidRDefault="00483A31" w:rsidP="00EC452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4B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деятельности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A31" w:rsidRPr="000F4BAF" w:rsidRDefault="00483A31" w:rsidP="00EC452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4B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A31" w:rsidRPr="000F4BAF" w:rsidRDefault="00483A31" w:rsidP="00EC452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4B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представления результатов</w:t>
            </w:r>
          </w:p>
        </w:tc>
      </w:tr>
      <w:tr w:rsidR="00483A31" w:rsidRPr="000F4BAF" w:rsidTr="00EC4522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A31" w:rsidRPr="000F4BAF" w:rsidRDefault="00483A31" w:rsidP="00EC45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F4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Физическое развитие</w:t>
            </w:r>
            <w:r w:rsidRPr="000F4BA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</w:p>
        </w:tc>
      </w:tr>
      <w:tr w:rsidR="00483A31" w:rsidRPr="000F4BAF" w:rsidTr="00E52E85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31" w:rsidRPr="000F4BAF" w:rsidRDefault="00604708" w:rsidP="00EC45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83A31" w:rsidRPr="000F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6A" w:rsidRPr="000F4BAF" w:rsidRDefault="00EF3E6A" w:rsidP="00EF3E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4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П/игры</w:t>
            </w:r>
            <w:r w:rsidRPr="000F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D3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Шатер</w:t>
            </w:r>
            <w:r w:rsidRPr="000F4B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»,</w:t>
            </w:r>
          </w:p>
          <w:p w:rsidR="00483A31" w:rsidRPr="000F4BAF" w:rsidRDefault="00EF3E6A" w:rsidP="00EF3E6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4B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FD3A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Катай каравай</w:t>
            </w:r>
            <w:r w:rsidRPr="000F4B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», «</w:t>
            </w:r>
            <w:r w:rsidR="00FD3A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Гори ясно</w:t>
            </w:r>
            <w:r w:rsidRPr="000F4B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FD3A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«Ручеек»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31" w:rsidRPr="000F4BAF" w:rsidRDefault="00483A31" w:rsidP="006047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31" w:rsidRPr="000F4BAF" w:rsidRDefault="00EF3E6A" w:rsidP="006047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Фотоотчет, картотека подвижных игр</w:t>
            </w:r>
          </w:p>
        </w:tc>
      </w:tr>
      <w:tr w:rsidR="00EF3E6A" w:rsidRPr="000F4BAF" w:rsidTr="00E52E85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6A" w:rsidRDefault="00EF3E6A" w:rsidP="00EC45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F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6A" w:rsidRPr="000F4BAF" w:rsidRDefault="00EF3E6A" w:rsidP="00604708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4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Физкультминутки</w:t>
            </w:r>
            <w:r w:rsidRPr="000F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F4B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B52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Бабочка</w:t>
            </w:r>
            <w:r w:rsidRPr="000F4B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», «</w:t>
            </w:r>
            <w:r w:rsidR="004B52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Буратино», «Веселые гуси»</w:t>
            </w:r>
            <w:r w:rsidR="00460C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«Семейная зарядка».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6A" w:rsidRPr="000F4BAF" w:rsidRDefault="00EF3E6A" w:rsidP="006047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6A" w:rsidRPr="000F4BAF" w:rsidRDefault="00EF3E6A" w:rsidP="006047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Фотоотчет, картотека физкультминуток</w:t>
            </w:r>
          </w:p>
        </w:tc>
      </w:tr>
      <w:tr w:rsidR="00483A31" w:rsidRPr="000F4BAF" w:rsidTr="00E52E85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31" w:rsidRPr="000F4BAF" w:rsidRDefault="00604708" w:rsidP="00EC45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83A31" w:rsidRPr="000F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FC" w:rsidRPr="000F4BAF" w:rsidRDefault="00E96E52" w:rsidP="0060470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Дыхательная </w:t>
            </w:r>
            <w:r w:rsidR="00483A31" w:rsidRPr="000F4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гимнастика</w:t>
            </w:r>
            <w:r w:rsidR="00483A31" w:rsidRPr="000F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168FC" w:rsidRPr="000F4B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C701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Ладошки</w:t>
            </w:r>
            <w:r w:rsidR="004168FC" w:rsidRPr="000F4B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C701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«Маятник», </w:t>
            </w:r>
            <w:r w:rsidR="00EB5B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«Дровосек», «Пчелка»</w:t>
            </w:r>
          </w:p>
          <w:p w:rsidR="00483A31" w:rsidRPr="000F4BAF" w:rsidRDefault="00483A31" w:rsidP="006047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31" w:rsidRPr="000F4BAF" w:rsidRDefault="00483A31" w:rsidP="006047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31" w:rsidRPr="000F4BAF" w:rsidRDefault="00483A31" w:rsidP="006047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Фотоотчет, комплекс дыхательных упражнений</w:t>
            </w:r>
          </w:p>
        </w:tc>
      </w:tr>
      <w:tr w:rsidR="00483A31" w:rsidRPr="000F4BAF" w:rsidTr="00E52E85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31" w:rsidRPr="000F4BAF" w:rsidRDefault="00604708" w:rsidP="00EC45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83A31" w:rsidRPr="000F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31" w:rsidRPr="00604708" w:rsidRDefault="00483A31" w:rsidP="00EF3E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4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Индивидуальная работа по развитию основных движений</w:t>
            </w:r>
            <w:r w:rsidRPr="000F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31" w:rsidRPr="000F4BAF" w:rsidRDefault="00483A31" w:rsidP="006047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31" w:rsidRPr="000F4BAF" w:rsidRDefault="00483A31" w:rsidP="006047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Фотоотчет</w:t>
            </w:r>
          </w:p>
        </w:tc>
      </w:tr>
      <w:tr w:rsidR="00483A31" w:rsidRPr="000F4BAF" w:rsidTr="00EC4522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31" w:rsidRPr="000F4BAF" w:rsidRDefault="00483A31" w:rsidP="00EC45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Социально-коммуникативное развитие</w:t>
            </w:r>
          </w:p>
        </w:tc>
      </w:tr>
      <w:tr w:rsidR="00483A31" w:rsidRPr="000F4BAF" w:rsidTr="00E52E85">
        <w:trPr>
          <w:trHeight w:val="1939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31" w:rsidRPr="000F4BAF" w:rsidRDefault="00604708" w:rsidP="00EC45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83A31" w:rsidRPr="000F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5E" w:rsidRPr="000F4BAF" w:rsidRDefault="0066585E" w:rsidP="0060470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4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Рассматривание </w:t>
            </w:r>
            <w:r w:rsidR="0060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иллюстраций, </w:t>
            </w:r>
            <w:r w:rsidR="00E52E85" w:rsidRPr="0060470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картин</w:t>
            </w:r>
            <w:r w:rsidR="00E52E85" w:rsidRPr="000F4B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изображением </w:t>
            </w:r>
            <w:r w:rsidR="00EB5B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людей разной национальности</w:t>
            </w:r>
            <w:r w:rsidR="00E52E85" w:rsidRPr="000F4B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F4B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B5BB4" w:rsidRDefault="0066585E" w:rsidP="00EB5BB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470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Бесед</w:t>
            </w:r>
            <w:r w:rsidR="0090047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а </w:t>
            </w:r>
            <w:r w:rsidR="00EB5BB4" w:rsidRPr="00EB5B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«Дружба народов разных национальностей, национальные обычаи народов»</w:t>
            </w:r>
          </w:p>
          <w:p w:rsidR="00483A31" w:rsidRPr="000F4BAF" w:rsidRDefault="00EB5BB4" w:rsidP="00EB5BB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47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Цель: </w:t>
            </w:r>
            <w:r w:rsidRPr="00EB5B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культуры межнациональных отношений и толерантности </w:t>
            </w:r>
            <w:r w:rsidRPr="00EB5B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 детей старшего дошкольного возраста.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31" w:rsidRPr="000F4BAF" w:rsidRDefault="00483A31" w:rsidP="00EC45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31" w:rsidRPr="000F4BAF" w:rsidRDefault="00E52E85" w:rsidP="00EC45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Подборка иллюстративного материала</w:t>
            </w:r>
            <w:r w:rsidR="00604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конспекты бесед</w:t>
            </w:r>
          </w:p>
        </w:tc>
      </w:tr>
      <w:tr w:rsidR="00483A31" w:rsidRPr="000F4BAF" w:rsidTr="00E52E85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31" w:rsidRPr="000F4BAF" w:rsidRDefault="00604708" w:rsidP="00EC45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="00483A31" w:rsidRPr="000F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31" w:rsidRPr="004E00CD" w:rsidRDefault="00483A31" w:rsidP="0060470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4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Д/игр</w:t>
            </w:r>
            <w:r w:rsidR="0060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</w:t>
            </w:r>
            <w:r w:rsidR="00EB5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 w:rsidR="00EB5BB4" w:rsidRPr="004E0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E00CD" w:rsidRPr="004E0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Наша Родина»,</w:t>
            </w:r>
            <w:r w:rsidR="004E0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="004E00CD" w:rsidRPr="00A7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Флаги, страны, города»,</w:t>
            </w:r>
            <w:r w:rsidR="004E0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4E0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«Государственные символы России», «Путешествие </w:t>
            </w:r>
            <w:proofErr w:type="gramStart"/>
            <w:r w:rsidR="004E0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="004E0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4E0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Ямал</w:t>
            </w:r>
            <w:proofErr w:type="gramEnd"/>
            <w:r w:rsidR="004E0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E0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Ири</w:t>
            </w:r>
            <w:proofErr w:type="spellEnd"/>
            <w:r w:rsidR="004E0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A7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7316D" w:rsidRPr="00A7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«Жилище разных народов», «Найди пару»</w:t>
            </w:r>
            <w:r w:rsidR="0046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«Радость и печаль».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31" w:rsidRPr="000F4BAF" w:rsidRDefault="00483A31" w:rsidP="00EC45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31" w:rsidRPr="000F4BAF" w:rsidRDefault="00483A31" w:rsidP="00EC45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Фотоотчет, картотека дидактических игр</w:t>
            </w:r>
          </w:p>
        </w:tc>
      </w:tr>
      <w:tr w:rsidR="00483A31" w:rsidRPr="000F4BAF" w:rsidTr="00EC4522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31" w:rsidRPr="000F4BAF" w:rsidRDefault="00483A31" w:rsidP="00EC45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Речевое развитие</w:t>
            </w:r>
          </w:p>
        </w:tc>
      </w:tr>
      <w:tr w:rsidR="00604708" w:rsidRPr="000F4BAF" w:rsidTr="00E52E85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08" w:rsidRPr="000F4BAF" w:rsidRDefault="00EF3E6A" w:rsidP="00EC45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604708" w:rsidRPr="000F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CD" w:rsidRDefault="0090047F" w:rsidP="004E00C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Беседа</w:t>
            </w:r>
            <w:r w:rsidR="0060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6047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="004E00CD" w:rsidRPr="004E0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формировани</w:t>
            </w:r>
            <w:r w:rsidR="00D105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4E00CD" w:rsidRPr="004E0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культуры межнациональных отношений и толерантности у детей дошкольного возраста</w:t>
            </w:r>
          </w:p>
          <w:p w:rsidR="00604708" w:rsidRDefault="00604708" w:rsidP="004E0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</w:t>
            </w:r>
            <w:r w:rsidR="004E00CD">
              <w:t xml:space="preserve"> </w:t>
            </w:r>
            <w:r w:rsidR="004E00CD" w:rsidRPr="004E0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Обогащать представление детей о многообразии культурных норм и ценностей</w:t>
            </w:r>
            <w:r w:rsidR="0046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E00CD" w:rsidRPr="004E0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08" w:rsidRDefault="00604708"/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08" w:rsidRDefault="00604708" w:rsidP="006047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Фотоотчет, подборка иллюстративного материала, конспекты бесед</w:t>
            </w:r>
          </w:p>
        </w:tc>
      </w:tr>
      <w:tr w:rsidR="00EF3E6A" w:rsidRPr="000F4BAF" w:rsidTr="00E52E85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6A" w:rsidRPr="000F4BAF" w:rsidRDefault="00EF3E6A" w:rsidP="00EC45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6A" w:rsidRDefault="00EF3E6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E6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Составление</w:t>
            </w:r>
            <w:r w:rsidRPr="000F4B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описательных рассказов по картинам. Заучивание стихотворений о </w:t>
            </w:r>
            <w:r w:rsidR="00D105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Родине.</w:t>
            </w:r>
            <w:r w:rsidRPr="000F4B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Использование пословиц, поговор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ок, объяснение их смысла</w:t>
            </w:r>
            <w:r w:rsidR="00460C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6A" w:rsidRDefault="00EF3E6A"/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6A" w:rsidRDefault="00EF3E6A" w:rsidP="006047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Подборка иллюстративного материала, картотека стихотворе</w:t>
            </w:r>
            <w:r w:rsidR="00E14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ний, пословиц и поговорок о Родине</w:t>
            </w:r>
          </w:p>
        </w:tc>
      </w:tr>
      <w:tr w:rsidR="00646CBA" w:rsidRPr="000F4BAF" w:rsidTr="00E52E85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CBA" w:rsidRDefault="00646CBA" w:rsidP="00EC45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CBA" w:rsidRPr="0090047F" w:rsidRDefault="00646CBA" w:rsidP="0060470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Сюжетно-ролевая игра</w:t>
            </w:r>
            <w:r w:rsidR="00B324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B324B5" w:rsidRPr="009004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«Мои друзья» </w:t>
            </w:r>
          </w:p>
          <w:p w:rsidR="00B324B5" w:rsidRPr="0090047F" w:rsidRDefault="00B324B5" w:rsidP="0060470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004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Цель: закреплять понятие «друзья», учить ценить дружбу между народом другой национальности</w:t>
            </w:r>
          </w:p>
          <w:p w:rsidR="00646CBA" w:rsidRDefault="00646CBA" w:rsidP="0060470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CBA" w:rsidRPr="000F4BAF" w:rsidRDefault="00646CBA" w:rsidP="006047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CBA" w:rsidRPr="000F4BAF" w:rsidRDefault="00B324B5" w:rsidP="006047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Фотоотчет</w:t>
            </w:r>
          </w:p>
        </w:tc>
      </w:tr>
      <w:tr w:rsidR="00604708" w:rsidRPr="000F4BAF" w:rsidTr="00E52E85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08" w:rsidRPr="000F4BAF" w:rsidRDefault="00646CBA" w:rsidP="00EC45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F3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08" w:rsidRPr="000F4BAF" w:rsidRDefault="00604708" w:rsidP="006047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Чтение художественной</w:t>
            </w:r>
            <w:r w:rsidRPr="000F4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литературы:</w:t>
            </w:r>
          </w:p>
          <w:p w:rsidR="00A7316D" w:rsidRPr="000F4BAF" w:rsidRDefault="00604708" w:rsidP="00A7316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4708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Русский народный</w:t>
            </w:r>
            <w:r w:rsidRPr="000F4B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4708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фол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ьклор</w:t>
            </w:r>
            <w:r w:rsidRPr="00604708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:</w:t>
            </w:r>
            <w:r w:rsidRPr="000F4B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4708" w:rsidRPr="000F4BAF" w:rsidRDefault="00D10568" w:rsidP="0060470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05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Чтение и обсуждение сказок малых народов России (ненецкой «Кукушка», нанайской «</w:t>
            </w:r>
            <w:proofErr w:type="spellStart"/>
            <w:r w:rsidRPr="00D105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Айога</w:t>
            </w:r>
            <w:proofErr w:type="spellEnd"/>
            <w:r w:rsidRPr="00D105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») и сказок народов мира (китайской «Самый красивый наряд на свете», японской «Желтый аист», африканской «Заяц по имени Лек»)</w:t>
            </w:r>
            <w:r w:rsidR="00460C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08" w:rsidRPr="000F4BAF" w:rsidRDefault="00604708" w:rsidP="006047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08" w:rsidRPr="000F4BAF" w:rsidRDefault="00604708" w:rsidP="006047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Картотека художественных произведений</w:t>
            </w:r>
          </w:p>
        </w:tc>
      </w:tr>
      <w:tr w:rsidR="00604708" w:rsidRPr="000F4BAF" w:rsidTr="00E52E85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08" w:rsidRPr="000F4BAF" w:rsidRDefault="00646CBA" w:rsidP="00EC45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604708" w:rsidRPr="000F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08" w:rsidRPr="000F4BAF" w:rsidRDefault="00604708" w:rsidP="00EC45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Кинозал</w:t>
            </w:r>
          </w:p>
          <w:p w:rsidR="00604708" w:rsidRDefault="00604708" w:rsidP="0066585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0F4BAF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Просмотр </w:t>
            </w:r>
            <w:r w:rsidR="00EF3E6A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>русских народных сказок</w:t>
            </w:r>
            <w:r w:rsidR="00E1413D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 и сказок других </w:t>
            </w:r>
            <w:r w:rsidR="00815960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>народов</w:t>
            </w:r>
            <w:r w:rsidR="00752631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: </w:t>
            </w:r>
          </w:p>
          <w:p w:rsidR="00752631" w:rsidRDefault="00752631" w:rsidP="0066585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>«Под грибом»</w:t>
            </w:r>
          </w:p>
          <w:p w:rsidR="00752631" w:rsidRDefault="00752631" w:rsidP="0066585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>«Мишкина каша»</w:t>
            </w:r>
          </w:p>
          <w:p w:rsidR="00E96E52" w:rsidRDefault="00E96E52" w:rsidP="0066585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>«Дядя Федор, пес и кот»</w:t>
            </w:r>
          </w:p>
          <w:p w:rsidR="00E96E52" w:rsidRDefault="00E96E52" w:rsidP="0066585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>«Кораблик»</w:t>
            </w:r>
          </w:p>
          <w:p w:rsidR="00E96E52" w:rsidRDefault="00E96E52" w:rsidP="0066585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>«Знаменитый утенок Тим»</w:t>
            </w:r>
          </w:p>
          <w:p w:rsidR="00E96E52" w:rsidRPr="00815960" w:rsidRDefault="00E96E52" w:rsidP="006658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>«Снежная королева»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08" w:rsidRPr="000F4BAF" w:rsidRDefault="00604708" w:rsidP="00EC45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08" w:rsidRPr="000F4BAF" w:rsidRDefault="00604708" w:rsidP="00EC45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Фотоотчет</w:t>
            </w:r>
            <w:r w:rsidR="00EF3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видеоматериал</w:t>
            </w:r>
          </w:p>
        </w:tc>
      </w:tr>
      <w:tr w:rsidR="00604708" w:rsidRPr="000F4BAF" w:rsidTr="00EC4522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08" w:rsidRPr="000F4BAF" w:rsidRDefault="00604708" w:rsidP="00EC45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Познавательное развитие</w:t>
            </w:r>
          </w:p>
        </w:tc>
      </w:tr>
      <w:tr w:rsidR="00604708" w:rsidRPr="000F4BAF" w:rsidTr="00E52E85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08" w:rsidRPr="000F4BAF" w:rsidRDefault="00604708" w:rsidP="00EF3E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46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F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08" w:rsidRPr="000F4BAF" w:rsidRDefault="00D10568" w:rsidP="00EF3E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кукол в  национальных костюмах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08" w:rsidRPr="000F4BAF" w:rsidRDefault="00604708" w:rsidP="00EC45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08" w:rsidRPr="000F4BAF" w:rsidRDefault="00EF3E6A" w:rsidP="00EC45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Фотоотчет</w:t>
            </w:r>
          </w:p>
        </w:tc>
      </w:tr>
      <w:tr w:rsidR="00604708" w:rsidRPr="000F4BAF" w:rsidTr="00E52E85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08" w:rsidRPr="000F4BAF" w:rsidRDefault="00604708" w:rsidP="00EF3E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46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F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08" w:rsidRPr="000F4BAF" w:rsidRDefault="00604708" w:rsidP="00EC452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4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Презентация</w:t>
            </w:r>
            <w:r w:rsidRPr="000F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для детей </w:t>
            </w:r>
            <w:r w:rsidR="00D10568" w:rsidRPr="00D10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«Наша Родина - Россия. Столица Родины - Москва».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08" w:rsidRPr="000F4BAF" w:rsidRDefault="00604708" w:rsidP="00EC45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08" w:rsidRPr="000F4BAF" w:rsidRDefault="00604708" w:rsidP="00EC45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</w:tc>
      </w:tr>
      <w:tr w:rsidR="00604708" w:rsidRPr="000F4BAF" w:rsidTr="00E52E85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08" w:rsidRPr="000F4BAF" w:rsidRDefault="00604708" w:rsidP="00EF3E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46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F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3D" w:rsidRDefault="00991654" w:rsidP="00E141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Вербальные и невербальные игры  «Вежливые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слова», «Мостик Дружбы»; </w:t>
            </w:r>
            <w:r w:rsidRPr="0099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Коммуникативная игра «Дружба»</w:t>
            </w:r>
          </w:p>
          <w:p w:rsidR="00991654" w:rsidRPr="000F4BAF" w:rsidRDefault="00991654" w:rsidP="00E141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 «Народы России»</w:t>
            </w:r>
            <w:r w:rsidR="0046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08" w:rsidRPr="000F4BAF" w:rsidRDefault="00604708" w:rsidP="00EC45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08" w:rsidRPr="000F4BAF" w:rsidRDefault="00604708" w:rsidP="00EF3E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Фотоотчет, </w:t>
            </w:r>
            <w:r w:rsidR="00E14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картотека </w:t>
            </w:r>
          </w:p>
        </w:tc>
      </w:tr>
      <w:tr w:rsidR="00604708" w:rsidRPr="000F4BAF" w:rsidTr="00EC4522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08" w:rsidRPr="000F4BAF" w:rsidRDefault="00604708" w:rsidP="00EC45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                                         Художественно-эстетическое развитие</w:t>
            </w:r>
          </w:p>
        </w:tc>
      </w:tr>
      <w:tr w:rsidR="00604708" w:rsidRPr="000F4BAF" w:rsidTr="00E52E85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08" w:rsidRPr="000F4BAF" w:rsidRDefault="00604708" w:rsidP="005171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46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F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08" w:rsidRPr="000F4BAF" w:rsidRDefault="00604708" w:rsidP="00EC45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Рисование</w:t>
            </w:r>
          </w:p>
          <w:p w:rsidR="00991654" w:rsidRPr="000F4BAF" w:rsidRDefault="00604708" w:rsidP="0099165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 w:rsidRPr="000F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0F4B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  <w:r w:rsidR="005D64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«Национальная одежда»</w:t>
            </w:r>
          </w:p>
          <w:p w:rsidR="00604708" w:rsidRPr="000F4BAF" w:rsidRDefault="005D644A" w:rsidP="00C249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</w:t>
            </w:r>
            <w:r w:rsidR="00644F6D" w:rsidRPr="0064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64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акрепить знания детей </w:t>
            </w:r>
            <w:r w:rsidR="00644F6D" w:rsidRPr="0064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национальном </w:t>
            </w:r>
            <w:proofErr w:type="gramStart"/>
            <w:r w:rsidR="00644F6D" w:rsidRPr="0064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костюме</w:t>
            </w:r>
            <w:proofErr w:type="gramEnd"/>
            <w:r w:rsidR="00644F6D" w:rsidRPr="0064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 значении деталей костюма.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08" w:rsidRPr="000F4BAF" w:rsidRDefault="00604708" w:rsidP="00EC45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08" w:rsidRPr="000F4BAF" w:rsidRDefault="00E1413D" w:rsidP="00EC45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Фотоотчет, конспект </w:t>
            </w:r>
          </w:p>
        </w:tc>
      </w:tr>
      <w:tr w:rsidR="00604708" w:rsidRPr="000F4BAF" w:rsidTr="00E52E85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08" w:rsidRPr="000F4BAF" w:rsidRDefault="00604708" w:rsidP="005171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46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F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08" w:rsidRPr="000F4BAF" w:rsidRDefault="00604708" w:rsidP="00517165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0F4BA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Лепка из пластилина </w:t>
            </w:r>
          </w:p>
          <w:p w:rsidR="00991654" w:rsidRPr="00C2493F" w:rsidRDefault="00604708" w:rsidP="0099165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0F4BA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Тема: </w:t>
            </w:r>
            <w:r w:rsidR="00460CF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«Хоровод дружбы»</w:t>
            </w:r>
          </w:p>
          <w:p w:rsidR="00604708" w:rsidRPr="000F4BAF" w:rsidRDefault="00991654" w:rsidP="005171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Цель: </w:t>
            </w:r>
            <w:r w:rsidR="00517165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>р</w:t>
            </w:r>
            <w:r w:rsidR="00604708" w:rsidRPr="00C2493F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>азвивать</w:t>
            </w:r>
            <w:r w:rsidR="00604708" w:rsidRPr="000F4B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мелкую моторику рук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08" w:rsidRPr="000F4BAF" w:rsidRDefault="00604708" w:rsidP="00EC45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08" w:rsidRPr="000F4BAF" w:rsidRDefault="00991654" w:rsidP="00203E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Фотоотчет, конспект </w:t>
            </w:r>
          </w:p>
        </w:tc>
      </w:tr>
      <w:tr w:rsidR="00604708" w:rsidRPr="000F4BAF" w:rsidTr="00E52E85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08" w:rsidRPr="000F4BAF" w:rsidRDefault="00604708" w:rsidP="005171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96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0F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08" w:rsidRPr="000F4BAF" w:rsidRDefault="00604708" w:rsidP="0051716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4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Аппликация</w:t>
            </w:r>
            <w:r w:rsidR="00AC6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«Дерево дружбы»</w:t>
            </w:r>
          </w:p>
          <w:p w:rsidR="00604708" w:rsidRPr="000F4BAF" w:rsidRDefault="00604708" w:rsidP="0099165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4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Тема: </w:t>
            </w:r>
            <w:r w:rsidRPr="000F4B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Цель: </w:t>
            </w:r>
            <w:r w:rsidR="00517165" w:rsidRPr="00517165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создать условия </w:t>
            </w:r>
            <w:r w:rsidR="00AC6EB1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>для аппликативного изображения дерева</w:t>
            </w:r>
            <w:r w:rsidR="00517165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; закрепить </w:t>
            </w:r>
            <w:r w:rsidR="00AC6EB1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>умение вырезать по контуру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08" w:rsidRPr="000F4BAF" w:rsidRDefault="00604708" w:rsidP="00EC45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08" w:rsidRPr="000F4BAF" w:rsidRDefault="00991654" w:rsidP="00203E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Фотоотчет, конспект </w:t>
            </w:r>
          </w:p>
        </w:tc>
      </w:tr>
      <w:tr w:rsidR="00604708" w:rsidRPr="000F4BAF" w:rsidTr="00E52E85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08" w:rsidRPr="000F4BAF" w:rsidRDefault="00604708" w:rsidP="005171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96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0F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08" w:rsidRDefault="00604708" w:rsidP="005171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4BA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Труд</w:t>
            </w:r>
            <w:r w:rsidR="0051716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- </w:t>
            </w:r>
            <w:r w:rsidR="005171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F4B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AC6E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истка дорожек, скамеек от листьев</w:t>
            </w:r>
          </w:p>
          <w:p w:rsidR="008F11B9" w:rsidRPr="00517165" w:rsidRDefault="008F11B9" w:rsidP="0051716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Цель: Воспитывать экологическую культуру, желание трудиться, помогать товарищам.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08" w:rsidRPr="000F4BAF" w:rsidRDefault="00604708" w:rsidP="00EC45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08" w:rsidRPr="000F4BAF" w:rsidRDefault="00604708" w:rsidP="00836F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Фотоотчет</w:t>
            </w:r>
          </w:p>
        </w:tc>
      </w:tr>
      <w:tr w:rsidR="00604708" w:rsidRPr="000F4BAF" w:rsidTr="00E52E85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08" w:rsidRPr="000F4BAF" w:rsidRDefault="00604708" w:rsidP="005171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96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0F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65" w:rsidRDefault="00604708" w:rsidP="005171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4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Музыкально-художественная деятельность</w:t>
            </w:r>
            <w:r w:rsidR="00517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0F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7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5171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8F11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лушание песни «</w:t>
            </w:r>
            <w:r w:rsidR="009004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Дружба крепкая</w:t>
            </w:r>
            <w:r w:rsidR="00517165" w:rsidRPr="000F4B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5171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5D6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D644A" w:rsidRPr="005D6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«Вместе весело шагать»</w:t>
            </w:r>
            <w:r w:rsidR="005D6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«Все мы делим пополам»</w:t>
            </w:r>
          </w:p>
          <w:p w:rsidR="00604708" w:rsidRPr="000F4BAF" w:rsidRDefault="00517165" w:rsidP="005171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т</w:t>
            </w:r>
            <w:r w:rsidR="008F11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анец «</w:t>
            </w:r>
            <w:r w:rsidR="005D6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Померимся</w:t>
            </w:r>
            <w:r w:rsidR="00604708" w:rsidRPr="000F4B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:rsidR="00604708" w:rsidRPr="00517165" w:rsidRDefault="00517165" w:rsidP="005171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8F11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пальчиковая гимнастика</w:t>
            </w:r>
            <w:r w:rsidR="005D6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5D644A" w:rsidRPr="005D6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Дружат в нашей группе девочки и мальчики</w:t>
            </w:r>
            <w:r w:rsidR="005D6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08" w:rsidRPr="000F4BAF" w:rsidRDefault="00604708" w:rsidP="00EC45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08" w:rsidRPr="000F4BAF" w:rsidRDefault="00604708" w:rsidP="00EC45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Фотоотчет, картотека музыкальных </w:t>
            </w:r>
            <w:r w:rsidR="00517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произведений и </w:t>
            </w:r>
            <w:r w:rsidRPr="000F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</w:t>
            </w:r>
          </w:p>
        </w:tc>
      </w:tr>
      <w:tr w:rsidR="00604708" w:rsidRPr="000F4BAF" w:rsidTr="00E52E85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08" w:rsidRPr="000F4BAF" w:rsidRDefault="00517165" w:rsidP="00EC45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04708" w:rsidRPr="000F4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C2C" w:rsidRDefault="00604708" w:rsidP="00517165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4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 родителями</w:t>
            </w:r>
            <w:r w:rsidR="00F26C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604708" w:rsidRPr="00F26C2C" w:rsidRDefault="00F26C2C" w:rsidP="00517165">
            <w:pPr>
              <w:pStyle w:val="a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6C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Выпуск буклета в родительский уголок «Толерантность надо воспитывать»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604708" w:rsidRPr="000F4BAF" w:rsidRDefault="00604708" w:rsidP="005171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4B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Выставка детских рисунков </w:t>
            </w:r>
            <w:r w:rsidR="005171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F26C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Дерево дружбы</w:t>
            </w:r>
            <w:r w:rsidR="005171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04708" w:rsidRPr="00517165" w:rsidRDefault="00604708" w:rsidP="008F11B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4B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Оформление фот</w:t>
            </w:r>
            <w:r w:rsidR="005171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овыставки «</w:t>
            </w:r>
            <w:r w:rsidR="00F26C2C" w:rsidRPr="00F26C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Моя семья»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08" w:rsidRPr="000F4BAF" w:rsidRDefault="00604708" w:rsidP="00EC45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08" w:rsidRPr="000F4BAF" w:rsidRDefault="0058361F" w:rsidP="00EC45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материал для родителей, фотоотчет, выставки</w:t>
            </w:r>
          </w:p>
        </w:tc>
      </w:tr>
    </w:tbl>
    <w:p w:rsidR="006A703C" w:rsidRPr="000F4BAF" w:rsidRDefault="006A703C" w:rsidP="006A703C">
      <w:pPr>
        <w:rPr>
          <w:rFonts w:ascii="Times New Roman" w:hAnsi="Times New Roman" w:cs="Times New Roman"/>
          <w:b/>
          <w:sz w:val="24"/>
          <w:szCs w:val="24"/>
        </w:rPr>
      </w:pPr>
    </w:p>
    <w:p w:rsidR="00836FCF" w:rsidRPr="000F4BAF" w:rsidRDefault="00836FCF" w:rsidP="00836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A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III</w:t>
      </w:r>
      <w:r w:rsidRPr="000F4B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Заключительный этап:</w:t>
      </w:r>
    </w:p>
    <w:p w:rsidR="008F11B9" w:rsidRPr="008F11B9" w:rsidRDefault="008F11B9" w:rsidP="008F11B9">
      <w:pPr>
        <w:pStyle w:val="a3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F11B9">
        <w:rPr>
          <w:rFonts w:ascii="Times New Roman" w:hAnsi="Times New Roman" w:cs="Times New Roman"/>
          <w:bCs/>
          <w:sz w:val="24"/>
          <w:szCs w:val="24"/>
          <w:lang w:eastAsia="ru-RU"/>
        </w:rPr>
        <w:t>1. Дети имеют представление о народных праздниках, обычаях, традициях, играх и сказках, а также о нормах, принятых у отдельных народов.</w:t>
      </w:r>
    </w:p>
    <w:p w:rsidR="008F11B9" w:rsidRPr="008F11B9" w:rsidRDefault="008F11B9" w:rsidP="008F11B9">
      <w:pPr>
        <w:pStyle w:val="a3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F11B9">
        <w:rPr>
          <w:rFonts w:ascii="Times New Roman" w:hAnsi="Times New Roman" w:cs="Times New Roman"/>
          <w:bCs/>
          <w:sz w:val="24"/>
          <w:szCs w:val="24"/>
          <w:lang w:eastAsia="ru-RU"/>
        </w:rPr>
        <w:t>2. Дети проявляют чувство любви, открытости и уважения к своей семье, сверстникам, взрослым, к своему народу.</w:t>
      </w:r>
    </w:p>
    <w:p w:rsidR="008F11B9" w:rsidRPr="008F11B9" w:rsidRDefault="008F11B9" w:rsidP="008F11B9">
      <w:pPr>
        <w:pStyle w:val="a3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F11B9">
        <w:rPr>
          <w:rFonts w:ascii="Times New Roman" w:hAnsi="Times New Roman" w:cs="Times New Roman"/>
          <w:bCs/>
          <w:sz w:val="24"/>
          <w:szCs w:val="24"/>
          <w:lang w:eastAsia="ru-RU"/>
        </w:rPr>
        <w:t>3. В ходе различных видов деятельности дети проявляют чувства патриотизма и толерантности.</w:t>
      </w:r>
    </w:p>
    <w:p w:rsidR="008F11B9" w:rsidRPr="008F11B9" w:rsidRDefault="008F11B9" w:rsidP="008F11B9">
      <w:pPr>
        <w:pStyle w:val="a3"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F11B9">
        <w:rPr>
          <w:rFonts w:ascii="Times New Roman" w:hAnsi="Times New Roman" w:cs="Times New Roman"/>
          <w:bCs/>
          <w:sz w:val="24"/>
          <w:szCs w:val="24"/>
          <w:lang w:eastAsia="ru-RU"/>
        </w:rPr>
        <w:t>4. Родители компетентны в вопросах формирования культуры межнациональных отношений и толерантности у дошкольников.</w:t>
      </w:r>
    </w:p>
    <w:p w:rsidR="004B3BDE" w:rsidRPr="000F4BAF" w:rsidRDefault="004B3BDE" w:rsidP="004B3BDE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F4BA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Список литературы</w:t>
      </w:r>
    </w:p>
    <w:p w:rsidR="00D27B09" w:rsidRPr="008F11B9" w:rsidRDefault="00D27B09" w:rsidP="00D27B0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F11B9">
        <w:rPr>
          <w:rFonts w:ascii="Times New Roman" w:hAnsi="Times New Roman" w:cs="Times New Roman"/>
          <w:sz w:val="24"/>
          <w:szCs w:val="24"/>
        </w:rPr>
        <w:t>1. Богомолова, М. И. Межнациональное воспитание детей: учебное пособие [Текст] / М. И. Бог</w:t>
      </w:r>
      <w:r w:rsidR="00644F6D">
        <w:rPr>
          <w:rFonts w:ascii="Times New Roman" w:hAnsi="Times New Roman" w:cs="Times New Roman"/>
          <w:sz w:val="24"/>
          <w:szCs w:val="24"/>
        </w:rPr>
        <w:t>омолова. – Москва</w:t>
      </w:r>
      <w:proofErr w:type="gramStart"/>
      <w:r w:rsidR="00644F6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644F6D">
        <w:rPr>
          <w:rFonts w:ascii="Times New Roman" w:hAnsi="Times New Roman" w:cs="Times New Roman"/>
          <w:sz w:val="24"/>
          <w:szCs w:val="24"/>
        </w:rPr>
        <w:t xml:space="preserve"> Флинта, 2019</w:t>
      </w:r>
      <w:r w:rsidRPr="008F11B9">
        <w:rPr>
          <w:rFonts w:ascii="Times New Roman" w:hAnsi="Times New Roman" w:cs="Times New Roman"/>
          <w:sz w:val="24"/>
          <w:szCs w:val="24"/>
        </w:rPr>
        <w:t>. – 176 с.</w:t>
      </w:r>
    </w:p>
    <w:p w:rsidR="00D27B09" w:rsidRPr="008F11B9" w:rsidRDefault="00D27B09" w:rsidP="00D27B0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F11B9">
        <w:rPr>
          <w:rFonts w:ascii="Times New Roman" w:hAnsi="Times New Roman" w:cs="Times New Roman"/>
          <w:sz w:val="24"/>
          <w:szCs w:val="24"/>
        </w:rPr>
        <w:t>2. Заболоцкая В. Э., Андреева Л. Д. Формирование толерантности у детей старшего дошкольного возраста в поликультурной среде // Международный студенческий научный вестник. – 2017. – №3. – С. 4-9.</w:t>
      </w:r>
    </w:p>
    <w:p w:rsidR="00D27B09" w:rsidRPr="008F11B9" w:rsidRDefault="00D27B09" w:rsidP="00D27B0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F11B9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8F11B9">
        <w:rPr>
          <w:rFonts w:ascii="Times New Roman" w:hAnsi="Times New Roman" w:cs="Times New Roman"/>
          <w:sz w:val="24"/>
          <w:szCs w:val="24"/>
        </w:rPr>
        <w:t>Орлинская</w:t>
      </w:r>
      <w:proofErr w:type="spellEnd"/>
      <w:r w:rsidRPr="008F11B9">
        <w:rPr>
          <w:rFonts w:ascii="Times New Roman" w:hAnsi="Times New Roman" w:cs="Times New Roman"/>
          <w:sz w:val="24"/>
          <w:szCs w:val="24"/>
        </w:rPr>
        <w:t xml:space="preserve">, Г. Б. Формирование толерантности у дошкольников  / Г. Б. </w:t>
      </w:r>
      <w:proofErr w:type="spellStart"/>
      <w:r w:rsidR="00644F6D">
        <w:rPr>
          <w:rFonts w:ascii="Times New Roman" w:hAnsi="Times New Roman" w:cs="Times New Roman"/>
          <w:sz w:val="24"/>
          <w:szCs w:val="24"/>
        </w:rPr>
        <w:t>Орлинская</w:t>
      </w:r>
      <w:proofErr w:type="spellEnd"/>
      <w:r w:rsidR="00644F6D">
        <w:rPr>
          <w:rFonts w:ascii="Times New Roman" w:hAnsi="Times New Roman" w:cs="Times New Roman"/>
          <w:sz w:val="24"/>
          <w:szCs w:val="24"/>
        </w:rPr>
        <w:t>. – Москва: Сфера, 2020</w:t>
      </w:r>
      <w:r w:rsidRPr="008F11B9">
        <w:rPr>
          <w:rFonts w:ascii="Times New Roman" w:hAnsi="Times New Roman" w:cs="Times New Roman"/>
          <w:sz w:val="24"/>
          <w:szCs w:val="24"/>
        </w:rPr>
        <w:t>. – 262 с.</w:t>
      </w:r>
    </w:p>
    <w:p w:rsidR="00D27B09" w:rsidRPr="008F11B9" w:rsidRDefault="00D27B09" w:rsidP="00D27B0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F11B9">
        <w:rPr>
          <w:rFonts w:ascii="Times New Roman" w:hAnsi="Times New Roman" w:cs="Times New Roman"/>
          <w:sz w:val="24"/>
          <w:szCs w:val="24"/>
        </w:rPr>
        <w:t>4. Педагогическое проектирование в дошкольной образовательной организации: метод</w:t>
      </w:r>
      <w:proofErr w:type="gramStart"/>
      <w:r w:rsidRPr="008F11B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F11B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F11B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F11B9">
        <w:rPr>
          <w:rFonts w:ascii="Times New Roman" w:hAnsi="Times New Roman" w:cs="Times New Roman"/>
          <w:sz w:val="24"/>
          <w:szCs w:val="24"/>
        </w:rPr>
        <w:t>особие / сост. Н. А. Васильева. – Издание 2-е. – Чебоксары: ГАПОУ ЧР «ЧПК» Минобразования Чувашии, 2017. – 108 с.</w:t>
      </w:r>
    </w:p>
    <w:p w:rsidR="00D27B09" w:rsidRPr="008F11B9" w:rsidRDefault="00D27B09" w:rsidP="00D27B0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F11B9">
        <w:rPr>
          <w:rFonts w:ascii="Times New Roman" w:hAnsi="Times New Roman" w:cs="Times New Roman"/>
          <w:sz w:val="24"/>
          <w:szCs w:val="24"/>
        </w:rPr>
        <w:lastRenderedPageBreak/>
        <w:t xml:space="preserve">5. </w:t>
      </w:r>
      <w:proofErr w:type="spellStart"/>
      <w:r w:rsidRPr="008F11B9">
        <w:rPr>
          <w:rFonts w:ascii="Times New Roman" w:hAnsi="Times New Roman" w:cs="Times New Roman"/>
          <w:sz w:val="24"/>
          <w:szCs w:val="24"/>
        </w:rPr>
        <w:t>Подивилова</w:t>
      </w:r>
      <w:proofErr w:type="spellEnd"/>
      <w:r w:rsidRPr="008F11B9">
        <w:rPr>
          <w:rFonts w:ascii="Times New Roman" w:hAnsi="Times New Roman" w:cs="Times New Roman"/>
          <w:sz w:val="24"/>
          <w:szCs w:val="24"/>
        </w:rPr>
        <w:t xml:space="preserve">, О. Н. Технология воспитания толерантной культуры у детей старшего дошкольного возраста [Текст] / О. Н. </w:t>
      </w:r>
      <w:proofErr w:type="spellStart"/>
      <w:r w:rsidRPr="008F11B9">
        <w:rPr>
          <w:rFonts w:ascii="Times New Roman" w:hAnsi="Times New Roman" w:cs="Times New Roman"/>
          <w:sz w:val="24"/>
          <w:szCs w:val="24"/>
        </w:rPr>
        <w:t>П</w:t>
      </w:r>
      <w:r w:rsidR="00644F6D">
        <w:rPr>
          <w:rFonts w:ascii="Times New Roman" w:hAnsi="Times New Roman" w:cs="Times New Roman"/>
          <w:sz w:val="24"/>
          <w:szCs w:val="24"/>
        </w:rPr>
        <w:t>одивилова</w:t>
      </w:r>
      <w:proofErr w:type="spellEnd"/>
      <w:r w:rsidR="00644F6D">
        <w:rPr>
          <w:rFonts w:ascii="Times New Roman" w:hAnsi="Times New Roman" w:cs="Times New Roman"/>
          <w:sz w:val="24"/>
          <w:szCs w:val="24"/>
        </w:rPr>
        <w:t xml:space="preserve">  // Педагогика. – 2020</w:t>
      </w:r>
      <w:r w:rsidRPr="008F11B9">
        <w:rPr>
          <w:rFonts w:ascii="Times New Roman" w:hAnsi="Times New Roman" w:cs="Times New Roman"/>
          <w:sz w:val="24"/>
          <w:szCs w:val="24"/>
        </w:rPr>
        <w:t>.– №2. – С.181 - 185.</w:t>
      </w:r>
    </w:p>
    <w:p w:rsidR="00D27B09" w:rsidRPr="008F11B9" w:rsidRDefault="00D27B09" w:rsidP="00D27B0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F11B9">
        <w:rPr>
          <w:rFonts w:ascii="Times New Roman" w:hAnsi="Times New Roman" w:cs="Times New Roman"/>
          <w:sz w:val="24"/>
          <w:szCs w:val="24"/>
        </w:rPr>
        <w:t>6. Смирнова, Е. О. Развитие толерантности в раннем и дошкольном д</w:t>
      </w:r>
      <w:r w:rsidR="00267D4E" w:rsidRPr="008F11B9">
        <w:rPr>
          <w:rFonts w:ascii="Times New Roman" w:hAnsi="Times New Roman" w:cs="Times New Roman"/>
          <w:sz w:val="24"/>
          <w:szCs w:val="24"/>
        </w:rPr>
        <w:t>етстве / Е. О. Смирнова. Москва</w:t>
      </w:r>
      <w:r w:rsidR="00644F6D">
        <w:rPr>
          <w:rFonts w:ascii="Times New Roman" w:hAnsi="Times New Roman" w:cs="Times New Roman"/>
          <w:sz w:val="24"/>
          <w:szCs w:val="24"/>
        </w:rPr>
        <w:t>: Сфера, 2019</w:t>
      </w:r>
      <w:r w:rsidRPr="008F11B9">
        <w:rPr>
          <w:rFonts w:ascii="Times New Roman" w:hAnsi="Times New Roman" w:cs="Times New Roman"/>
          <w:sz w:val="24"/>
          <w:szCs w:val="24"/>
        </w:rPr>
        <w:t>. – 218 с.</w:t>
      </w:r>
    </w:p>
    <w:p w:rsidR="00D27B09" w:rsidRPr="008F11B9" w:rsidRDefault="00D27B09" w:rsidP="00D27B0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F11B9">
        <w:rPr>
          <w:rFonts w:ascii="Times New Roman" w:hAnsi="Times New Roman" w:cs="Times New Roman"/>
          <w:sz w:val="24"/>
          <w:szCs w:val="24"/>
        </w:rPr>
        <w:t>Интернет-ресурсы:</w:t>
      </w:r>
    </w:p>
    <w:p w:rsidR="00D27B09" w:rsidRPr="008F11B9" w:rsidRDefault="00D27B09" w:rsidP="00D27B0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F11B9">
        <w:rPr>
          <w:rFonts w:ascii="Times New Roman" w:hAnsi="Times New Roman" w:cs="Times New Roman"/>
          <w:sz w:val="24"/>
          <w:szCs w:val="24"/>
        </w:rPr>
        <w:t>https://vk.com/club_sunduk_ru</w:t>
      </w:r>
    </w:p>
    <w:p w:rsidR="00D27B09" w:rsidRPr="008F11B9" w:rsidRDefault="00D27B09" w:rsidP="00D27B0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F11B9">
        <w:rPr>
          <w:rFonts w:ascii="Times New Roman" w:hAnsi="Times New Roman" w:cs="Times New Roman"/>
          <w:sz w:val="24"/>
          <w:szCs w:val="24"/>
        </w:rPr>
        <w:t>https://vk.com/vk_club_neposed</w:t>
      </w:r>
    </w:p>
    <w:p w:rsidR="00836FCF" w:rsidRPr="008F11B9" w:rsidRDefault="00D27B09" w:rsidP="00D27B0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F11B9">
        <w:rPr>
          <w:rFonts w:ascii="Times New Roman" w:hAnsi="Times New Roman" w:cs="Times New Roman"/>
          <w:sz w:val="24"/>
          <w:szCs w:val="24"/>
        </w:rPr>
        <w:t>https://moluch.ru/archive/127/35341/</w:t>
      </w:r>
    </w:p>
    <w:p w:rsidR="00836FCF" w:rsidRPr="008F11B9" w:rsidRDefault="00836FCF" w:rsidP="00836FCF">
      <w:pPr>
        <w:rPr>
          <w:rFonts w:ascii="Times New Roman" w:hAnsi="Times New Roman" w:cs="Times New Roman"/>
          <w:sz w:val="24"/>
          <w:szCs w:val="24"/>
        </w:rPr>
      </w:pPr>
    </w:p>
    <w:p w:rsidR="00836FCF" w:rsidRPr="000F4BAF" w:rsidRDefault="00836FCF" w:rsidP="004B3BDE">
      <w:pPr>
        <w:pStyle w:val="a3"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F4BAF">
        <w:rPr>
          <w:rFonts w:ascii="Times New Roman" w:hAnsi="Times New Roman" w:cs="Times New Roman"/>
          <w:bCs/>
          <w:sz w:val="24"/>
          <w:szCs w:val="24"/>
          <w:lang w:eastAsia="ru-RU"/>
        </w:rPr>
        <w:tab/>
      </w:r>
      <w:r w:rsidRPr="000F4BAF">
        <w:rPr>
          <w:rFonts w:ascii="Times New Roman" w:hAnsi="Times New Roman" w:cs="Times New Roman"/>
          <w:bCs/>
          <w:sz w:val="24"/>
          <w:szCs w:val="24"/>
          <w:lang w:eastAsia="ru-RU"/>
        </w:rPr>
        <w:tab/>
      </w:r>
      <w:r w:rsidRPr="000F4BAF">
        <w:rPr>
          <w:rFonts w:ascii="Times New Roman" w:hAnsi="Times New Roman" w:cs="Times New Roman"/>
          <w:bCs/>
          <w:sz w:val="24"/>
          <w:szCs w:val="24"/>
          <w:lang w:eastAsia="ru-RU"/>
        </w:rPr>
        <w:tab/>
      </w:r>
      <w:r w:rsidRPr="000F4BAF">
        <w:rPr>
          <w:rFonts w:ascii="Times New Roman" w:hAnsi="Times New Roman" w:cs="Times New Roman"/>
          <w:bCs/>
          <w:sz w:val="24"/>
          <w:szCs w:val="24"/>
          <w:lang w:eastAsia="ru-RU"/>
        </w:rPr>
        <w:tab/>
      </w:r>
      <w:r w:rsidRPr="000F4BAF">
        <w:rPr>
          <w:rFonts w:ascii="Times New Roman" w:hAnsi="Times New Roman" w:cs="Times New Roman"/>
          <w:bCs/>
          <w:sz w:val="24"/>
          <w:szCs w:val="24"/>
          <w:lang w:eastAsia="ru-RU"/>
        </w:rPr>
        <w:tab/>
      </w:r>
      <w:r w:rsidRPr="000F4BAF">
        <w:rPr>
          <w:rFonts w:ascii="Times New Roman" w:hAnsi="Times New Roman" w:cs="Times New Roman"/>
          <w:bCs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                                  </w:t>
      </w:r>
      <w:r w:rsidR="004B3BDE" w:rsidRPr="000F4BA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               </w:t>
      </w:r>
    </w:p>
    <w:p w:rsidR="00991654" w:rsidRDefault="00267D4E" w:rsidP="00267D4E">
      <w:pPr>
        <w:pStyle w:val="a3"/>
        <w:tabs>
          <w:tab w:val="left" w:pos="8239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ab/>
      </w:r>
    </w:p>
    <w:p w:rsidR="00991654" w:rsidRDefault="00E8781A" w:rsidP="00267D4E">
      <w:pPr>
        <w:pStyle w:val="a3"/>
        <w:tabs>
          <w:tab w:val="left" w:pos="8239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>
            <wp:extent cx="2692569" cy="2017850"/>
            <wp:effectExtent l="0" t="0" r="0" b="0"/>
            <wp:docPr id="1" name="Рисунок 1" descr="C:\Users\1\Desktop\IMG_6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IMG_601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569" cy="201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t xml:space="preserve">                    </w:t>
      </w:r>
      <w:r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>
            <wp:extent cx="2770763" cy="2076450"/>
            <wp:effectExtent l="0" t="0" r="0" b="0"/>
            <wp:docPr id="2" name="Рисунок 2" descr="C:\Users\1\Desktop\IMG_6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IMG_6047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763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81A" w:rsidRDefault="00E8781A" w:rsidP="00267D4E">
      <w:pPr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836FCF" w:rsidRPr="000F4BAF" w:rsidRDefault="00E8781A" w:rsidP="00267D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32021" cy="2122357"/>
            <wp:effectExtent l="0" t="0" r="0" b="0"/>
            <wp:docPr id="3" name="Рисунок 3" descr="C:\Users\1\Desktop\IMG_6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esktop\IMG_6034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021" cy="2122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09875" cy="2119757"/>
            <wp:effectExtent l="0" t="0" r="0" b="0"/>
            <wp:docPr id="4" name="Рисунок 4" descr="C:\Users\1\Desktop\IMG_6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\Desktop\IMG_601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1344" cy="2128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36FCF" w:rsidRPr="000F4BAF" w:rsidSect="006A703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9F6" w:rsidRDefault="00ED49F6" w:rsidP="004B3BDE">
      <w:pPr>
        <w:spacing w:after="0" w:line="240" w:lineRule="auto"/>
      </w:pPr>
      <w:r>
        <w:separator/>
      </w:r>
    </w:p>
  </w:endnote>
  <w:endnote w:type="continuationSeparator" w:id="0">
    <w:p w:rsidR="00ED49F6" w:rsidRDefault="00ED49F6" w:rsidP="004B3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9F6" w:rsidRDefault="00ED49F6" w:rsidP="004B3BDE">
      <w:pPr>
        <w:spacing w:after="0" w:line="240" w:lineRule="auto"/>
      </w:pPr>
      <w:r>
        <w:separator/>
      </w:r>
    </w:p>
  </w:footnote>
  <w:footnote w:type="continuationSeparator" w:id="0">
    <w:p w:rsidR="00ED49F6" w:rsidRDefault="00ED49F6" w:rsidP="004B3B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C7354"/>
    <w:multiLevelType w:val="hybridMultilevel"/>
    <w:tmpl w:val="64EAF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9A3C41"/>
    <w:multiLevelType w:val="hybridMultilevel"/>
    <w:tmpl w:val="6F0CC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703C"/>
    <w:rsid w:val="00027AC9"/>
    <w:rsid w:val="0008771C"/>
    <w:rsid w:val="000A594F"/>
    <w:rsid w:val="000B6BB7"/>
    <w:rsid w:val="000C2BA4"/>
    <w:rsid w:val="000F4BAF"/>
    <w:rsid w:val="001965FA"/>
    <w:rsid w:val="001D39AA"/>
    <w:rsid w:val="001D758D"/>
    <w:rsid w:val="001F2987"/>
    <w:rsid w:val="00203EB0"/>
    <w:rsid w:val="002259AE"/>
    <w:rsid w:val="00267D4E"/>
    <w:rsid w:val="00282CD4"/>
    <w:rsid w:val="002A31EE"/>
    <w:rsid w:val="002C346A"/>
    <w:rsid w:val="00340826"/>
    <w:rsid w:val="004168FC"/>
    <w:rsid w:val="00460CF9"/>
    <w:rsid w:val="00483A31"/>
    <w:rsid w:val="00492B51"/>
    <w:rsid w:val="004B3BDE"/>
    <w:rsid w:val="004B52CB"/>
    <w:rsid w:val="004E00CD"/>
    <w:rsid w:val="00517165"/>
    <w:rsid w:val="0058361F"/>
    <w:rsid w:val="005A2CC2"/>
    <w:rsid w:val="005D644A"/>
    <w:rsid w:val="00604708"/>
    <w:rsid w:val="00644F6D"/>
    <w:rsid w:val="00646CBA"/>
    <w:rsid w:val="0066585E"/>
    <w:rsid w:val="006A703C"/>
    <w:rsid w:val="00700057"/>
    <w:rsid w:val="00752631"/>
    <w:rsid w:val="00760415"/>
    <w:rsid w:val="0076158F"/>
    <w:rsid w:val="00775C21"/>
    <w:rsid w:val="007A39AF"/>
    <w:rsid w:val="007B474E"/>
    <w:rsid w:val="007D00DA"/>
    <w:rsid w:val="00815960"/>
    <w:rsid w:val="00836FCF"/>
    <w:rsid w:val="008C6496"/>
    <w:rsid w:val="008D7374"/>
    <w:rsid w:val="008F11B9"/>
    <w:rsid w:val="0090047F"/>
    <w:rsid w:val="00991654"/>
    <w:rsid w:val="00A64DE4"/>
    <w:rsid w:val="00A7316D"/>
    <w:rsid w:val="00A94A67"/>
    <w:rsid w:val="00AC4C05"/>
    <w:rsid w:val="00AC6EB1"/>
    <w:rsid w:val="00AD1902"/>
    <w:rsid w:val="00B2499B"/>
    <w:rsid w:val="00B324B5"/>
    <w:rsid w:val="00BD6BFD"/>
    <w:rsid w:val="00C07817"/>
    <w:rsid w:val="00C2493F"/>
    <w:rsid w:val="00C70189"/>
    <w:rsid w:val="00C735F6"/>
    <w:rsid w:val="00C77902"/>
    <w:rsid w:val="00C809F5"/>
    <w:rsid w:val="00C94309"/>
    <w:rsid w:val="00CB2FC1"/>
    <w:rsid w:val="00CE6FBE"/>
    <w:rsid w:val="00D10568"/>
    <w:rsid w:val="00D27B09"/>
    <w:rsid w:val="00D52DDE"/>
    <w:rsid w:val="00DB3845"/>
    <w:rsid w:val="00DD3B5E"/>
    <w:rsid w:val="00DF6A7F"/>
    <w:rsid w:val="00E1413D"/>
    <w:rsid w:val="00E44628"/>
    <w:rsid w:val="00E52E85"/>
    <w:rsid w:val="00E74A40"/>
    <w:rsid w:val="00E8781A"/>
    <w:rsid w:val="00E96E52"/>
    <w:rsid w:val="00EA18DA"/>
    <w:rsid w:val="00EB5BB4"/>
    <w:rsid w:val="00EC4522"/>
    <w:rsid w:val="00ED49F6"/>
    <w:rsid w:val="00EF3E6A"/>
    <w:rsid w:val="00F26C2C"/>
    <w:rsid w:val="00F450C0"/>
    <w:rsid w:val="00F96289"/>
    <w:rsid w:val="00FD3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3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703C"/>
    <w:pPr>
      <w:spacing w:after="0" w:line="240" w:lineRule="auto"/>
    </w:pPr>
    <w:rPr>
      <w:rFonts w:asciiTheme="majorHAnsi" w:hAnsiTheme="majorHAnsi"/>
    </w:rPr>
  </w:style>
  <w:style w:type="paragraph" w:styleId="a4">
    <w:name w:val="Normal (Web)"/>
    <w:basedOn w:val="a"/>
    <w:uiPriority w:val="99"/>
    <w:semiHidden/>
    <w:unhideWhenUsed/>
    <w:rsid w:val="00483A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line">
    <w:name w:val="headline"/>
    <w:basedOn w:val="a"/>
    <w:rsid w:val="00483A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83A31"/>
    <w:pPr>
      <w:ind w:left="720"/>
      <w:contextualSpacing/>
    </w:pPr>
  </w:style>
  <w:style w:type="table" w:styleId="a6">
    <w:name w:val="Table Grid"/>
    <w:basedOn w:val="a1"/>
    <w:uiPriority w:val="39"/>
    <w:rsid w:val="00483A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semiHidden/>
    <w:unhideWhenUsed/>
    <w:rsid w:val="004B3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B3BDE"/>
  </w:style>
  <w:style w:type="paragraph" w:styleId="a9">
    <w:name w:val="footer"/>
    <w:basedOn w:val="a"/>
    <w:link w:val="aa"/>
    <w:uiPriority w:val="99"/>
    <w:semiHidden/>
    <w:unhideWhenUsed/>
    <w:rsid w:val="004B3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B3BDE"/>
  </w:style>
  <w:style w:type="character" w:styleId="ab">
    <w:name w:val="Strong"/>
    <w:basedOn w:val="a0"/>
    <w:uiPriority w:val="22"/>
    <w:qFormat/>
    <w:rsid w:val="004B3BDE"/>
    <w:rPr>
      <w:b/>
      <w:bCs/>
    </w:rPr>
  </w:style>
  <w:style w:type="paragraph" w:customStyle="1" w:styleId="c12">
    <w:name w:val="c12"/>
    <w:basedOn w:val="a"/>
    <w:rsid w:val="00C249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C2493F"/>
  </w:style>
  <w:style w:type="paragraph" w:customStyle="1" w:styleId="c1">
    <w:name w:val="c1"/>
    <w:basedOn w:val="a"/>
    <w:rsid w:val="00C249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C2493F"/>
  </w:style>
  <w:style w:type="character" w:styleId="ac">
    <w:name w:val="Hyperlink"/>
    <w:basedOn w:val="a0"/>
    <w:uiPriority w:val="99"/>
    <w:unhideWhenUsed/>
    <w:rsid w:val="0058361F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E87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878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1BD24-9229-4FEA-A219-790E2A94B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796</TotalTime>
  <Pages>1</Pages>
  <Words>1542</Words>
  <Characters>8794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19</cp:revision>
  <dcterms:created xsi:type="dcterms:W3CDTF">2018-01-27T10:04:00Z</dcterms:created>
  <dcterms:modified xsi:type="dcterms:W3CDTF">2021-10-22T12:43:00Z</dcterms:modified>
</cp:coreProperties>
</file>