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B95" w:rsidRPr="00956B95" w:rsidRDefault="00956B95" w:rsidP="00CF0D8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МБОУ СОШ 26 им. </w:t>
      </w:r>
      <w:proofErr w:type="spellStart"/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>П.С.Горлова</w:t>
      </w:r>
      <w:proofErr w:type="spellEnd"/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станицы </w:t>
      </w:r>
      <w:proofErr w:type="spellStart"/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>Пшехской</w:t>
      </w:r>
      <w:proofErr w:type="spellEnd"/>
    </w:p>
    <w:p w:rsidR="00956B95" w:rsidRDefault="00956B95" w:rsidP="00CF0D8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МО </w:t>
      </w:r>
      <w:proofErr w:type="spellStart"/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Белореченский</w:t>
      </w:r>
      <w:proofErr w:type="spellEnd"/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район</w:t>
      </w:r>
    </w:p>
    <w:p w:rsidR="00956B95" w:rsidRPr="00956B95" w:rsidRDefault="00956B95" w:rsidP="00CF0D8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учитель</w:t>
      </w:r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начальных классов</w:t>
      </w:r>
      <w:r w:rsidR="00D20B6D">
        <w:rPr>
          <w:rFonts w:ascii="Times New Roman" w:eastAsia="Lucida Sans Unicode" w:hAnsi="Times New Roman" w:cs="Times New Roman"/>
          <w:sz w:val="28"/>
          <w:szCs w:val="28"/>
          <w:lang w:eastAsia="ar-SA"/>
        </w:rPr>
        <w:t>,</w:t>
      </w:r>
    </w:p>
    <w:p w:rsidR="00664605" w:rsidRPr="00956B95" w:rsidRDefault="00956B95" w:rsidP="00CF0D8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Степанова</w:t>
      </w:r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Яна</w:t>
      </w:r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t>Ибрагимовн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а</w:t>
      </w:r>
      <w:proofErr w:type="spellEnd"/>
      <w:r w:rsidRPr="00956B95">
        <w:rPr>
          <w:rFonts w:ascii="Times New Roman" w:eastAsia="Lucida Sans Unicode" w:hAnsi="Times New Roman" w:cs="Times New Roman"/>
          <w:sz w:val="28"/>
          <w:szCs w:val="28"/>
          <w:lang w:eastAsia="ar-SA"/>
        </w:rPr>
        <w:br/>
      </w:r>
    </w:p>
    <w:p w:rsidR="002F18C6" w:rsidRDefault="00CF0D89" w:rsidP="00CF0D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  <w:r w:rsidR="00664605" w:rsidRPr="00956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Классный час «Культурный норматив школьника»</w:t>
      </w:r>
    </w:p>
    <w:p w:rsidR="00664605" w:rsidRPr="00956B95" w:rsidRDefault="00CF0D89" w:rsidP="00CF0D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2F18C6" w:rsidRPr="00D20B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Целевая аудитория:</w:t>
      </w:r>
      <w:r w:rsidR="002F18C6">
        <w:rPr>
          <w:rFonts w:ascii="OpenSans" w:hAnsi="OpenSans"/>
          <w:color w:val="000000"/>
          <w:sz w:val="21"/>
          <w:szCs w:val="21"/>
          <w:shd w:val="clear" w:color="auto" w:fill="FFFFFF"/>
        </w:rPr>
        <w:t xml:space="preserve"> </w:t>
      </w:r>
      <w:r w:rsidR="00956B95" w:rsidRPr="00956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 класс</w:t>
      </w:r>
    </w:p>
    <w:p w:rsidR="00694706" w:rsidRDefault="00694706" w:rsidP="00950D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2323" w:rsidRDefault="00694706" w:rsidP="004323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</w:p>
    <w:p w:rsidR="00694706" w:rsidRDefault="00432323" w:rsidP="006947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6646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Удивительный мир архитектуры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D20B6D" w:rsidRDefault="00D20B6D" w:rsidP="006947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4706" w:rsidRPr="00E243AE" w:rsidRDefault="00694706" w:rsidP="00E243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43AE">
        <w:rPr>
          <w:b/>
          <w:bCs/>
          <w:color w:val="000000"/>
          <w:sz w:val="28"/>
          <w:szCs w:val="28"/>
        </w:rPr>
        <w:t>Цели:</w:t>
      </w:r>
    </w:p>
    <w:p w:rsidR="00694706" w:rsidRPr="00E243AE" w:rsidRDefault="002D121F" w:rsidP="00E24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3AE">
        <w:rPr>
          <w:rFonts w:ascii="Times New Roman" w:hAnsi="Times New Roman" w:cs="Times New Roman"/>
          <w:color w:val="000000"/>
          <w:sz w:val="28"/>
          <w:szCs w:val="28"/>
        </w:rPr>
        <w:t>- с</w:t>
      </w:r>
      <w:r w:rsidR="00694706" w:rsidRPr="00E243AE">
        <w:rPr>
          <w:rFonts w:ascii="Times New Roman" w:hAnsi="Times New Roman" w:cs="Times New Roman"/>
          <w:color w:val="000000"/>
          <w:sz w:val="28"/>
          <w:szCs w:val="28"/>
        </w:rPr>
        <w:t xml:space="preserve">оздать условия для понимания роли архитектуры в </w:t>
      </w:r>
      <w:r w:rsidR="00694706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среды жизнедеятельности человека;</w:t>
      </w:r>
    </w:p>
    <w:p w:rsidR="00694706" w:rsidRPr="00E243AE" w:rsidRDefault="00D834B4" w:rsidP="00E243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43AE">
        <w:rPr>
          <w:color w:val="000000"/>
          <w:sz w:val="28"/>
          <w:szCs w:val="28"/>
        </w:rPr>
        <w:t>- формировать устойчивый интерес к творческой деятельности.</w:t>
      </w:r>
    </w:p>
    <w:p w:rsidR="002B257F" w:rsidRPr="00E243AE" w:rsidRDefault="002B257F" w:rsidP="00E243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43AE">
        <w:rPr>
          <w:b/>
          <w:bCs/>
          <w:color w:val="000000"/>
          <w:sz w:val="28"/>
          <w:szCs w:val="28"/>
        </w:rPr>
        <w:t>Задачи:</w:t>
      </w:r>
    </w:p>
    <w:p w:rsidR="002B257F" w:rsidRPr="00E243AE" w:rsidRDefault="002B257F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E243AE">
        <w:rPr>
          <w:color w:val="000000"/>
          <w:sz w:val="28"/>
          <w:szCs w:val="28"/>
          <w:u w:val="single"/>
        </w:rPr>
        <w:t>Обучающие:</w:t>
      </w:r>
    </w:p>
    <w:p w:rsidR="00D46C77" w:rsidRPr="00E243AE" w:rsidRDefault="002B257F" w:rsidP="00E24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243A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46C77" w:rsidRPr="00E243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уточнить знания детей об архитектуре как виде искусства;</w:t>
      </w:r>
    </w:p>
    <w:p w:rsidR="002B257F" w:rsidRPr="00E243AE" w:rsidRDefault="002B257F" w:rsidP="00E243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3AE">
        <w:rPr>
          <w:rFonts w:ascii="Times New Roman" w:hAnsi="Times New Roman" w:cs="Times New Roman"/>
          <w:color w:val="000000"/>
          <w:sz w:val="28"/>
          <w:szCs w:val="28"/>
        </w:rPr>
        <w:t>- раскрыть содержание профессиональной деят</w:t>
      </w:r>
      <w:r w:rsidR="002E1063" w:rsidRPr="00E243AE">
        <w:rPr>
          <w:rFonts w:ascii="Times New Roman" w:hAnsi="Times New Roman" w:cs="Times New Roman"/>
          <w:color w:val="000000"/>
          <w:sz w:val="28"/>
          <w:szCs w:val="28"/>
        </w:rPr>
        <w:t>ельности людей (архитектор</w:t>
      </w:r>
      <w:r w:rsidRPr="00E243A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D46C77" w:rsidRPr="00E243AE" w:rsidRDefault="00D46C77" w:rsidP="00E24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познакомить детей с необычными архитектурными сооружениями.</w:t>
      </w:r>
    </w:p>
    <w:p w:rsidR="002B257F" w:rsidRPr="00E243AE" w:rsidRDefault="002B257F" w:rsidP="00E24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243AE">
        <w:rPr>
          <w:rFonts w:ascii="Times New Roman" w:hAnsi="Times New Roman" w:cs="Times New Roman"/>
          <w:color w:val="000000"/>
          <w:sz w:val="28"/>
          <w:szCs w:val="28"/>
          <w:u w:val="single"/>
        </w:rPr>
        <w:t>Развивающие:</w:t>
      </w:r>
    </w:p>
    <w:p w:rsidR="002B257F" w:rsidRPr="00E243AE" w:rsidRDefault="002B257F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E243AE">
        <w:rPr>
          <w:color w:val="000000"/>
          <w:sz w:val="28"/>
          <w:szCs w:val="28"/>
        </w:rPr>
        <w:t>- развивать умение рассуждать, обсуждать, анализировать;</w:t>
      </w:r>
    </w:p>
    <w:p w:rsidR="002B257F" w:rsidRPr="00E243AE" w:rsidRDefault="005F3B09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B257F" w:rsidRPr="00E243AE">
        <w:rPr>
          <w:color w:val="000000"/>
          <w:sz w:val="28"/>
          <w:szCs w:val="28"/>
        </w:rPr>
        <w:t>развивать творческие и конструкторско-технологические способности учащихся;</w:t>
      </w:r>
    </w:p>
    <w:p w:rsidR="002D121F" w:rsidRPr="00E243AE" w:rsidRDefault="002B257F" w:rsidP="00E243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43AE">
        <w:rPr>
          <w:color w:val="000000"/>
          <w:sz w:val="28"/>
          <w:szCs w:val="28"/>
        </w:rPr>
        <w:t>-</w:t>
      </w:r>
      <w:r w:rsidR="002D121F" w:rsidRPr="00E243AE">
        <w:rPr>
          <w:color w:val="000000"/>
          <w:sz w:val="28"/>
          <w:szCs w:val="28"/>
        </w:rPr>
        <w:t xml:space="preserve"> развивать внимательность детей, пространственное мышление и образное воображение.</w:t>
      </w:r>
    </w:p>
    <w:p w:rsidR="002B257F" w:rsidRPr="00E243AE" w:rsidRDefault="002B257F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E243AE">
        <w:rPr>
          <w:color w:val="000000"/>
          <w:sz w:val="28"/>
          <w:szCs w:val="28"/>
          <w:u w:val="single"/>
        </w:rPr>
        <w:t>Воспитывающие:</w:t>
      </w:r>
    </w:p>
    <w:p w:rsidR="002B257F" w:rsidRPr="00E243AE" w:rsidRDefault="002B257F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E243AE">
        <w:rPr>
          <w:color w:val="000000"/>
          <w:sz w:val="28"/>
          <w:szCs w:val="28"/>
        </w:rPr>
        <w:t>- способствовать эстетическому воспитанию учеников;</w:t>
      </w:r>
    </w:p>
    <w:p w:rsidR="00D46C77" w:rsidRPr="005F3B09" w:rsidRDefault="002B257F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5F3B09">
        <w:rPr>
          <w:sz w:val="28"/>
          <w:szCs w:val="28"/>
        </w:rPr>
        <w:t>- способствовать воспитанию трудолюбия, уважения к св</w:t>
      </w:r>
      <w:r w:rsidR="00D46C77" w:rsidRPr="005F3B09">
        <w:rPr>
          <w:sz w:val="28"/>
          <w:szCs w:val="28"/>
        </w:rPr>
        <w:t>оему труду и труду других людей;</w:t>
      </w:r>
    </w:p>
    <w:p w:rsidR="00D46C77" w:rsidRPr="005F3B09" w:rsidRDefault="00D46C77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5F3B09">
        <w:rPr>
          <w:sz w:val="28"/>
          <w:szCs w:val="28"/>
        </w:rPr>
        <w:t>- вызвать желание создать индивидуальный проект, используя полученные знания.</w:t>
      </w:r>
    </w:p>
    <w:p w:rsidR="00D46C77" w:rsidRDefault="00D46C77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C7276A" w:rsidRDefault="00C7276A" w:rsidP="00C7276A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Источники информации</w:t>
      </w:r>
    </w:p>
    <w:p w:rsidR="00C7276A" w:rsidRPr="00C7276A" w:rsidRDefault="00D20B6D" w:rsidP="00C727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</w:t>
      </w:r>
      <w:r w:rsidR="00C7276A" w:rsidRPr="00C7276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7276A" w:rsidRPr="00C7276A">
        <w:rPr>
          <w:sz w:val="28"/>
          <w:szCs w:val="28"/>
        </w:rPr>
        <w:t>http://stihi-pro.pp.ua/sid_0_cid_1_tid_0/stihi_pro_arhitekturu.html</w:t>
      </w:r>
    </w:p>
    <w:p w:rsidR="00C7276A" w:rsidRPr="003A6A5E" w:rsidRDefault="00D20B6D" w:rsidP="00C7276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="00C7276A" w:rsidRPr="00C727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hyperlink r:id="rId5" w:tgtFrame="_blank" w:history="1">
        <w:proofErr w:type="gramStart"/>
        <w:r w:rsidR="00C7276A" w:rsidRPr="003A6A5E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rus.architecturaldesignschool.com</w:t>
        </w:r>
        <w:proofErr w:type="gramEnd"/>
        <w:r w:rsidR="00C7276A" w:rsidRPr="003A6A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›…</w:t>
        </w:r>
        <w:proofErr w:type="spellStart"/>
        <w:r w:rsidR="00C7276A" w:rsidRPr="003A6A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minecraft</w:t>
        </w:r>
        <w:proofErr w:type="spellEnd"/>
        <w:r w:rsidR="00C7276A" w:rsidRPr="003A6A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-is…</w:t>
        </w:r>
      </w:hyperlink>
    </w:p>
    <w:p w:rsidR="00C7276A" w:rsidRPr="00A44085" w:rsidRDefault="00D20B6D" w:rsidP="00C7276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C7276A" w:rsidRPr="00C727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hyperlink r:id="rId6" w:tgtFrame="_blank" w:history="1">
        <w:proofErr w:type="gramStart"/>
        <w:r w:rsidR="00C7276A" w:rsidRPr="00A44085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globallab.org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›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Глобальная</w:t>
        </w:r>
        <w:proofErr w:type="gramEnd"/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школьная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лаборатория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›…_</w:t>
        </w:r>
        <w:proofErr w:type="spellStart"/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konkurs_minecraft</w:t>
        </w:r>
        <w:proofErr w:type="spellEnd"/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…</w:t>
        </w:r>
      </w:hyperlink>
    </w:p>
    <w:p w:rsidR="00C7276A" w:rsidRPr="00A44085" w:rsidRDefault="00D20B6D" w:rsidP="00C7276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C7276A" w:rsidRPr="00C727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gramStart"/>
      <w:r w:rsidR="00DE5FDC" w:rsidRPr="00687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poemata.ru›</w:t>
      </w:r>
      <w:r w:rsidR="00DE5FDC" w:rsidRPr="00DE5F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</w:t>
      </w:r>
      <w:r w:rsidR="00DE5FDC" w:rsidRPr="00687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›</w:t>
      </w:r>
      <w:r w:rsidR="00DE5FDC" w:rsidRPr="00DE5FD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</w:t>
      </w:r>
      <w:proofErr w:type="gramEnd"/>
    </w:p>
    <w:p w:rsidR="00C7276A" w:rsidRPr="00A44085" w:rsidRDefault="00D20B6D" w:rsidP="00C7276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 w:rsidR="00C7276A" w:rsidRPr="00C727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hyperlink r:id="rId7" w:tgtFrame="_blank" w:history="1">
        <w:r w:rsidR="00C7276A" w:rsidRPr="00A44085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wikiway.com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›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Достопримечательности</w:t>
        </w:r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›</w:t>
        </w:r>
        <w:proofErr w:type="spellStart"/>
        <w:r w:rsidR="00C7276A" w:rsidRPr="00A4408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sovremennaya-arhitektura</w:t>
        </w:r>
        <w:proofErr w:type="spellEnd"/>
      </w:hyperlink>
    </w:p>
    <w:p w:rsidR="00C7276A" w:rsidRPr="006871EA" w:rsidRDefault="00D20B6D" w:rsidP="00C7276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="00C7276A" w:rsidRPr="00C727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hyperlink r:id="rId8" w:tgtFrame="_blank" w:history="1">
        <w:proofErr w:type="spellStart"/>
        <w:r w:rsidR="00C7276A" w:rsidRPr="006871EA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pikabu.ru</w:t>
        </w:r>
        <w:r w:rsidR="00C7276A" w:rsidRPr="00687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›story</w:t>
        </w:r>
        <w:proofErr w:type="spellEnd"/>
        <w:r w:rsidR="00C7276A" w:rsidRPr="00687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/10_samyikh_krasivyikh_zdaniy_…</w:t>
        </w:r>
      </w:hyperlink>
    </w:p>
    <w:p w:rsidR="00C7276A" w:rsidRPr="00C7276A" w:rsidRDefault="00D20B6D" w:rsidP="00C7276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7276A" w:rsidRPr="00C7276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7276A" w:rsidRPr="00C72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Архитектура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C7276A" w:rsidRPr="00C72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Всемирная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7276A" w:rsidRPr="00C72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история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7276A" w:rsidRPr="00C72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архитектуры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7276A" w:rsidRPr="00C72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7276A" w:rsidRPr="00C72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стилей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В. </w:t>
      </w:r>
      <w:r w:rsidR="00C7276A" w:rsidRPr="00C72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Блохина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</w:t>
      </w:r>
      <w:proofErr w:type="gramStart"/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Изд-во АСТ, </w:t>
      </w:r>
      <w:proofErr w:type="spellStart"/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>cop</w:t>
      </w:r>
      <w:proofErr w:type="spellEnd"/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FFFFF"/>
        </w:rPr>
        <w:t>. 2016</w:t>
      </w:r>
    </w:p>
    <w:p w:rsidR="00C7276A" w:rsidRPr="00C7276A" w:rsidRDefault="00D20B6D" w:rsidP="00C7276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>8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.  </w:t>
      </w:r>
      <w:proofErr w:type="spellStart"/>
      <w:proofErr w:type="gramStart"/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8F9FA"/>
        </w:rPr>
        <w:t>Гутнов</w:t>
      </w:r>
      <w:proofErr w:type="spellEnd"/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8F9FA"/>
        </w:rPr>
        <w:t>  А.Э.</w:t>
      </w:r>
      <w:proofErr w:type="gramEnd"/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8F9FA"/>
        </w:rPr>
        <w:t>, Глазычев В. Л. Мир 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>архитектуры</w:t>
      </w:r>
      <w:r w:rsidR="00C7276A" w:rsidRPr="00C7276A">
        <w:rPr>
          <w:rFonts w:ascii="Times New Roman" w:hAnsi="Times New Roman" w:cs="Times New Roman"/>
          <w:sz w:val="28"/>
          <w:szCs w:val="28"/>
          <w:shd w:val="clear" w:color="auto" w:fill="F8F9FA"/>
        </w:rPr>
        <w:t>. – М.1990г.</w:t>
      </w:r>
    </w:p>
    <w:p w:rsidR="00C7276A" w:rsidRPr="00E243AE" w:rsidRDefault="00C7276A" w:rsidP="00E243A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D20B6D" w:rsidRDefault="00D20B6D" w:rsidP="00E24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4706" w:rsidRPr="00E243AE" w:rsidRDefault="00694706" w:rsidP="00E24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="00E24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694706" w:rsidRPr="00E243AE" w:rsidRDefault="00694706" w:rsidP="00E24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мультимедийный проектор, экран.</w:t>
      </w:r>
    </w:p>
    <w:p w:rsidR="00694706" w:rsidRPr="00E243AE" w:rsidRDefault="00694706" w:rsidP="00E243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4706" w:rsidRPr="00E243AE" w:rsidRDefault="00C7276A" w:rsidP="00D20B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Ход классного часа</w:t>
      </w:r>
    </w:p>
    <w:p w:rsidR="003A6A5E" w:rsidRPr="00D20B6D" w:rsidRDefault="00101841" w:rsidP="00E243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20B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 </w:t>
      </w:r>
      <w:r w:rsidR="007844D0" w:rsidRPr="00D20B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="00030C68" w:rsidRPr="00D20B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Организационный момент</w:t>
      </w:r>
    </w:p>
    <w:p w:rsidR="001E1D6B" w:rsidRPr="00E243AE" w:rsidRDefault="003A6A5E" w:rsidP="00E243AE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3A6A5E">
        <w:rPr>
          <w:rFonts w:ascii="Arial" w:hAnsi="Arial" w:cs="Arial"/>
          <w:color w:val="263340"/>
          <w:sz w:val="32"/>
          <w:szCs w:val="32"/>
          <w:shd w:val="clear" w:color="auto" w:fill="FFFFFF"/>
        </w:rPr>
        <w:t xml:space="preserve"> </w:t>
      </w:r>
      <w:r w:rsidRPr="003A6A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(Приветствие, проверка готовности класса к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занятию</w:t>
      </w:r>
      <w:r w:rsidRPr="003A6A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.)</w:t>
      </w:r>
    </w:p>
    <w:p w:rsidR="003A6A5E" w:rsidRDefault="003A6A5E" w:rsidP="00E24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6A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 Вводное слово</w:t>
      </w:r>
      <w:r w:rsidR="00E243AE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</w:p>
    <w:p w:rsidR="00230B56" w:rsidRPr="00E243AE" w:rsidRDefault="003A6A5E" w:rsidP="00E24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243AE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0B56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В наши дни, для того чтобы увидеть вдохновляющие произведения искусст</w:t>
      </w:r>
      <w:r w:rsidR="006276BE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ва, не обязательно идти в музей или театр.</w:t>
      </w:r>
      <w:r w:rsidR="00230B56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Интернет дал людям возможность оценивать и наслаждаться искусством, не выходя из дома. </w:t>
      </w:r>
    </w:p>
    <w:p w:rsidR="00F90023" w:rsidRPr="00C74442" w:rsidRDefault="003F7BEC" w:rsidP="00C74442">
      <w:pPr>
        <w:spacing w:after="0" w:line="240" w:lineRule="auto"/>
        <w:jc w:val="both"/>
        <w:rPr>
          <w:rStyle w:val="c2"/>
          <w:rFonts w:ascii="Times New Roman" w:eastAsia="Calibri" w:hAnsi="Times New Roman" w:cs="Times New Roman"/>
          <w:b/>
          <w:sz w:val="28"/>
          <w:szCs w:val="28"/>
        </w:rPr>
      </w:pPr>
      <w:r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A1F3D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ослушайте с</w:t>
      </w:r>
      <w:r w:rsidR="003B7F72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тихотворение и подумайте о каком виде искусства</w:t>
      </w:r>
      <w:r w:rsidR="00AA1F3D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п</w:t>
      </w:r>
      <w:r w:rsidR="005227DF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оговорим с вами сегодня на</w:t>
      </w:r>
      <w:r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занятии</w:t>
      </w:r>
      <w:r w:rsidR="00AA1F3D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744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0023" w:rsidRPr="00E243AE">
        <w:rPr>
          <w:rStyle w:val="c2"/>
          <w:rFonts w:ascii="Times New Roman" w:hAnsi="Times New Roman" w:cs="Times New Roman"/>
          <w:color w:val="000000"/>
          <w:sz w:val="28"/>
          <w:szCs w:val="28"/>
        </w:rPr>
        <w:t>(</w:t>
      </w:r>
      <w:r w:rsidR="005227DF" w:rsidRPr="00E243AE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Ученик</w:t>
      </w:r>
      <w:r w:rsidR="00432323" w:rsidRPr="00E243AE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 xml:space="preserve"> читает стихотворение, напр</w:t>
      </w:r>
      <w:r w:rsidR="005227DF" w:rsidRPr="00E243AE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авленное на раскрытие темы классного часа</w:t>
      </w:r>
      <w:r w:rsidR="00F90023" w:rsidRPr="00E243AE">
        <w:rPr>
          <w:rStyle w:val="c2"/>
          <w:rFonts w:ascii="Times New Roman" w:hAnsi="Times New Roman" w:cs="Times New Roman"/>
          <w:color w:val="000000"/>
          <w:sz w:val="28"/>
          <w:szCs w:val="28"/>
        </w:rPr>
        <w:t>)</w:t>
      </w:r>
      <w:r w:rsidR="00432323" w:rsidRPr="00E243AE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432323" w:rsidRPr="00E243AE" w:rsidRDefault="003C2E69" w:rsidP="00E243AE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E243AE">
        <w:rPr>
          <w:b/>
          <w:i/>
          <w:color w:val="000000"/>
          <w:sz w:val="28"/>
          <w:szCs w:val="28"/>
        </w:rPr>
        <w:t>Ученик.</w:t>
      </w:r>
      <w:r w:rsidRPr="00E243AE">
        <w:rPr>
          <w:i/>
          <w:color w:val="000000"/>
          <w:sz w:val="28"/>
          <w:szCs w:val="28"/>
        </w:rPr>
        <w:t xml:space="preserve"> </w:t>
      </w:r>
      <w:r w:rsidR="00432323" w:rsidRPr="00E243AE">
        <w:rPr>
          <w:i/>
          <w:color w:val="000000"/>
          <w:sz w:val="28"/>
          <w:szCs w:val="28"/>
        </w:rPr>
        <w:t>Из чертежей и построений</w:t>
      </w:r>
    </w:p>
    <w:p w:rsidR="00432323" w:rsidRPr="00E243AE" w:rsidRDefault="00432323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архитекторских идей</w:t>
      </w:r>
    </w:p>
    <w:p w:rsidR="00432323" w:rsidRPr="00E243AE" w:rsidRDefault="00432323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Идет рождение творений,</w:t>
      </w:r>
    </w:p>
    <w:p w:rsidR="003C2E69" w:rsidRPr="00E243AE" w:rsidRDefault="009972A9" w:rsidP="00E24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Возникнув на</w:t>
      </w:r>
      <w:r w:rsidR="00432323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планете всей.</w:t>
      </w:r>
      <w:r w:rsidR="003C2E69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32323" w:rsidRPr="00E243AE" w:rsidRDefault="00E243AE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3B7F72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догадались о каком</w:t>
      </w:r>
      <w:r w:rsidR="00AA1F3D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7F72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искусстве идет речь</w:t>
      </w:r>
      <w:r w:rsidR="00AA1F3D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664605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64605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 архитектуре</w:t>
      </w:r>
      <w:r w:rsidR="00664605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227DF" w:rsidRPr="00E243AE" w:rsidRDefault="003A6A5E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A6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101841" w:rsidRPr="003A6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E243AE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7BEC" w:rsidRPr="00E243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Беседа по теме классного часа</w:t>
      </w:r>
      <w:r w:rsidR="00101841" w:rsidRPr="00E243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20B6D" w:rsidRDefault="00E243AE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5227DF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древнейших времен человек научился строить для себя жилище. Для этого использовались природные материалы, которыми была богата окружающая местность. </w:t>
      </w:r>
    </w:p>
    <w:p w:rsidR="00A97A63" w:rsidRPr="00E243AE" w:rsidRDefault="00D20B6D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  </w:t>
      </w:r>
      <w:r w:rsidR="005227DF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чего можно было</w:t>
      </w:r>
      <w:r w:rsidR="00B956A0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раньше</w:t>
      </w:r>
      <w:r w:rsidR="005227DF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построить </w:t>
      </w:r>
      <w:r w:rsidR="00B956A0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дом? (</w:t>
      </w:r>
      <w:r w:rsidR="00B956A0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Из камня, дерева, глины</w:t>
      </w:r>
      <w:r w:rsidR="00B956A0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D20B6D" w:rsidRDefault="00D20B6D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  Ч</w:t>
      </w:r>
      <w:r w:rsidR="009A0805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используют</w:t>
      </w:r>
      <w:r w:rsidR="00A97A63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B956A0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 время </w:t>
      </w:r>
      <w:r w:rsidR="009A0805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строительства </w:t>
      </w:r>
      <w:r w:rsidR="00B55D46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здания</w:t>
      </w:r>
      <w:r w:rsidR="00A97A63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B55D46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7A63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B55D46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металл,</w:t>
      </w:r>
      <w:r w:rsidR="009A0805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кирпич</w:t>
      </w:r>
      <w:r w:rsidR="00B55D46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9A0805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бетон, керамику</w:t>
      </w:r>
      <w:r w:rsidR="00B55D46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9A0805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пластик, стекло</w:t>
      </w:r>
      <w:r w:rsidR="00B55D46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т. д.</w:t>
      </w:r>
      <w:r w:rsidR="00A97A63" w:rsidRPr="00E2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="00B956A0" w:rsidRPr="00E243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D20B6D" w:rsidRDefault="00D20B6D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  <w:r w:rsidR="00A97A63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B956A0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современное время архите</w:t>
      </w:r>
      <w:r w:rsidR="00A97A63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ктурные шедевры возводятся не только для проживания, но и </w:t>
      </w:r>
      <w:r w:rsidR="00B956A0" w:rsidRPr="00E243AE">
        <w:rPr>
          <w:rFonts w:ascii="Times New Roman" w:hAnsi="Times New Roman" w:cs="Times New Roman"/>
          <w:sz w:val="28"/>
          <w:szCs w:val="28"/>
          <w:shd w:val="clear" w:color="auto" w:fill="FFFFFF"/>
        </w:rPr>
        <w:t>как образцы красоты и комфорта. </w:t>
      </w:r>
      <w:r w:rsidR="00101841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уроках</w:t>
      </w:r>
      <w:r w:rsidR="00AE47A0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изобразительного искусства и технологии</w:t>
      </w:r>
      <w:r w:rsidR="00101841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с вами </w:t>
      </w:r>
      <w:r w:rsidR="00AE47A0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уже знакомились с</w:t>
      </w:r>
      <w:r w:rsidR="00664605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понятием</w:t>
      </w:r>
      <w:r w:rsidR="00A97A63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«архитектура»</w:t>
      </w:r>
      <w:r w:rsidR="00664605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01841" w:rsidRPr="00E243AE" w:rsidRDefault="00D20B6D" w:rsidP="00E24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  </w:t>
      </w:r>
      <w:r w:rsidR="00AE47A0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Давайте </w:t>
      </w:r>
      <w:r w:rsidR="00030C68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ещё раз </w:t>
      </w:r>
      <w:r w:rsidR="00AE47A0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вспомним</w:t>
      </w:r>
      <w:r w:rsidR="002F77FA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64605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77FA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оно означает (слайд </w:t>
      </w:r>
      <w:r w:rsidR="00101841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</w:p>
    <w:p w:rsidR="00273D8B" w:rsidRPr="00E243AE" w:rsidRDefault="00D834B4" w:rsidP="00E243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43AE">
        <w:rPr>
          <w:b/>
          <w:bCs/>
          <w:color w:val="000000"/>
          <w:sz w:val="28"/>
          <w:szCs w:val="28"/>
        </w:rPr>
        <w:t>Архитектура</w:t>
      </w:r>
      <w:r w:rsidRPr="00E243AE">
        <w:rPr>
          <w:color w:val="000000"/>
          <w:sz w:val="28"/>
          <w:szCs w:val="28"/>
        </w:rPr>
        <w:t> –</w:t>
      </w:r>
      <w:r w:rsidR="00A97A63" w:rsidRPr="00E243AE">
        <w:rPr>
          <w:color w:val="000000"/>
          <w:sz w:val="28"/>
          <w:szCs w:val="28"/>
        </w:rPr>
        <w:t>искусство проектировать, строить, художественно оформлять здания. Э</w:t>
      </w:r>
      <w:r w:rsidR="003F7BEC" w:rsidRPr="00E243AE">
        <w:rPr>
          <w:color w:val="000000"/>
          <w:sz w:val="28"/>
          <w:szCs w:val="28"/>
        </w:rPr>
        <w:t>то такой вид искусства, который известен всем.</w:t>
      </w:r>
      <w:r w:rsidR="00A97A63" w:rsidRPr="00E243AE">
        <w:rPr>
          <w:color w:val="000000"/>
          <w:sz w:val="28"/>
          <w:szCs w:val="28"/>
        </w:rPr>
        <w:t xml:space="preserve"> Архитектура </w:t>
      </w:r>
      <w:r w:rsidR="003F7BEC" w:rsidRPr="00E243AE">
        <w:rPr>
          <w:color w:val="000000"/>
          <w:sz w:val="28"/>
          <w:szCs w:val="28"/>
        </w:rPr>
        <w:t>постоянно окружает человека.</w:t>
      </w:r>
      <w:r w:rsidR="00A97A63" w:rsidRPr="00E243AE">
        <w:rPr>
          <w:color w:val="000000"/>
          <w:sz w:val="28"/>
          <w:szCs w:val="28"/>
        </w:rPr>
        <w:t xml:space="preserve"> </w:t>
      </w:r>
    </w:p>
    <w:p w:rsidR="00C04C3E" w:rsidRPr="00E243AE" w:rsidRDefault="00273D8B" w:rsidP="00E243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43AE">
        <w:rPr>
          <w:color w:val="000000"/>
          <w:sz w:val="28"/>
          <w:szCs w:val="28"/>
        </w:rPr>
        <w:t xml:space="preserve">- </w:t>
      </w:r>
      <w:r w:rsidR="00A97A63" w:rsidRPr="00E243AE">
        <w:rPr>
          <w:color w:val="000000"/>
          <w:sz w:val="28"/>
          <w:szCs w:val="28"/>
        </w:rPr>
        <w:t>Давайте перечислим,</w:t>
      </w:r>
      <w:r w:rsidRPr="00E243AE">
        <w:rPr>
          <w:color w:val="000000"/>
          <w:sz w:val="28"/>
          <w:szCs w:val="28"/>
        </w:rPr>
        <w:t xml:space="preserve"> что относится к архитектуре</w:t>
      </w:r>
      <w:r w:rsidR="003F7BEC" w:rsidRPr="00E243AE">
        <w:rPr>
          <w:color w:val="000000"/>
          <w:sz w:val="28"/>
          <w:szCs w:val="28"/>
        </w:rPr>
        <w:t xml:space="preserve"> </w:t>
      </w:r>
      <w:r w:rsidR="00A97A63" w:rsidRPr="00E243AE">
        <w:rPr>
          <w:color w:val="000000"/>
          <w:sz w:val="28"/>
          <w:szCs w:val="28"/>
        </w:rPr>
        <w:t>(</w:t>
      </w:r>
      <w:r w:rsidRPr="00E243AE">
        <w:rPr>
          <w:i/>
          <w:color w:val="000000"/>
          <w:sz w:val="28"/>
          <w:szCs w:val="28"/>
        </w:rPr>
        <w:t>ш</w:t>
      </w:r>
      <w:r w:rsidR="00A97A63" w:rsidRPr="00E243AE">
        <w:rPr>
          <w:i/>
          <w:color w:val="000000"/>
          <w:sz w:val="28"/>
          <w:szCs w:val="28"/>
        </w:rPr>
        <w:t xml:space="preserve">колы, магазины, </w:t>
      </w:r>
      <w:r w:rsidRPr="00E243AE">
        <w:rPr>
          <w:i/>
          <w:color w:val="000000"/>
          <w:sz w:val="28"/>
          <w:szCs w:val="28"/>
        </w:rPr>
        <w:t>банки, больницы, библиотеки</w:t>
      </w:r>
      <w:r w:rsidRPr="00E243AE">
        <w:rPr>
          <w:color w:val="000000"/>
          <w:sz w:val="28"/>
          <w:szCs w:val="28"/>
        </w:rPr>
        <w:t>). Сюда относятся</w:t>
      </w:r>
      <w:r w:rsidR="00A97A63" w:rsidRPr="00E243AE">
        <w:rPr>
          <w:color w:val="000000"/>
          <w:sz w:val="28"/>
          <w:szCs w:val="28"/>
        </w:rPr>
        <w:t xml:space="preserve"> </w:t>
      </w:r>
      <w:r w:rsidRPr="00E243AE">
        <w:rPr>
          <w:color w:val="000000"/>
          <w:sz w:val="28"/>
          <w:szCs w:val="28"/>
        </w:rPr>
        <w:t xml:space="preserve">и </w:t>
      </w:r>
      <w:r w:rsidR="00C04C3E" w:rsidRPr="00E243AE">
        <w:rPr>
          <w:color w:val="000000"/>
          <w:sz w:val="28"/>
          <w:szCs w:val="28"/>
        </w:rPr>
        <w:t>университеты</w:t>
      </w:r>
      <w:r w:rsidRPr="00E243AE">
        <w:rPr>
          <w:color w:val="000000"/>
          <w:sz w:val="28"/>
          <w:szCs w:val="28"/>
        </w:rPr>
        <w:t xml:space="preserve"> (слайд 3)</w:t>
      </w:r>
      <w:r w:rsidR="00C04C3E" w:rsidRPr="00E243AE">
        <w:rPr>
          <w:color w:val="000000"/>
          <w:sz w:val="28"/>
          <w:szCs w:val="28"/>
        </w:rPr>
        <w:t xml:space="preserve">, </w:t>
      </w:r>
      <w:r w:rsidRPr="00E243AE">
        <w:rPr>
          <w:color w:val="000000"/>
          <w:sz w:val="28"/>
          <w:szCs w:val="28"/>
        </w:rPr>
        <w:t xml:space="preserve">и </w:t>
      </w:r>
      <w:r w:rsidR="00C04C3E" w:rsidRPr="00E243AE">
        <w:rPr>
          <w:color w:val="000000"/>
          <w:sz w:val="28"/>
          <w:szCs w:val="28"/>
        </w:rPr>
        <w:t>торговые центры,</w:t>
      </w:r>
      <w:r w:rsidR="00E243AE">
        <w:rPr>
          <w:color w:val="000000"/>
          <w:sz w:val="28"/>
          <w:szCs w:val="28"/>
        </w:rPr>
        <w:t xml:space="preserve"> памятники,</w:t>
      </w:r>
      <w:r w:rsidR="00C04C3E" w:rsidRPr="00E243AE">
        <w:rPr>
          <w:color w:val="000000"/>
          <w:sz w:val="28"/>
          <w:szCs w:val="28"/>
        </w:rPr>
        <w:t xml:space="preserve"> </w:t>
      </w:r>
      <w:r w:rsidRPr="00E243AE">
        <w:rPr>
          <w:color w:val="000000"/>
          <w:sz w:val="28"/>
          <w:szCs w:val="28"/>
        </w:rPr>
        <w:t>театры и</w:t>
      </w:r>
      <w:r w:rsidR="00030C68" w:rsidRPr="00E243AE">
        <w:rPr>
          <w:color w:val="000000"/>
          <w:sz w:val="28"/>
          <w:szCs w:val="28"/>
        </w:rPr>
        <w:t xml:space="preserve"> </w:t>
      </w:r>
      <w:r w:rsidR="00C04C3E" w:rsidRPr="00E243AE">
        <w:rPr>
          <w:color w:val="000000"/>
          <w:sz w:val="28"/>
          <w:szCs w:val="28"/>
        </w:rPr>
        <w:t xml:space="preserve">гостиницы. Это и жилые дома, интерьер, </w:t>
      </w:r>
      <w:r w:rsidR="000A39E4" w:rsidRPr="00E243AE">
        <w:rPr>
          <w:color w:val="000000"/>
          <w:sz w:val="28"/>
          <w:szCs w:val="28"/>
        </w:rPr>
        <w:t>ландшафтная архитектура</w:t>
      </w:r>
      <w:r w:rsidR="00E243AE">
        <w:rPr>
          <w:color w:val="000000"/>
          <w:sz w:val="28"/>
          <w:szCs w:val="28"/>
        </w:rPr>
        <w:t xml:space="preserve"> -</w:t>
      </w:r>
      <w:r w:rsidR="00030C68" w:rsidRPr="00E243AE">
        <w:rPr>
          <w:color w:val="000000"/>
          <w:sz w:val="28"/>
          <w:szCs w:val="28"/>
          <w:shd w:val="clear" w:color="auto" w:fill="FFFFFF"/>
        </w:rPr>
        <w:t xml:space="preserve"> соз</w:t>
      </w:r>
      <w:r w:rsidRPr="00E243AE">
        <w:rPr>
          <w:color w:val="000000"/>
          <w:sz w:val="28"/>
          <w:szCs w:val="28"/>
          <w:shd w:val="clear" w:color="auto" w:fill="FFFFFF"/>
        </w:rPr>
        <w:t>дание садов, парков и бульваров</w:t>
      </w:r>
      <w:r w:rsidRPr="00E243AE">
        <w:rPr>
          <w:color w:val="000000"/>
          <w:sz w:val="28"/>
          <w:szCs w:val="28"/>
        </w:rPr>
        <w:t xml:space="preserve"> (слайд</w:t>
      </w:r>
      <w:r w:rsidR="00B8527F" w:rsidRPr="00E243AE">
        <w:rPr>
          <w:color w:val="000000"/>
          <w:sz w:val="28"/>
          <w:szCs w:val="28"/>
        </w:rPr>
        <w:t xml:space="preserve"> 4</w:t>
      </w:r>
      <w:r w:rsidR="000A39E4" w:rsidRPr="00E243AE">
        <w:rPr>
          <w:color w:val="000000"/>
          <w:sz w:val="28"/>
          <w:szCs w:val="28"/>
        </w:rPr>
        <w:t>)</w:t>
      </w:r>
      <w:r w:rsidRPr="00E243AE">
        <w:rPr>
          <w:color w:val="000000"/>
          <w:sz w:val="28"/>
          <w:szCs w:val="28"/>
        </w:rPr>
        <w:t>.</w:t>
      </w:r>
    </w:p>
    <w:p w:rsidR="002E1063" w:rsidRPr="00E243AE" w:rsidRDefault="00273D8B" w:rsidP="00E243A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243AE">
        <w:rPr>
          <w:sz w:val="28"/>
          <w:szCs w:val="28"/>
        </w:rPr>
        <w:t xml:space="preserve">- </w:t>
      </w:r>
      <w:r w:rsidR="002E1063" w:rsidRPr="00E243AE">
        <w:rPr>
          <w:sz w:val="28"/>
          <w:szCs w:val="28"/>
        </w:rPr>
        <w:t>Ребята,</w:t>
      </w:r>
      <w:r w:rsidR="002E1063" w:rsidRPr="00E243AE">
        <w:rPr>
          <w:sz w:val="28"/>
          <w:szCs w:val="28"/>
          <w:shd w:val="clear" w:color="auto" w:fill="FFFFFF"/>
        </w:rPr>
        <w:t xml:space="preserve"> назовите профессии людей, которые создают такие сооружения </w:t>
      </w:r>
      <w:r w:rsidR="002E1063" w:rsidRPr="00E243AE">
        <w:rPr>
          <w:i/>
          <w:iCs/>
          <w:sz w:val="28"/>
          <w:szCs w:val="28"/>
          <w:shd w:val="clear" w:color="auto" w:fill="FFFFFF"/>
        </w:rPr>
        <w:t>(Архитекторы, строи</w:t>
      </w:r>
      <w:r w:rsidR="002E1063" w:rsidRPr="00E243AE">
        <w:rPr>
          <w:i/>
          <w:iCs/>
          <w:sz w:val="28"/>
          <w:szCs w:val="28"/>
          <w:shd w:val="clear" w:color="auto" w:fill="FFFFFF"/>
        </w:rPr>
        <w:softHyphen/>
        <w:t>тели, инженеры)</w:t>
      </w:r>
      <w:r w:rsidR="00E243AE">
        <w:rPr>
          <w:i/>
          <w:iCs/>
          <w:sz w:val="28"/>
          <w:szCs w:val="28"/>
          <w:shd w:val="clear" w:color="auto" w:fill="FFFFFF"/>
        </w:rPr>
        <w:t>.</w:t>
      </w:r>
    </w:p>
    <w:p w:rsidR="000B7019" w:rsidRPr="00E243AE" w:rsidRDefault="00E243AE" w:rsidP="00E243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834B4" w:rsidRPr="00E243AE">
        <w:rPr>
          <w:color w:val="000000"/>
          <w:sz w:val="28"/>
          <w:szCs w:val="28"/>
        </w:rPr>
        <w:t>Современный архитектор совмещает в себе ученого, изобретателя, технолога, художника</w:t>
      </w:r>
      <w:r w:rsidR="002E1063" w:rsidRPr="00E243AE">
        <w:rPr>
          <w:color w:val="000000"/>
          <w:sz w:val="28"/>
          <w:szCs w:val="28"/>
        </w:rPr>
        <w:t>, инженера, экономиста, юриста.</w:t>
      </w:r>
      <w:r w:rsidR="005227DF" w:rsidRPr="00E243AE">
        <w:rPr>
          <w:sz w:val="28"/>
          <w:szCs w:val="28"/>
          <w:shd w:val="clear" w:color="auto" w:fill="FFFFFF"/>
        </w:rPr>
        <w:t xml:space="preserve"> </w:t>
      </w:r>
      <w:r w:rsidR="002E1063" w:rsidRPr="00E243AE">
        <w:rPr>
          <w:color w:val="000000"/>
          <w:sz w:val="28"/>
          <w:szCs w:val="28"/>
        </w:rPr>
        <w:t xml:space="preserve"> Вначале </w:t>
      </w:r>
      <w:r w:rsidR="002E1063" w:rsidRPr="00E243AE">
        <w:rPr>
          <w:b/>
          <w:bCs/>
          <w:color w:val="000000"/>
          <w:sz w:val="28"/>
          <w:szCs w:val="28"/>
        </w:rPr>
        <w:t>архитектор</w:t>
      </w:r>
      <w:r w:rsidR="002E1063" w:rsidRPr="00E243AE">
        <w:rPr>
          <w:color w:val="000000"/>
          <w:sz w:val="28"/>
          <w:szCs w:val="28"/>
        </w:rPr>
        <w:t> разрабатывает проект: выбирает место для строительства, выяснив, для чего предназначено здание, на какое количество людей рассчитано. Рисует дом на бумаге (эскиз); чертит план дома</w:t>
      </w:r>
      <w:r w:rsidR="00993243" w:rsidRPr="00E243AE">
        <w:rPr>
          <w:color w:val="000000"/>
          <w:sz w:val="28"/>
          <w:szCs w:val="28"/>
        </w:rPr>
        <w:t xml:space="preserve"> (слайд 5)</w:t>
      </w:r>
      <w:r w:rsidR="002E1063" w:rsidRPr="00E243AE">
        <w:rPr>
          <w:color w:val="000000"/>
          <w:sz w:val="28"/>
          <w:szCs w:val="28"/>
        </w:rPr>
        <w:t xml:space="preserve">, </w:t>
      </w:r>
      <w:r w:rsidR="002E1063" w:rsidRPr="00E243AE">
        <w:rPr>
          <w:color w:val="000000"/>
          <w:sz w:val="28"/>
          <w:szCs w:val="28"/>
        </w:rPr>
        <w:lastRenderedPageBreak/>
        <w:t>определяет, какие потребуются материалы и строительная техника. Архитектор также рассчитывает с</w:t>
      </w:r>
      <w:r w:rsidR="00993243" w:rsidRPr="00E243AE">
        <w:rPr>
          <w:color w:val="000000"/>
          <w:sz w:val="28"/>
          <w:szCs w:val="28"/>
        </w:rPr>
        <w:t>тоимость проекта. Пос</w:t>
      </w:r>
      <w:r w:rsidR="002E1063" w:rsidRPr="00E243AE">
        <w:rPr>
          <w:color w:val="000000"/>
          <w:sz w:val="28"/>
          <w:szCs w:val="28"/>
        </w:rPr>
        <w:t>ле чего получ</w:t>
      </w:r>
      <w:r w:rsidR="00993243" w:rsidRPr="00E243AE">
        <w:rPr>
          <w:color w:val="000000"/>
          <w:sz w:val="28"/>
          <w:szCs w:val="28"/>
        </w:rPr>
        <w:t>ается макет того или иного дома (слайд 6).</w:t>
      </w:r>
      <w:r w:rsidR="000B7019" w:rsidRPr="00E243AE">
        <w:rPr>
          <w:b/>
          <w:bCs/>
          <w:color w:val="333333"/>
          <w:sz w:val="28"/>
          <w:szCs w:val="28"/>
        </w:rPr>
        <w:t xml:space="preserve"> </w:t>
      </w:r>
    </w:p>
    <w:p w:rsidR="000B7019" w:rsidRPr="00E243AE" w:rsidRDefault="000B7019" w:rsidP="00E243A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4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Архитекту́рный</w:t>
      </w:r>
      <w:proofErr w:type="spellEnd"/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24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маке́т</w:t>
      </w:r>
      <w:proofErr w:type="spellEnd"/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(фр. </w:t>
      </w:r>
      <w:proofErr w:type="spellStart"/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maquette</w:t>
      </w:r>
      <w:proofErr w:type="spellEnd"/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итал. </w:t>
      </w:r>
      <w:proofErr w:type="spellStart"/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macchietta</w:t>
      </w:r>
      <w:proofErr w:type="spellEnd"/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набросок) — объёмно-пространственное изображение проектируемого или существующего сооружения, </w:t>
      </w:r>
      <w:r w:rsidRPr="00E24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архитектурного</w:t>
      </w:r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 ансамбля, города.</w:t>
      </w:r>
    </w:p>
    <w:p w:rsidR="000B7019" w:rsidRPr="00E243AE" w:rsidRDefault="00CF3EE6" w:rsidP="00E243A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3AE">
        <w:rPr>
          <w:rFonts w:ascii="Times New Roman" w:hAnsi="Times New Roman" w:cs="Times New Roman"/>
          <w:sz w:val="28"/>
          <w:szCs w:val="28"/>
          <w:shd w:val="clear" w:color="auto" w:fill="FAFAFA"/>
        </w:rPr>
        <w:t>А</w:t>
      </w:r>
      <w:r w:rsidR="000B7019" w:rsidRPr="00E243AE">
        <w:rPr>
          <w:rFonts w:ascii="Times New Roman" w:hAnsi="Times New Roman" w:cs="Times New Roman"/>
          <w:sz w:val="28"/>
          <w:szCs w:val="28"/>
          <w:shd w:val="clear" w:color="auto" w:fill="FAFAFA"/>
        </w:rPr>
        <w:t>рхитектурный макет позволяет получить представление о внешнем виде здания ещ</w:t>
      </w:r>
      <w:r w:rsidR="00273D8B" w:rsidRPr="00E243AE">
        <w:rPr>
          <w:rFonts w:ascii="Times New Roman" w:hAnsi="Times New Roman" w:cs="Times New Roman"/>
          <w:sz w:val="28"/>
          <w:szCs w:val="28"/>
          <w:shd w:val="clear" w:color="auto" w:fill="FAFAFA"/>
        </w:rPr>
        <w:t>е до начала строительных работ (слайд 7).</w:t>
      </w:r>
    </w:p>
    <w:p w:rsidR="000E6FA4" w:rsidRPr="00E243AE" w:rsidRDefault="000E6FA4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B7019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 сейчас </w:t>
      </w: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проведем небольшую викторину. Ваша задача правильно</w:t>
      </w:r>
      <w:r w:rsidR="000B7019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ответить на несколько вопросов, чтобы узнать какое архитектурное сооружение с</w:t>
      </w:r>
      <w:r w:rsidR="002F0D9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прятано на</w:t>
      </w:r>
      <w:r w:rsidR="00273D8B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картинке (слайд 8</w:t>
      </w:r>
      <w:r w:rsidR="000B7019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).</w:t>
      </w:r>
    </w:p>
    <w:p w:rsidR="000E6FA4" w:rsidRPr="00E243AE" w:rsidRDefault="000E6FA4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Вопросы к викторине:</w:t>
      </w:r>
    </w:p>
    <w:p w:rsidR="000E6FA4" w:rsidRPr="00E243AE" w:rsidRDefault="000E6FA4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1.</w:t>
      </w:r>
      <w:r w:rsidR="00273D8B" w:rsidRPr="00E243AE">
        <w:rPr>
          <w:rFonts w:ascii="Times New Roman" w:hAnsi="Times New Roman" w:cs="Times New Roman"/>
          <w:sz w:val="28"/>
          <w:szCs w:val="28"/>
        </w:rPr>
        <w:t xml:space="preserve"> </w:t>
      </w:r>
      <w:r w:rsidR="00E60455"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Сооружения, постройки, интерьер относится к ... </w:t>
      </w:r>
      <w:r w:rsidR="00273D8B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</w:t>
      </w:r>
      <w:r w:rsidR="00E60455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архитектуре</w:t>
      </w:r>
      <w:r w:rsidR="00273D8B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</w:t>
      </w:r>
      <w:r w:rsidR="00F67EBB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(слайд 9)</w:t>
      </w:r>
    </w:p>
    <w:p w:rsidR="00E60455" w:rsidRPr="00E60455" w:rsidRDefault="00273D8B" w:rsidP="00E60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2. </w:t>
      </w:r>
      <w:r w:rsidR="00E60455"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Мышка дом себе нашла.</w:t>
      </w:r>
    </w:p>
    <w:p w:rsidR="00E60455" w:rsidRPr="00E60455" w:rsidRDefault="00E60455" w:rsidP="00E60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Мышка добрая была.</w:t>
      </w:r>
    </w:p>
    <w:p w:rsidR="00E60455" w:rsidRPr="00E60455" w:rsidRDefault="00E60455" w:rsidP="00E60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доме том, в конце концов</w:t>
      </w:r>
    </w:p>
    <w:p w:rsidR="00273D8B" w:rsidRPr="00E243AE" w:rsidRDefault="00E60455" w:rsidP="00E60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Стало множество жильцов. </w:t>
      </w:r>
      <w:r w:rsidR="00273D8B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Теремок</w:t>
      </w:r>
      <w:r w:rsidR="00273D8B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</w:t>
      </w:r>
      <w:r w:rsidR="00F67EBB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273D8B" w:rsidRPr="00E243AE" w:rsidRDefault="00273D8B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3. </w:t>
      </w:r>
      <w:r w:rsidR="00E60455"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Где жил людоед из сказки Ш.</w:t>
      </w:r>
      <w:r w:rsid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E60455"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Перро «Кот в сапогах»? </w:t>
      </w: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</w:t>
      </w:r>
      <w:proofErr w:type="gramStart"/>
      <w:r w:rsidR="00E60455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В</w:t>
      </w:r>
      <w:proofErr w:type="gramEnd"/>
      <w:r w:rsidR="00E60455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 xml:space="preserve"> замке</w:t>
      </w: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</w:t>
      </w:r>
    </w:p>
    <w:p w:rsidR="00273D8B" w:rsidRDefault="00273D8B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4. </w:t>
      </w:r>
      <w:r w:rsidR="00E60455"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Дворец Снежной Королевы был из… </w:t>
      </w: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</w:t>
      </w:r>
      <w:r w:rsidR="00E60455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изо льда</w:t>
      </w: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</w:t>
      </w:r>
    </w:p>
    <w:p w:rsidR="003D5E57" w:rsidRPr="00E243AE" w:rsidRDefault="003D5E57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5. </w:t>
      </w:r>
      <w:r w:rsidRPr="003D5E5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Как называется это сооружение?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3D5E57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(Московский Кремль)</w:t>
      </w:r>
    </w:p>
    <w:p w:rsidR="00244B2C" w:rsidRPr="00E243AE" w:rsidRDefault="00C74442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</w:t>
      </w:r>
      <w:r w:rsidR="00E60455" w:rsidRPr="00E604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Московский кремль — крупная крепость, расположенная на Боровицком холме в российской столице — Москве. С давних времен является историческим, политическим и культовым центром города. Современный вид Кремля сложился в 1485-1495 году. Сегодня здесь находится официальная резиденция президента Российской Федерации. Московская крепость самая длинная в России. Её протяженность занимает 2500 метров. </w:t>
      </w:r>
      <w:r w:rsidR="00244B2C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(слайд 14).</w:t>
      </w:r>
    </w:p>
    <w:p w:rsidR="00DF2395" w:rsidRPr="00E243AE" w:rsidRDefault="00244B2C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</w:t>
      </w:r>
      <w:r w:rsidR="00E41FB8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Отлично</w:t>
      </w:r>
      <w:r w:rsidR="00DF2395" w:rsidRPr="00E243A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! Вы справились с этим заданием.</w:t>
      </w:r>
    </w:p>
    <w:p w:rsidR="00E124CC" w:rsidRPr="00E243AE" w:rsidRDefault="00DF2395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вами засиделись, утомились. </w:t>
      </w:r>
      <w:r w:rsidR="00E41FB8" w:rsidRPr="00E2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немного разомнемся и потанцуем.</w:t>
      </w:r>
    </w:p>
    <w:p w:rsidR="00E41FB8" w:rsidRPr="00E243AE" w:rsidRDefault="003A6A5E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15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0B7019" w:rsidRPr="00E243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  <w:r w:rsidR="00E41FB8" w:rsidRPr="00E243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1FB8"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(слайды 15, 16)</w:t>
      </w:r>
    </w:p>
    <w:p w:rsidR="00D20B6D" w:rsidRDefault="00E41FB8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Молодцы!</w:t>
      </w:r>
      <w:r w:rsidR="00C15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B52"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17)</w:t>
      </w:r>
      <w:r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хор</w:t>
      </w:r>
      <w:r w:rsidRPr="00C15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ошо взбодрились, повеселели. </w:t>
      </w:r>
    </w:p>
    <w:p w:rsidR="00C15904" w:rsidRDefault="00C74442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26334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C15904" w:rsidRPr="00C159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D20B6D">
        <w:rPr>
          <w:rFonts w:ascii="Times New Roman" w:hAnsi="Times New Roman" w:cs="Times New Roman"/>
          <w:sz w:val="28"/>
          <w:szCs w:val="28"/>
          <w:shd w:val="clear" w:color="auto" w:fill="FFFFFF"/>
        </w:rPr>
        <w:t>каждой</w:t>
      </w:r>
      <w:r w:rsidR="00C15904" w:rsidRPr="00C159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стране есть много краси</w:t>
      </w:r>
      <w:r w:rsidR="00C15904" w:rsidRPr="00C15904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вых зданий. Они все разные по своему назначению, привлекательности и особенностям.  </w:t>
      </w:r>
      <w:r w:rsidR="00C159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E41FB8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DF2395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редлагаю</w:t>
      </w:r>
      <w:r w:rsidR="009D0FB0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 w:rsidR="00DF2395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ашему вниманию </w:t>
      </w:r>
      <w:r w:rsidR="00E332FA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обзор самых удивительных и странных зданий в мире.</w:t>
      </w:r>
      <w:r w:rsidR="00225931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«Этот безумный мир», — скажете вы, когда увидите эти </w:t>
      </w:r>
      <w:r w:rsidR="00ED2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странные и даже шокирующие дома</w:t>
      </w:r>
      <w:r w:rsidR="00E41FB8" w:rsidRPr="00E243AE">
        <w:rPr>
          <w:rFonts w:ascii="Times New Roman" w:hAnsi="Times New Roman" w:cs="Times New Roman"/>
          <w:b/>
          <w:bCs/>
          <w:color w:val="263340"/>
          <w:sz w:val="28"/>
          <w:szCs w:val="28"/>
          <w:shd w:val="clear" w:color="auto" w:fill="FFFFFF"/>
        </w:rPr>
        <w:t xml:space="preserve"> </w:t>
      </w:r>
      <w:r w:rsidR="00ED2AA5" w:rsidRPr="00ED2A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(слайд 18).</w:t>
      </w:r>
    </w:p>
    <w:p w:rsidR="009D0FB0" w:rsidRPr="00E243AE" w:rsidRDefault="003A6A5E" w:rsidP="00E243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5</w:t>
      </w:r>
      <w:r w:rsidR="00C15904" w:rsidRPr="00C1590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Основная часть. </w:t>
      </w:r>
      <w:r w:rsidR="00436B52" w:rsidRPr="00E243A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(</w:t>
      </w:r>
      <w:r w:rsidR="00E41FB8" w:rsidRPr="00E243A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Демонстрация </w:t>
      </w:r>
      <w:r w:rsidR="006871E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слайд-шоу «Необычные сооружения»</w:t>
      </w:r>
      <w:r w:rsidR="00436B52" w:rsidRPr="00E243A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)</w:t>
      </w:r>
    </w:p>
    <w:p w:rsidR="00C15904" w:rsidRDefault="00E124CC" w:rsidP="00C15904">
      <w:pPr>
        <w:shd w:val="clear" w:color="auto" w:fill="FFFFFF"/>
        <w:spacing w:before="9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243AE">
        <w:rPr>
          <w:rFonts w:ascii="Times New Roman" w:hAnsi="Times New Roman" w:cs="Times New Roman"/>
          <w:b/>
          <w:bCs/>
          <w:color w:val="263340"/>
          <w:sz w:val="28"/>
          <w:szCs w:val="28"/>
          <w:shd w:val="clear" w:color="auto" w:fill="FFFFFF"/>
        </w:rPr>
        <w:t> </w:t>
      </w:r>
      <w:r w:rsidR="00E332FA" w:rsidRPr="00E243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Материал для комментариев.</w:t>
      </w:r>
    </w:p>
    <w:p w:rsidR="00875CDD" w:rsidRPr="001E7D60" w:rsidRDefault="00436B52" w:rsidP="00C15904">
      <w:pPr>
        <w:shd w:val="clear" w:color="auto" w:fill="FFFFFF"/>
        <w:spacing w:before="9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9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(Слайд </w:t>
      </w:r>
      <w:r w:rsidR="00ED2AA5">
        <w:rPr>
          <w:rFonts w:ascii="Times New Roman" w:hAnsi="Times New Roman" w:cs="Times New Roman"/>
          <w:b/>
          <w:color w:val="000000"/>
          <w:sz w:val="28"/>
          <w:szCs w:val="28"/>
        </w:rPr>
        <w:t>19</w:t>
      </w:r>
      <w:r w:rsidRPr="00C15904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875CDD" w:rsidRPr="00E243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ACE" w:rsidRPr="00D15ACE">
        <w:rPr>
          <w:rFonts w:ascii="Times New Roman" w:hAnsi="Times New Roman" w:cs="Times New Roman"/>
          <w:color w:val="000000"/>
          <w:sz w:val="28"/>
          <w:szCs w:val="28"/>
        </w:rPr>
        <w:t>Удивительный и загадочный остров Кижи — это место, которое стало настоящим символом мастерства и таланта зодчих русского Севера. Сегодня здесь находится музей-заповедник, включенный в Перечень объектов всемирного культурного наследия ЮНЕСКО.</w:t>
      </w:r>
      <w:r w:rsidR="00D15A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ACE" w:rsidRPr="00D15ACE">
        <w:rPr>
          <w:rFonts w:ascii="Times New Roman" w:hAnsi="Times New Roman" w:cs="Times New Roman"/>
          <w:color w:val="000000"/>
          <w:sz w:val="28"/>
          <w:szCs w:val="28"/>
        </w:rPr>
        <w:t xml:space="preserve">38-метровая Преображенская церковь </w:t>
      </w:r>
      <w:r w:rsidR="00D15ACE">
        <w:rPr>
          <w:rFonts w:ascii="Times New Roman" w:hAnsi="Times New Roman" w:cs="Times New Roman"/>
          <w:color w:val="000000"/>
          <w:sz w:val="28"/>
          <w:szCs w:val="28"/>
        </w:rPr>
        <w:t xml:space="preserve">— главный памятник острова Кижи. </w:t>
      </w:r>
      <w:r w:rsidR="00D15ACE" w:rsidRPr="00D15ACE">
        <w:rPr>
          <w:rFonts w:ascii="Times New Roman" w:hAnsi="Times New Roman" w:cs="Times New Roman"/>
          <w:color w:val="000000"/>
          <w:sz w:val="28"/>
          <w:szCs w:val="28"/>
        </w:rPr>
        <w:t xml:space="preserve">Полностью деревянная постройка, </w:t>
      </w:r>
      <w:r w:rsidR="00D15ACE">
        <w:rPr>
          <w:rFonts w:ascii="Times New Roman" w:hAnsi="Times New Roman" w:cs="Times New Roman"/>
          <w:color w:val="000000"/>
          <w:sz w:val="28"/>
          <w:szCs w:val="28"/>
        </w:rPr>
        <w:t>с 22 куполами, придающими ей</w:t>
      </w:r>
      <w:r w:rsidR="00D15ACE" w:rsidRPr="00D15ACE">
        <w:rPr>
          <w:rFonts w:ascii="Times New Roman" w:hAnsi="Times New Roman" w:cs="Times New Roman"/>
          <w:color w:val="000000"/>
          <w:sz w:val="28"/>
          <w:szCs w:val="28"/>
        </w:rPr>
        <w:t xml:space="preserve"> вид царского терема из русской волшебной сказки, </w:t>
      </w:r>
      <w:r w:rsidR="00D15ACE">
        <w:rPr>
          <w:rFonts w:ascii="Times New Roman" w:hAnsi="Times New Roman" w:cs="Times New Roman"/>
          <w:color w:val="000000"/>
          <w:sz w:val="28"/>
          <w:szCs w:val="28"/>
        </w:rPr>
        <w:t>была построена в 1714 году</w:t>
      </w:r>
      <w:r w:rsidR="00D15ACE" w:rsidRPr="00D15AC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86EFD" w:rsidRPr="00586EFD">
        <w:rPr>
          <w:rFonts w:ascii="Times New Roman" w:hAnsi="Times New Roman" w:cs="Times New Roman"/>
          <w:color w:val="000000"/>
          <w:sz w:val="28"/>
          <w:szCs w:val="28"/>
        </w:rPr>
        <w:t xml:space="preserve">Считается, что церкви острова </w:t>
      </w:r>
      <w:r w:rsidR="00586EFD" w:rsidRPr="00586E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построены без единого гвоздя. Это утверждение верно лишь отчасти — при возведении стен и башен гвозди действительно не использовались, а вот при покрытии куполов осиновыми чешуйками они все-таки применялись.</w:t>
      </w:r>
    </w:p>
    <w:p w:rsidR="005A12B3" w:rsidRDefault="00ED2AA5" w:rsidP="00C1590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 20</w:t>
      </w:r>
      <w:r w:rsidR="00436B52" w:rsidRPr="00C15904">
        <w:rPr>
          <w:b/>
          <w:color w:val="000000"/>
          <w:sz w:val="28"/>
          <w:szCs w:val="28"/>
        </w:rPr>
        <w:t>)</w:t>
      </w:r>
      <w:r w:rsidR="005A12B3" w:rsidRPr="005A12B3">
        <w:t xml:space="preserve"> </w:t>
      </w:r>
      <w:r w:rsidR="005A12B3" w:rsidRPr="00FA0EAD">
        <w:rPr>
          <w:sz w:val="28"/>
          <w:szCs w:val="28"/>
        </w:rPr>
        <w:t xml:space="preserve">Здание Министерства иностранных дел — одна из семи построенных «сталинских высоток» в Москве. Его построили в 1948—1953 годах. </w:t>
      </w:r>
      <w:r w:rsidR="005A12B3" w:rsidRPr="00FA0EAD">
        <w:rPr>
          <w:color w:val="000000"/>
          <w:sz w:val="28"/>
          <w:szCs w:val="28"/>
        </w:rPr>
        <w:t>Центральная часть здания состоит из 27 этажей, её высота — 172 метра. Для облицовки фасадов использовались керамические блоки и красный гранит</w:t>
      </w:r>
      <w:r w:rsidR="00FA0EAD" w:rsidRPr="00FA0EAD">
        <w:rPr>
          <w:color w:val="000000"/>
          <w:sz w:val="28"/>
          <w:szCs w:val="28"/>
        </w:rPr>
        <w:t>. На главном фасаде, на высоте 114 метров, установлен герб СССР, который смонтирован из железобетона и занимает площадь 144 м².</w:t>
      </w:r>
    </w:p>
    <w:p w:rsidR="00CE5DF8" w:rsidRDefault="00ED2AA5" w:rsidP="00CE5DF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2"/>
          <w:sz w:val="23"/>
          <w:szCs w:val="23"/>
          <w:shd w:val="clear" w:color="auto" w:fill="FFFFFF"/>
        </w:rPr>
      </w:pPr>
      <w:r>
        <w:rPr>
          <w:b/>
          <w:color w:val="000000"/>
          <w:sz w:val="28"/>
          <w:szCs w:val="28"/>
        </w:rPr>
        <w:t>(Слайд 21</w:t>
      </w:r>
      <w:r w:rsidR="00436B52" w:rsidRPr="00C15904">
        <w:rPr>
          <w:b/>
          <w:color w:val="000000"/>
          <w:sz w:val="28"/>
          <w:szCs w:val="28"/>
        </w:rPr>
        <w:t>)</w:t>
      </w:r>
      <w:r w:rsidR="00223063" w:rsidRPr="00223063">
        <w:rPr>
          <w:rFonts w:ascii="Arial" w:hAnsi="Arial" w:cs="Arial"/>
          <w:color w:val="666666"/>
          <w:spacing w:val="2"/>
          <w:sz w:val="23"/>
          <w:szCs w:val="23"/>
          <w:shd w:val="clear" w:color="auto" w:fill="FFFFFF"/>
        </w:rPr>
        <w:t xml:space="preserve"> </w:t>
      </w:r>
      <w:r w:rsidR="00223063" w:rsidRPr="00CE5DF8">
        <w:rPr>
          <w:spacing w:val="2"/>
          <w:sz w:val="28"/>
          <w:szCs w:val="28"/>
          <w:shd w:val="clear" w:color="auto" w:fill="FFFFFF"/>
        </w:rPr>
        <w:t>Екатерининский дворец в Санкт-Петербурге еще величают Большим Царскосельским или Большим Екатерининским дворцом. Многие годы он служил официальной резиденцией (летней) трех монархов России – Екатерины ІІ, Екатерины І и Елизаветы Петровны.</w:t>
      </w:r>
      <w:r w:rsidR="00223063" w:rsidRPr="00CE5DF8">
        <w:rPr>
          <w:sz w:val="28"/>
          <w:szCs w:val="28"/>
        </w:rPr>
        <w:t xml:space="preserve"> </w:t>
      </w:r>
      <w:r w:rsidR="006D123E" w:rsidRPr="00CE5DF8">
        <w:rPr>
          <w:spacing w:val="2"/>
          <w:sz w:val="28"/>
          <w:szCs w:val="28"/>
          <w:shd w:val="clear" w:color="auto" w:fill="FFFFFF"/>
        </w:rPr>
        <w:t>Строительством и оформлением дворца Екатерины в Санкт-Петербурге в разное время занимались самые разные зодчие. Но именно Растрелли создал парадные залы для проведения приемов. Главной их особенностью стало богатое декорирование золотом.</w:t>
      </w:r>
      <w:r w:rsidR="006D123E" w:rsidRPr="00CE5DF8">
        <w:rPr>
          <w:sz w:val="28"/>
          <w:szCs w:val="28"/>
        </w:rPr>
        <w:t xml:space="preserve"> </w:t>
      </w:r>
      <w:r w:rsidR="006D123E" w:rsidRPr="00CE5DF8">
        <w:rPr>
          <w:spacing w:val="2"/>
          <w:sz w:val="28"/>
          <w:szCs w:val="28"/>
          <w:shd w:val="clear" w:color="auto" w:fill="FFFFFF"/>
        </w:rPr>
        <w:t>Строительство было завершено в 1724 году, в честь чего был организован праздник.</w:t>
      </w:r>
      <w:r w:rsidR="006D123E" w:rsidRPr="00CE5DF8">
        <w:rPr>
          <w:rFonts w:ascii="Arial" w:hAnsi="Arial" w:cs="Arial"/>
          <w:spacing w:val="2"/>
          <w:sz w:val="23"/>
          <w:szCs w:val="23"/>
          <w:shd w:val="clear" w:color="auto" w:fill="FFFFFF"/>
        </w:rPr>
        <w:t xml:space="preserve"> </w:t>
      </w:r>
    </w:p>
    <w:p w:rsidR="00A600FD" w:rsidRPr="00CE5DF8" w:rsidRDefault="00CE5DF8" w:rsidP="00CE5DF8">
      <w:pPr>
        <w:pStyle w:val="a3"/>
        <w:shd w:val="clear" w:color="auto" w:fill="FFFFFF"/>
        <w:spacing w:before="0" w:beforeAutospacing="0" w:after="0" w:afterAutospacing="0"/>
        <w:jc w:val="both"/>
        <w:rPr>
          <w:color w:val="3A4047"/>
          <w:sz w:val="28"/>
          <w:szCs w:val="28"/>
        </w:rPr>
      </w:pPr>
      <w:r w:rsidRPr="001E7D60">
        <w:rPr>
          <w:b/>
          <w:color w:val="000000"/>
          <w:sz w:val="28"/>
          <w:szCs w:val="28"/>
        </w:rPr>
        <w:t xml:space="preserve"> </w:t>
      </w:r>
      <w:r w:rsidR="001E7D60" w:rsidRPr="001E7D60">
        <w:rPr>
          <w:b/>
          <w:color w:val="000000"/>
          <w:sz w:val="28"/>
          <w:szCs w:val="28"/>
        </w:rPr>
        <w:t>(Слайд 22)</w:t>
      </w:r>
      <w:r w:rsidR="001E7D60" w:rsidRPr="001E7D60">
        <w:rPr>
          <w:color w:val="000000"/>
          <w:sz w:val="28"/>
          <w:szCs w:val="28"/>
        </w:rPr>
        <w:t xml:space="preserve"> </w:t>
      </w:r>
      <w:r w:rsidR="00A600FD">
        <w:rPr>
          <w:color w:val="000000"/>
          <w:sz w:val="28"/>
          <w:szCs w:val="28"/>
        </w:rPr>
        <w:t>М</w:t>
      </w:r>
      <w:r w:rsidR="00ED2AA5" w:rsidRPr="00ED2AA5">
        <w:rPr>
          <w:color w:val="000000"/>
          <w:sz w:val="28"/>
          <w:szCs w:val="28"/>
        </w:rPr>
        <w:t>узей</w:t>
      </w:r>
      <w:r w:rsidR="00A600FD">
        <w:rPr>
          <w:color w:val="000000"/>
          <w:sz w:val="28"/>
          <w:szCs w:val="28"/>
        </w:rPr>
        <w:t>-заповедник в Краснодаре</w:t>
      </w:r>
      <w:r w:rsidR="00ED2AA5" w:rsidRPr="00ED2AA5">
        <w:rPr>
          <w:color w:val="000000"/>
          <w:sz w:val="28"/>
          <w:szCs w:val="28"/>
        </w:rPr>
        <w:t>. Он был основан еще в конце 18 века, знамениты</w:t>
      </w:r>
      <w:r w:rsidR="00A600FD">
        <w:rPr>
          <w:color w:val="000000"/>
          <w:sz w:val="28"/>
          <w:szCs w:val="28"/>
        </w:rPr>
        <w:t xml:space="preserve">м этнографом Кавказа </w:t>
      </w:r>
      <w:proofErr w:type="spellStart"/>
      <w:r w:rsidR="00A600FD">
        <w:rPr>
          <w:color w:val="000000"/>
          <w:sz w:val="28"/>
          <w:szCs w:val="28"/>
        </w:rPr>
        <w:t>Фелицыным</w:t>
      </w:r>
      <w:proofErr w:type="spellEnd"/>
      <w:r w:rsidR="00A600FD">
        <w:rPr>
          <w:color w:val="000000"/>
          <w:sz w:val="28"/>
          <w:szCs w:val="28"/>
        </w:rPr>
        <w:t xml:space="preserve">. </w:t>
      </w:r>
      <w:r w:rsidR="00ED2AA5" w:rsidRPr="00ED2AA5">
        <w:rPr>
          <w:color w:val="000000"/>
          <w:sz w:val="28"/>
          <w:szCs w:val="28"/>
        </w:rPr>
        <w:t xml:space="preserve">Сейчас это одно из крупнейших культурных представительств </w:t>
      </w:r>
      <w:proofErr w:type="gramStart"/>
      <w:r w:rsidR="00ED2AA5" w:rsidRPr="00ED2AA5">
        <w:rPr>
          <w:color w:val="000000"/>
          <w:sz w:val="28"/>
          <w:szCs w:val="28"/>
        </w:rPr>
        <w:t>Северо-Кавказского</w:t>
      </w:r>
      <w:proofErr w:type="gramEnd"/>
      <w:r w:rsidR="00ED2AA5" w:rsidRPr="00ED2AA5">
        <w:rPr>
          <w:color w:val="000000"/>
          <w:sz w:val="28"/>
          <w:szCs w:val="28"/>
        </w:rPr>
        <w:t xml:space="preserve"> региона. Люди могут в любой момент посетить выставку, чтобы ознакомиться с этнографией гордого восточного народа. Здесь хранится более 400 тысяч экспонатов народной культуры.</w:t>
      </w:r>
      <w:r w:rsidR="00A600FD">
        <w:rPr>
          <w:color w:val="000000"/>
          <w:sz w:val="28"/>
          <w:szCs w:val="28"/>
        </w:rPr>
        <w:t xml:space="preserve"> </w:t>
      </w:r>
    </w:p>
    <w:p w:rsidR="002223C4" w:rsidRDefault="001E7D60" w:rsidP="00C159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2AA5">
        <w:rPr>
          <w:rFonts w:ascii="Times New Roman" w:hAnsi="Times New Roman" w:cs="Times New Roman"/>
          <w:b/>
          <w:color w:val="000000"/>
          <w:sz w:val="28"/>
          <w:szCs w:val="28"/>
        </w:rPr>
        <w:t>(Слайд 23</w:t>
      </w:r>
      <w:r w:rsidR="00436B52" w:rsidRPr="00C15904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CE5D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5DF8" w:rsidRPr="00CE5DF8">
        <w:rPr>
          <w:rFonts w:ascii="Times New Roman" w:hAnsi="Times New Roman" w:cs="Times New Roman"/>
          <w:color w:val="000000"/>
          <w:sz w:val="28"/>
          <w:szCs w:val="28"/>
        </w:rPr>
        <w:t>Фонтан «Самсон» и Большой каскад в Санкт-Петербурге, установлен в 1714-1724 гг. Большой каскад — самое грандиозное фонтанное сооружение в Петергофе в частности и одно из выдающихся сооружений в мире. Выполнен по задумке Петра I. Смотреть на него можно долго. Чего там только нет! Каскад украшают 225 скульптур из бронзы, свинца и мрамора, среди которых 37 статуй, 16 ваз, 29 барельефов, гермы, кронштейны, маскароны, бюсты, дельфины, львы, лягушки и так далее.</w:t>
      </w:r>
    </w:p>
    <w:p w:rsidR="00B904C0" w:rsidRPr="00E243AE" w:rsidRDefault="00B904C0" w:rsidP="00C159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4C0">
        <w:rPr>
          <w:rFonts w:ascii="Times New Roman" w:hAnsi="Times New Roman" w:cs="Times New Roman"/>
          <w:b/>
          <w:sz w:val="28"/>
          <w:szCs w:val="28"/>
        </w:rPr>
        <w:t>(Слайд 24)</w:t>
      </w:r>
      <w:r w:rsidRPr="00B904C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B904C0">
        <w:rPr>
          <w:rFonts w:ascii="Times New Roman" w:hAnsi="Times New Roman" w:cs="Times New Roman"/>
          <w:sz w:val="28"/>
          <w:szCs w:val="28"/>
        </w:rPr>
        <w:t>Краснод</w:t>
      </w:r>
      <w:r>
        <w:rPr>
          <w:rFonts w:ascii="Times New Roman" w:hAnsi="Times New Roman" w:cs="Times New Roman"/>
          <w:sz w:val="28"/>
          <w:szCs w:val="28"/>
        </w:rPr>
        <w:t>а́р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904C0">
        <w:rPr>
          <w:rFonts w:ascii="Times New Roman" w:hAnsi="Times New Roman" w:cs="Times New Roman"/>
          <w:sz w:val="28"/>
          <w:szCs w:val="28"/>
        </w:rPr>
        <w:t>—</w:t>
      </w:r>
      <w:proofErr w:type="gramEnd"/>
      <w:r w:rsidRPr="00B904C0">
        <w:rPr>
          <w:rFonts w:ascii="Times New Roman" w:hAnsi="Times New Roman" w:cs="Times New Roman"/>
          <w:sz w:val="28"/>
          <w:szCs w:val="28"/>
        </w:rPr>
        <w:t xml:space="preserve"> футбольный стадион одноимённого клуба в городе Краснодаре.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4C0">
        <w:rPr>
          <w:rFonts w:ascii="Times New Roman" w:hAnsi="Times New Roman" w:cs="Times New Roman"/>
          <w:sz w:val="28"/>
          <w:szCs w:val="28"/>
        </w:rPr>
        <w:t>Стадион полностью построен на деньги Сергея Галицкого, бывшего владельца крупнейшей сет</w:t>
      </w:r>
      <w:r>
        <w:rPr>
          <w:rFonts w:ascii="Times New Roman" w:hAnsi="Times New Roman" w:cs="Times New Roman"/>
          <w:sz w:val="28"/>
          <w:szCs w:val="28"/>
        </w:rPr>
        <w:t>и магазинов в России «Магнит»</w:t>
      </w:r>
      <w:r w:rsidRPr="00B904C0">
        <w:rPr>
          <w:rFonts w:ascii="Times New Roman" w:hAnsi="Times New Roman" w:cs="Times New Roman"/>
          <w:sz w:val="28"/>
          <w:szCs w:val="28"/>
        </w:rPr>
        <w:t>. По некоторым оценкам, стоимость строительства сост</w:t>
      </w:r>
      <w:r>
        <w:rPr>
          <w:rFonts w:ascii="Times New Roman" w:hAnsi="Times New Roman" w:cs="Times New Roman"/>
          <w:sz w:val="28"/>
          <w:szCs w:val="28"/>
        </w:rPr>
        <w:t>авляет около 400 млн долларов</w:t>
      </w:r>
      <w:r w:rsidRPr="00B904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4C0">
        <w:rPr>
          <w:rFonts w:ascii="Times New Roman" w:hAnsi="Times New Roman" w:cs="Times New Roman"/>
          <w:sz w:val="28"/>
          <w:szCs w:val="28"/>
        </w:rPr>
        <w:t>Строительство нового стадиона ФК «Краснодар» было начато в апреле 2013 года, завершено в сентябре 2016 года. Вместимость чаши спортивного</w:t>
      </w:r>
      <w:r>
        <w:rPr>
          <w:rFonts w:ascii="Times New Roman" w:hAnsi="Times New Roman" w:cs="Times New Roman"/>
          <w:sz w:val="28"/>
          <w:szCs w:val="28"/>
        </w:rPr>
        <w:t xml:space="preserve"> объекта составляет 35 179 мест. </w:t>
      </w:r>
      <w:r w:rsidRPr="00B904C0">
        <w:rPr>
          <w:rFonts w:ascii="Times New Roman" w:hAnsi="Times New Roman" w:cs="Times New Roman"/>
          <w:sz w:val="28"/>
          <w:szCs w:val="28"/>
        </w:rPr>
        <w:t>Технические возможности стадиона позволяют проводить на нём матчи любых турниров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23C4" w:rsidRDefault="00B904C0" w:rsidP="00C15904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</w:pPr>
      <w:r w:rsidRPr="00CE5DF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="00CE5DF8" w:rsidRPr="00CE5DF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(Слайд 25)</w:t>
      </w:r>
      <w:r w:rsidR="00CE5DF8" w:rsidRPr="00CE5DF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Отель Парус — знаменитый и роскошный в Дубае отель «</w:t>
      </w:r>
      <w:proofErr w:type="spellStart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Бурдж</w:t>
      </w:r>
      <w:proofErr w:type="spellEnd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аль-Араб», стоящий на искусственном острове. Здание знаменитого отеля изготовлено из уникального материала, который в дневное время светится белизной, а вечером превращается в экран, на котором показывают световое шоу. На крыше </w:t>
      </w:r>
      <w:proofErr w:type="spellStart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Бурдж</w:t>
      </w:r>
      <w:proofErr w:type="spellEnd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аль-Араб установлена площадка для посадки вертолетов. Высота </w:t>
      </w:r>
      <w:proofErr w:type="spellStart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Burj</w:t>
      </w:r>
      <w:proofErr w:type="spellEnd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Al</w:t>
      </w:r>
      <w:proofErr w:type="spellEnd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Arab</w:t>
      </w:r>
      <w:proofErr w:type="spellEnd"/>
      <w:r w:rsidR="00827F55" w:rsidRPr="00827F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составляет 321 метр.</w:t>
      </w:r>
    </w:p>
    <w:p w:rsidR="00CE5DF8" w:rsidRPr="00E243AE" w:rsidRDefault="00CE5DF8" w:rsidP="00C15904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CE5DF8">
        <w:rPr>
          <w:rStyle w:val="a4"/>
          <w:rFonts w:ascii="Times New Roman" w:hAnsi="Times New Roman" w:cs="Times New Roman"/>
          <w:bCs w:val="0"/>
          <w:sz w:val="28"/>
          <w:szCs w:val="28"/>
        </w:rPr>
        <w:lastRenderedPageBreak/>
        <w:t>(Слайд 26)</w:t>
      </w:r>
      <w:r w:rsidRPr="00CE5DF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27F55" w:rsidRPr="00827F5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Музей современного искусства находится в бразильском городе </w:t>
      </w:r>
      <w:proofErr w:type="spellStart"/>
      <w:r w:rsidR="00827F55" w:rsidRPr="00827F5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Нитерой</w:t>
      </w:r>
      <w:proofErr w:type="spellEnd"/>
      <w:r w:rsidR="00827F55" w:rsidRPr="00827F5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и является одной из основных местных достопримечательностей. Здание выглядит как неопознанный космический объект, прибывший из неизведанных миров. Построили его в 1996 г. Высота здания 16 метров.</w:t>
      </w:r>
    </w:p>
    <w:p w:rsidR="002223C4" w:rsidRPr="00E243AE" w:rsidRDefault="00ED2AA5" w:rsidP="00C1590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 27</w:t>
      </w:r>
      <w:r w:rsidR="00436B52" w:rsidRPr="00C15904">
        <w:rPr>
          <w:b/>
          <w:color w:val="000000"/>
          <w:sz w:val="28"/>
          <w:szCs w:val="28"/>
        </w:rPr>
        <w:t>)</w:t>
      </w:r>
      <w:r w:rsidR="00436B52" w:rsidRPr="00E243AE">
        <w:rPr>
          <w:color w:val="000000"/>
          <w:sz w:val="28"/>
          <w:szCs w:val="28"/>
        </w:rPr>
        <w:t xml:space="preserve"> </w:t>
      </w:r>
      <w:r w:rsidR="00827F55" w:rsidRPr="00827F55">
        <w:rPr>
          <w:color w:val="000000"/>
          <w:sz w:val="28"/>
          <w:szCs w:val="28"/>
        </w:rPr>
        <w:t>Высота 160 метров делает небоскреб в Абу Даби одним из самых высоких зданий города. В нем 35 этажей. Но самое главное — "</w:t>
      </w:r>
      <w:proofErr w:type="spellStart"/>
      <w:r w:rsidR="00827F55" w:rsidRPr="00827F55">
        <w:rPr>
          <w:color w:val="000000"/>
          <w:sz w:val="28"/>
          <w:szCs w:val="28"/>
        </w:rPr>
        <w:t>Capital</w:t>
      </w:r>
      <w:proofErr w:type="spellEnd"/>
      <w:r w:rsidR="00827F55" w:rsidRPr="00827F55">
        <w:rPr>
          <w:color w:val="000000"/>
          <w:sz w:val="28"/>
          <w:szCs w:val="28"/>
        </w:rPr>
        <w:t xml:space="preserve"> </w:t>
      </w:r>
      <w:proofErr w:type="spellStart"/>
      <w:r w:rsidR="00827F55" w:rsidRPr="00827F55">
        <w:rPr>
          <w:color w:val="000000"/>
          <w:sz w:val="28"/>
          <w:szCs w:val="28"/>
        </w:rPr>
        <w:t>Gate</w:t>
      </w:r>
      <w:proofErr w:type="spellEnd"/>
      <w:r w:rsidR="00827F55" w:rsidRPr="00827F55">
        <w:rPr>
          <w:color w:val="000000"/>
          <w:sz w:val="28"/>
          <w:szCs w:val="28"/>
        </w:rPr>
        <w:t>" вошел в "Книгу рекордов Гиннесса" как здание с самым большим углом наклона в мире. Он составляет 18 градусов. Второе название небоскреба — "Падающая башня Абу Даби".</w:t>
      </w:r>
    </w:p>
    <w:p w:rsidR="002223C4" w:rsidRPr="00E243AE" w:rsidRDefault="00ED2AA5" w:rsidP="00CE5D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 28</w:t>
      </w:r>
      <w:r w:rsidR="00436B52" w:rsidRPr="00C15904">
        <w:rPr>
          <w:b/>
          <w:color w:val="000000"/>
          <w:sz w:val="28"/>
          <w:szCs w:val="28"/>
        </w:rPr>
        <w:t>)</w:t>
      </w:r>
      <w:r w:rsidR="00436B52" w:rsidRPr="00E243AE">
        <w:rPr>
          <w:color w:val="000000"/>
          <w:sz w:val="28"/>
          <w:szCs w:val="28"/>
        </w:rPr>
        <w:t xml:space="preserve"> </w:t>
      </w:r>
      <w:r w:rsidR="00827F55" w:rsidRPr="00827F55">
        <w:rPr>
          <w:color w:val="000000"/>
          <w:sz w:val="28"/>
          <w:szCs w:val="28"/>
        </w:rPr>
        <w:t xml:space="preserve">Что вы скажете о скульптуре, сооруженной в далеком 1958 году? Это одна из главных достопримечательностей Брюсселя и настоящий символ города под названием </w:t>
      </w:r>
      <w:proofErr w:type="spellStart"/>
      <w:r w:rsidR="00827F55" w:rsidRPr="00827F55">
        <w:rPr>
          <w:color w:val="000000"/>
          <w:sz w:val="28"/>
          <w:szCs w:val="28"/>
        </w:rPr>
        <w:t>Атомиум</w:t>
      </w:r>
      <w:proofErr w:type="spellEnd"/>
      <w:r w:rsidR="00827F55" w:rsidRPr="00827F55">
        <w:rPr>
          <w:color w:val="000000"/>
          <w:sz w:val="28"/>
          <w:szCs w:val="28"/>
        </w:rPr>
        <w:t xml:space="preserve">. Он был спроектирован архитектором Андре </w:t>
      </w:r>
      <w:proofErr w:type="spellStart"/>
      <w:r w:rsidR="00827F55" w:rsidRPr="00827F55">
        <w:rPr>
          <w:color w:val="000000"/>
          <w:sz w:val="28"/>
          <w:szCs w:val="28"/>
        </w:rPr>
        <w:t>Ватеркейном</w:t>
      </w:r>
      <w:proofErr w:type="spellEnd"/>
      <w:r w:rsidR="00827F55" w:rsidRPr="00827F55">
        <w:rPr>
          <w:color w:val="000000"/>
          <w:sz w:val="28"/>
          <w:szCs w:val="28"/>
        </w:rPr>
        <w:t xml:space="preserve"> как символ атомного века и мирного использования атомной энергии. Величественная скульптура представляет собой огромную модель кристалла железа. Изначально сооружение было покрыто алюминием, а после капитального ремонта в 2006 году - прочной и долговечной, сверкающей на солнце стальной оболочкой. Высота </w:t>
      </w:r>
      <w:proofErr w:type="spellStart"/>
      <w:r w:rsidR="00827F55" w:rsidRPr="00827F55">
        <w:rPr>
          <w:color w:val="000000"/>
          <w:sz w:val="28"/>
          <w:szCs w:val="28"/>
        </w:rPr>
        <w:t>Атомиума</w:t>
      </w:r>
      <w:proofErr w:type="spellEnd"/>
      <w:r w:rsidR="00827F55" w:rsidRPr="00827F55">
        <w:rPr>
          <w:color w:val="000000"/>
          <w:sz w:val="28"/>
          <w:szCs w:val="28"/>
        </w:rPr>
        <w:t xml:space="preserve"> составляет 102 метра, вес - около 2400 тонн. Внутри находится лифт, ресторан и обзорная платформа.</w:t>
      </w:r>
    </w:p>
    <w:p w:rsidR="002223C4" w:rsidRPr="00E243AE" w:rsidRDefault="00ED2AA5" w:rsidP="00C159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(Слайд 29)</w:t>
      </w:r>
      <w:r w:rsidR="002223C4" w:rsidRPr="00E24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27F55" w:rsidRPr="00827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Торговый центр в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Сопоте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привлекает не только покупателей, но и тысячи туристов. А всё благодаря необычному внешнему виду ‒ никаких прямых линий и углов. Кривой дом построили в 2004 году архитекторы фирмы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Szotyńscy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&amp;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Zaleski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Здесь расположились небольшие магазинчики, кафе и ресторанчики. Торговый центр занимает первый этаж, а на втором находятся офисы.</w:t>
      </w:r>
    </w:p>
    <w:p w:rsidR="00827F55" w:rsidRDefault="00ED2AA5" w:rsidP="00827F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(Слайд 30</w:t>
      </w:r>
      <w:r w:rsidR="00436B52" w:rsidRPr="00C15904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827F55" w:rsidRPr="00827F55">
        <w:t xml:space="preserve"> </w:t>
      </w:r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Современный общественно-развлекательный центр в Севилье Метрополь Парасоль уже называют культовым местом в Испании. Материалы, использованные для возведения общественного центра, привели оригинальное здание в Книгу рекордов Гиннеса, притом дважды – Метрополь Парасоль оказался крупнейшей в мире конструкцией из дерева, а огромное количество сверхпрочного клея для скрепления материалов сделали его самым большим сооружением </w:t>
      </w:r>
      <w:proofErr w:type="gram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на клею</w:t>
      </w:r>
      <w:proofErr w:type="gram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32FA" w:rsidRPr="00827F55" w:rsidRDefault="00C15904" w:rsidP="00827F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7F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(Слайд </w:t>
      </w:r>
      <w:r w:rsidR="00ED2AA5" w:rsidRPr="00827F55">
        <w:rPr>
          <w:rFonts w:ascii="Times New Roman" w:hAnsi="Times New Roman" w:cs="Times New Roman"/>
          <w:b/>
          <w:color w:val="000000"/>
          <w:sz w:val="28"/>
          <w:szCs w:val="28"/>
        </w:rPr>
        <w:t>31</w:t>
      </w:r>
      <w:r w:rsidR="00436B52" w:rsidRPr="00827F55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436B52" w:rsidRPr="00E243AE">
        <w:rPr>
          <w:color w:val="000000"/>
          <w:sz w:val="28"/>
          <w:szCs w:val="28"/>
        </w:rPr>
        <w:t xml:space="preserve"> </w:t>
      </w:r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Отель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Sheraton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Huzhou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Hot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Spring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Resort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 в Китае на озере Тайху выглядит весьма оригинально в виде подковы, возвышающейся над водой. За экстравагантный вид туристы называют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Sheraton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Huzhou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 подковой, но и «Пончиком», «Бубликом», а порой и «Лунным отелем</w:t>
      </w:r>
      <w:r w:rsidR="00827F5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В самом отеле имеются рестораны,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спа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-салон с фитнес-центром, открытый и закрытый бассейн. </w:t>
      </w:r>
      <w:proofErr w:type="spellStart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>Хучжоу</w:t>
      </w:r>
      <w:proofErr w:type="spellEnd"/>
      <w:r w:rsidR="00827F55" w:rsidRPr="00827F55">
        <w:rPr>
          <w:rFonts w:ascii="Times New Roman" w:hAnsi="Times New Roman" w:cs="Times New Roman"/>
          <w:color w:val="000000"/>
          <w:sz w:val="28"/>
          <w:szCs w:val="28"/>
        </w:rPr>
        <w:t xml:space="preserve"> имеет 27 этажей. Под водой находится ещё два этажа.</w:t>
      </w:r>
    </w:p>
    <w:p w:rsidR="002223C4" w:rsidRPr="00E243AE" w:rsidRDefault="00ED2AA5" w:rsidP="00C159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>(Слайд 32</w:t>
      </w:r>
      <w:r w:rsidR="00436B52" w:rsidRPr="00C15904">
        <w:rPr>
          <w:b/>
          <w:color w:val="000000"/>
          <w:sz w:val="28"/>
          <w:szCs w:val="28"/>
        </w:rPr>
        <w:t>)</w:t>
      </w:r>
      <w:r w:rsidR="00436B52" w:rsidRPr="00E243AE">
        <w:rPr>
          <w:color w:val="000000"/>
          <w:sz w:val="28"/>
          <w:szCs w:val="28"/>
        </w:rPr>
        <w:t xml:space="preserve"> </w:t>
      </w:r>
      <w:r w:rsidR="00827F55" w:rsidRPr="00827F55">
        <w:rPr>
          <w:color w:val="000000"/>
          <w:sz w:val="28"/>
          <w:szCs w:val="28"/>
        </w:rPr>
        <w:t xml:space="preserve">Посреди озера в городе </w:t>
      </w:r>
      <w:proofErr w:type="spellStart"/>
      <w:r w:rsidR="00827F55" w:rsidRPr="00827F55">
        <w:rPr>
          <w:color w:val="000000"/>
          <w:sz w:val="28"/>
          <w:szCs w:val="28"/>
        </w:rPr>
        <w:t>Чанчжоу</w:t>
      </w:r>
      <w:proofErr w:type="spellEnd"/>
      <w:r w:rsidR="00827F55" w:rsidRPr="00827F55">
        <w:rPr>
          <w:color w:val="000000"/>
          <w:sz w:val="28"/>
          <w:szCs w:val="28"/>
        </w:rPr>
        <w:t xml:space="preserve"> (Китай) не так давно "выросло" воздушное здание в форме лотоса. Архитектор хотел, чтобы его творение могло в любую погоду и любое время года поднимать окружающим настроение, поэтому здание выглядит так красочно. Внутри "лотоса" расположено муниципальное учреждение.</w:t>
      </w:r>
    </w:p>
    <w:p w:rsidR="009D0FB0" w:rsidRPr="00E243AE" w:rsidRDefault="00ED2AA5" w:rsidP="00C1590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 33</w:t>
      </w:r>
      <w:r w:rsidR="00436B52" w:rsidRPr="00C15904">
        <w:rPr>
          <w:b/>
          <w:color w:val="000000"/>
          <w:sz w:val="28"/>
          <w:szCs w:val="28"/>
        </w:rPr>
        <w:t>)</w:t>
      </w:r>
      <w:r w:rsidR="009D0FB0" w:rsidRPr="00E243A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125E6" w:rsidRPr="00E243AE" w:rsidRDefault="00436B52" w:rsidP="00C1590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bookmarkStart w:id="0" w:name="_GoBack"/>
      <w:bookmarkEnd w:id="0"/>
      <w:r w:rsidRPr="00E243A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r w:rsidR="00CD11A1" w:rsidRPr="00E243A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Эти сооружения</w:t>
      </w:r>
      <w:r w:rsidR="00260231" w:rsidRPr="00E243A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без преувеличения можно н</w:t>
      </w:r>
      <w:r w:rsidR="00A125E6" w:rsidRPr="00E243A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азвать произведением искусства, которое не оставляе</w:t>
      </w:r>
      <w:r w:rsidR="00260231" w:rsidRPr="00E243A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т никого равнодушным</w:t>
      </w:r>
      <w:r w:rsidR="00A125E6" w:rsidRPr="00E243A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 w:rsidR="00244B2C" w:rsidRPr="00E243A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Вы согласны со мной?</w:t>
      </w:r>
    </w:p>
    <w:p w:rsidR="001A1234" w:rsidRDefault="004E09C9" w:rsidP="00C1590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 </w:t>
      </w:r>
      <w:r w:rsidR="00244B2C" w:rsidRPr="00E243AE">
        <w:rPr>
          <w:color w:val="000000"/>
          <w:sz w:val="28"/>
          <w:szCs w:val="28"/>
          <w:shd w:val="clear" w:color="auto" w:fill="FFFFFF"/>
        </w:rPr>
        <w:t xml:space="preserve">Современная архитектура поражает наше воображение. Взглянув на некоторые здания и сооружения, которые-то и зданиями назвать сложно, просто диву даешься, как </w:t>
      </w:r>
      <w:r w:rsidR="00C15904">
        <w:rPr>
          <w:color w:val="000000"/>
          <w:sz w:val="28"/>
          <w:szCs w:val="28"/>
          <w:shd w:val="clear" w:color="auto" w:fill="FFFFFF"/>
        </w:rPr>
        <w:t>в них могут жить и работать</w:t>
      </w:r>
      <w:r>
        <w:rPr>
          <w:color w:val="000000"/>
          <w:sz w:val="28"/>
          <w:szCs w:val="28"/>
          <w:shd w:val="clear" w:color="auto" w:fill="FFFFFF"/>
        </w:rPr>
        <w:t xml:space="preserve"> люди</w:t>
      </w:r>
      <w:r w:rsidR="00244B2C" w:rsidRPr="00E243AE">
        <w:rPr>
          <w:color w:val="000000"/>
          <w:sz w:val="28"/>
          <w:szCs w:val="28"/>
          <w:shd w:val="clear" w:color="auto" w:fill="FFFFFF"/>
        </w:rPr>
        <w:t>?  Все дело в том, что проектировали эти здания талантливые архитекторы с безграничной фантазией, цель которых создать среди миллионов домов, такой, который выделялся бы во всем мире</w:t>
      </w:r>
      <w:r w:rsidR="00436B52" w:rsidRPr="00E243AE">
        <w:rPr>
          <w:color w:val="000000"/>
          <w:sz w:val="28"/>
          <w:szCs w:val="28"/>
          <w:shd w:val="clear" w:color="auto" w:fill="FFFFFF"/>
        </w:rPr>
        <w:t>.</w:t>
      </w:r>
      <w:r w:rsidR="001A123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244B2C" w:rsidRPr="00E243AE" w:rsidRDefault="00244B2C" w:rsidP="001A123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E243AE">
        <w:rPr>
          <w:rFonts w:eastAsiaTheme="minorHAnsi"/>
          <w:sz w:val="28"/>
          <w:szCs w:val="28"/>
          <w:shd w:val="clear" w:color="auto" w:fill="FFFFFF"/>
          <w:lang w:eastAsia="en-US"/>
        </w:rPr>
        <w:t>-</w:t>
      </w:r>
      <w:r w:rsidR="00436B52" w:rsidRPr="00E243A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Pr="00E243AE">
        <w:rPr>
          <w:rFonts w:eastAsiaTheme="minorHAnsi"/>
          <w:sz w:val="28"/>
          <w:szCs w:val="28"/>
          <w:shd w:val="clear" w:color="auto" w:fill="FFFFFF"/>
          <w:lang w:eastAsia="en-US"/>
        </w:rPr>
        <w:t>Какое сооружение вас поразило больше всего и почему? (</w:t>
      </w:r>
      <w:r w:rsidRPr="00E243AE">
        <w:rPr>
          <w:rFonts w:eastAsiaTheme="minorHAnsi"/>
          <w:i/>
          <w:sz w:val="28"/>
          <w:szCs w:val="28"/>
          <w:shd w:val="clear" w:color="auto" w:fill="FFFFFF"/>
          <w:lang w:eastAsia="en-US"/>
        </w:rPr>
        <w:t>Ответы детей</w:t>
      </w:r>
      <w:r w:rsidRPr="00E243AE">
        <w:rPr>
          <w:rFonts w:eastAsiaTheme="minorHAnsi"/>
          <w:sz w:val="28"/>
          <w:szCs w:val="28"/>
          <w:shd w:val="clear" w:color="auto" w:fill="FFFFFF"/>
          <w:lang w:eastAsia="en-US"/>
        </w:rPr>
        <w:t>)</w:t>
      </w:r>
    </w:p>
    <w:p w:rsidR="00A125E6" w:rsidRPr="00E243AE" w:rsidRDefault="00A125E6" w:rsidP="001A12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243AE">
        <w:rPr>
          <w:sz w:val="28"/>
          <w:szCs w:val="28"/>
          <w:shd w:val="clear" w:color="auto" w:fill="FFFFFF"/>
        </w:rPr>
        <w:t>Очень часто</w:t>
      </w:r>
      <w:r w:rsidR="00CD11A1" w:rsidRPr="00E243AE">
        <w:rPr>
          <w:sz w:val="28"/>
          <w:szCs w:val="28"/>
          <w:shd w:val="clear" w:color="auto" w:fill="FFFFFF"/>
        </w:rPr>
        <w:t xml:space="preserve"> архитектурная карьера начинается </w:t>
      </w:r>
      <w:r w:rsidR="00F90023" w:rsidRPr="00E243AE">
        <w:rPr>
          <w:sz w:val="28"/>
          <w:szCs w:val="28"/>
          <w:shd w:val="clear" w:color="auto" w:fill="FFFFFF"/>
        </w:rPr>
        <w:t xml:space="preserve">с детства, </w:t>
      </w:r>
      <w:r w:rsidR="00CD11A1" w:rsidRPr="00E243AE">
        <w:rPr>
          <w:sz w:val="28"/>
          <w:szCs w:val="28"/>
          <w:shd w:val="clear" w:color="auto" w:fill="FFFFFF"/>
        </w:rPr>
        <w:t xml:space="preserve">с таких игрушек, как деревянные блоки или </w:t>
      </w:r>
      <w:r w:rsidR="00F90023" w:rsidRPr="00E243AE">
        <w:rPr>
          <w:sz w:val="28"/>
          <w:szCs w:val="28"/>
          <w:shd w:val="clear" w:color="auto" w:fill="FFFFFF"/>
        </w:rPr>
        <w:t>конструктор</w:t>
      </w:r>
      <w:r w:rsidR="00BA06A2" w:rsidRPr="00E243AE">
        <w:rPr>
          <w:sz w:val="28"/>
          <w:szCs w:val="28"/>
          <w:shd w:val="clear" w:color="auto" w:fill="FFFFFF"/>
        </w:rPr>
        <w:t xml:space="preserve"> LEGO (слайд 34</w:t>
      </w:r>
      <w:r w:rsidRPr="00E243AE">
        <w:rPr>
          <w:sz w:val="28"/>
          <w:szCs w:val="28"/>
          <w:shd w:val="clear" w:color="auto" w:fill="FFFFFF"/>
        </w:rPr>
        <w:t>)</w:t>
      </w:r>
      <w:r w:rsidR="001A1234">
        <w:rPr>
          <w:sz w:val="28"/>
          <w:szCs w:val="28"/>
          <w:shd w:val="clear" w:color="auto" w:fill="FFFFFF"/>
        </w:rPr>
        <w:t>.</w:t>
      </w:r>
    </w:p>
    <w:p w:rsidR="00CD11A1" w:rsidRPr="00E243AE" w:rsidRDefault="00E02DFF" w:rsidP="001A12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243AE">
        <w:rPr>
          <w:sz w:val="28"/>
          <w:szCs w:val="28"/>
          <w:shd w:val="clear" w:color="auto" w:fill="FFFFFF"/>
        </w:rPr>
        <w:t xml:space="preserve">В последние годы </w:t>
      </w:r>
      <w:r w:rsidR="00CD11A1" w:rsidRPr="00E243AE">
        <w:rPr>
          <w:sz w:val="28"/>
          <w:szCs w:val="28"/>
          <w:shd w:val="clear" w:color="auto" w:fill="FFFFFF"/>
        </w:rPr>
        <w:t xml:space="preserve">появился новый соперник, вдохновляющий молодых </w:t>
      </w:r>
      <w:r w:rsidRPr="00E243AE">
        <w:rPr>
          <w:sz w:val="28"/>
          <w:szCs w:val="28"/>
          <w:shd w:val="clear" w:color="auto" w:fill="FFFFFF"/>
        </w:rPr>
        <w:t>архитекторов</w:t>
      </w:r>
      <w:r w:rsidR="00CD11A1" w:rsidRPr="00E243AE">
        <w:rPr>
          <w:sz w:val="28"/>
          <w:szCs w:val="28"/>
          <w:shd w:val="clear" w:color="auto" w:fill="FFFFFF"/>
        </w:rPr>
        <w:t xml:space="preserve">: </w:t>
      </w:r>
      <w:proofErr w:type="spellStart"/>
      <w:r w:rsidR="00CD11A1" w:rsidRPr="00E243AE">
        <w:rPr>
          <w:sz w:val="28"/>
          <w:szCs w:val="28"/>
          <w:shd w:val="clear" w:color="auto" w:fill="FFFFFF"/>
        </w:rPr>
        <w:t>Minecraft</w:t>
      </w:r>
      <w:proofErr w:type="spellEnd"/>
      <w:r w:rsidR="00CD11A1" w:rsidRPr="00E243AE">
        <w:rPr>
          <w:sz w:val="28"/>
          <w:szCs w:val="28"/>
          <w:shd w:val="clear" w:color="auto" w:fill="FFFFFF"/>
        </w:rPr>
        <w:t xml:space="preserve">. </w:t>
      </w:r>
      <w:r w:rsidRPr="00E243AE">
        <w:rPr>
          <w:sz w:val="28"/>
          <w:szCs w:val="28"/>
          <w:shd w:val="clear" w:color="auto" w:fill="FFFFFF"/>
        </w:rPr>
        <w:t>В 2009 году</w:t>
      </w:r>
      <w:r w:rsidR="00CD11A1" w:rsidRPr="00E243AE">
        <w:rPr>
          <w:sz w:val="28"/>
          <w:szCs w:val="28"/>
          <w:shd w:val="clear" w:color="auto" w:fill="FFFFFF"/>
        </w:rPr>
        <w:t xml:space="preserve"> </w:t>
      </w:r>
      <w:r w:rsidR="001A1234">
        <w:rPr>
          <w:sz w:val="28"/>
          <w:szCs w:val="28"/>
          <w:shd w:val="clear" w:color="auto" w:fill="FFFFFF"/>
        </w:rPr>
        <w:t>эта видеоигра</w:t>
      </w:r>
      <w:r w:rsidRPr="00E243AE">
        <w:rPr>
          <w:sz w:val="28"/>
          <w:szCs w:val="28"/>
          <w:shd w:val="clear" w:color="auto" w:fill="FFFFFF"/>
        </w:rPr>
        <w:t xml:space="preserve"> стала </w:t>
      </w:r>
      <w:r w:rsidR="00CD11A1" w:rsidRPr="00E243AE">
        <w:rPr>
          <w:sz w:val="28"/>
          <w:szCs w:val="28"/>
          <w:shd w:val="clear" w:color="auto" w:fill="FFFFFF"/>
        </w:rPr>
        <w:t>одной из самых популярных в мире</w:t>
      </w:r>
      <w:r w:rsidRPr="00E243AE">
        <w:rPr>
          <w:sz w:val="28"/>
          <w:szCs w:val="28"/>
          <w:shd w:val="clear" w:color="auto" w:fill="FFFFFF"/>
        </w:rPr>
        <w:t xml:space="preserve"> (слайд</w:t>
      </w:r>
      <w:r w:rsidR="00BA06A2" w:rsidRPr="00E243AE">
        <w:rPr>
          <w:sz w:val="28"/>
          <w:szCs w:val="28"/>
          <w:shd w:val="clear" w:color="auto" w:fill="FFFFFF"/>
        </w:rPr>
        <w:t xml:space="preserve"> 35</w:t>
      </w:r>
      <w:r w:rsidRPr="00E243AE">
        <w:rPr>
          <w:sz w:val="28"/>
          <w:szCs w:val="28"/>
          <w:shd w:val="clear" w:color="auto" w:fill="FFFFFF"/>
        </w:rPr>
        <w:t>)</w:t>
      </w:r>
      <w:r w:rsidR="001A1234">
        <w:rPr>
          <w:sz w:val="28"/>
          <w:szCs w:val="28"/>
          <w:shd w:val="clear" w:color="auto" w:fill="FFFFFF"/>
        </w:rPr>
        <w:t>.</w:t>
      </w:r>
    </w:p>
    <w:p w:rsidR="00E02DFF" w:rsidRPr="00E243AE" w:rsidRDefault="001367D5" w:rsidP="001A12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243AE">
        <w:rPr>
          <w:sz w:val="28"/>
          <w:szCs w:val="28"/>
          <w:shd w:val="clear" w:color="auto" w:fill="FFFFFF"/>
        </w:rPr>
        <w:t>-</w:t>
      </w:r>
      <w:r w:rsidR="00D861B3">
        <w:rPr>
          <w:sz w:val="28"/>
          <w:szCs w:val="28"/>
          <w:shd w:val="clear" w:color="auto" w:fill="FFFFFF"/>
        </w:rPr>
        <w:t xml:space="preserve"> </w:t>
      </w:r>
      <w:r w:rsidR="006871EA">
        <w:rPr>
          <w:sz w:val="28"/>
          <w:szCs w:val="28"/>
          <w:shd w:val="clear" w:color="auto" w:fill="FFFFFF"/>
        </w:rPr>
        <w:t>Подни</w:t>
      </w:r>
      <w:r w:rsidR="00E02DFF" w:rsidRPr="00E243AE">
        <w:rPr>
          <w:sz w:val="28"/>
          <w:szCs w:val="28"/>
          <w:shd w:val="clear" w:color="auto" w:fill="FFFFFF"/>
        </w:rPr>
        <w:t>мите руки те, кто уже знаком с этой игрой.</w:t>
      </w:r>
      <w:r w:rsidR="00F90023" w:rsidRPr="00E243AE">
        <w:rPr>
          <w:sz w:val="28"/>
          <w:szCs w:val="28"/>
          <w:shd w:val="clear" w:color="auto" w:fill="FFFFFF"/>
        </w:rPr>
        <w:t xml:space="preserve"> </w:t>
      </w:r>
    </w:p>
    <w:p w:rsidR="00E332FA" w:rsidRPr="00E243AE" w:rsidRDefault="004E09C9" w:rsidP="001A12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</w:t>
      </w:r>
      <w:proofErr w:type="spellStart"/>
      <w:r w:rsidR="00CD11A1" w:rsidRPr="00E243AE">
        <w:rPr>
          <w:sz w:val="28"/>
          <w:szCs w:val="28"/>
          <w:shd w:val="clear" w:color="auto" w:fill="FFFFFF"/>
        </w:rPr>
        <w:t>Minecraft</w:t>
      </w:r>
      <w:proofErr w:type="spellEnd"/>
      <w:r w:rsidR="00CD11A1" w:rsidRPr="00E243AE">
        <w:rPr>
          <w:sz w:val="28"/>
          <w:szCs w:val="28"/>
          <w:shd w:val="clear" w:color="auto" w:fill="FFFFFF"/>
        </w:rPr>
        <w:t xml:space="preserve"> позволяет пользователям строить дома, города, подземные бункеры и целые виртуальные миры, используя 3D кубы, которы</w:t>
      </w:r>
      <w:r w:rsidR="002D3902" w:rsidRPr="00E243AE">
        <w:rPr>
          <w:sz w:val="28"/>
          <w:szCs w:val="28"/>
          <w:shd w:val="clear" w:color="auto" w:fill="FFFFFF"/>
        </w:rPr>
        <w:t>е представляют разные материалы (слайд 36).</w:t>
      </w:r>
      <w:r w:rsidR="00CD11A1" w:rsidRPr="00E243AE">
        <w:rPr>
          <w:sz w:val="28"/>
          <w:szCs w:val="28"/>
          <w:shd w:val="clear" w:color="auto" w:fill="FFFFFF"/>
        </w:rPr>
        <w:t xml:space="preserve"> </w:t>
      </w:r>
      <w:r w:rsidR="002F5FF0" w:rsidRPr="00E243AE">
        <w:rPr>
          <w:sz w:val="28"/>
          <w:szCs w:val="28"/>
          <w:shd w:val="clear" w:color="auto" w:fill="FFFFFF"/>
        </w:rPr>
        <w:t xml:space="preserve">Помимо своих собственных фантастических миров, </w:t>
      </w:r>
      <w:r w:rsidR="00CD11A1" w:rsidRPr="00E243AE">
        <w:rPr>
          <w:sz w:val="28"/>
          <w:szCs w:val="28"/>
          <w:shd w:val="clear" w:color="auto" w:fill="FFFFFF"/>
        </w:rPr>
        <w:t xml:space="preserve">пользователи </w:t>
      </w:r>
      <w:proofErr w:type="spellStart"/>
      <w:r w:rsidR="00CD11A1" w:rsidRPr="00E243AE">
        <w:rPr>
          <w:sz w:val="28"/>
          <w:szCs w:val="28"/>
          <w:shd w:val="clear" w:color="auto" w:fill="FFFFFF"/>
        </w:rPr>
        <w:t>Minecraft</w:t>
      </w:r>
      <w:proofErr w:type="spellEnd"/>
      <w:r w:rsidR="00CD11A1" w:rsidRPr="00E243AE">
        <w:rPr>
          <w:sz w:val="28"/>
          <w:szCs w:val="28"/>
          <w:shd w:val="clear" w:color="auto" w:fill="FFFFFF"/>
        </w:rPr>
        <w:t xml:space="preserve"> </w:t>
      </w:r>
      <w:r w:rsidR="00472A5F" w:rsidRPr="00E243AE">
        <w:rPr>
          <w:sz w:val="28"/>
          <w:szCs w:val="28"/>
          <w:shd w:val="clear" w:color="auto" w:fill="FFFFFF"/>
        </w:rPr>
        <w:t>создали</w:t>
      </w:r>
      <w:r w:rsidR="00CD11A1" w:rsidRPr="00E243AE">
        <w:rPr>
          <w:sz w:val="28"/>
          <w:szCs w:val="28"/>
          <w:shd w:val="clear" w:color="auto" w:fill="FFFFFF"/>
        </w:rPr>
        <w:t xml:space="preserve"> почти все известные здания, </w:t>
      </w:r>
      <w:r w:rsidR="00F90023" w:rsidRPr="00E243AE">
        <w:rPr>
          <w:sz w:val="28"/>
          <w:szCs w:val="28"/>
          <w:shd w:val="clear" w:color="auto" w:fill="FFFFFF"/>
        </w:rPr>
        <w:t>например,</w:t>
      </w:r>
      <w:r w:rsidR="005A3671" w:rsidRPr="00E243AE">
        <w:rPr>
          <w:sz w:val="28"/>
          <w:szCs w:val="28"/>
          <w:shd w:val="clear" w:color="auto" w:fill="FFFFFF"/>
        </w:rPr>
        <w:t xml:space="preserve"> Тадж-Махал,</w:t>
      </w:r>
      <w:r w:rsidR="002D3902" w:rsidRPr="00E243AE">
        <w:rPr>
          <w:sz w:val="28"/>
          <w:szCs w:val="28"/>
          <w:shd w:val="clear" w:color="auto" w:fill="FFFFFF"/>
        </w:rPr>
        <w:t xml:space="preserve"> </w:t>
      </w:r>
      <w:proofErr w:type="spellStart"/>
      <w:r w:rsidR="002D3902" w:rsidRPr="00E243AE">
        <w:rPr>
          <w:sz w:val="28"/>
          <w:szCs w:val="28"/>
          <w:shd w:val="clear" w:color="auto" w:fill="FFFFFF"/>
        </w:rPr>
        <w:t>Бурдж</w:t>
      </w:r>
      <w:proofErr w:type="spellEnd"/>
      <w:r w:rsidR="002D3902" w:rsidRPr="00E243AE">
        <w:rPr>
          <w:sz w:val="28"/>
          <w:szCs w:val="28"/>
          <w:shd w:val="clear" w:color="auto" w:fill="FFFFFF"/>
        </w:rPr>
        <w:t xml:space="preserve">-Халифа </w:t>
      </w:r>
      <w:r w:rsidR="00472A5F" w:rsidRPr="00E243AE">
        <w:rPr>
          <w:sz w:val="28"/>
          <w:szCs w:val="28"/>
          <w:shd w:val="clear" w:color="auto" w:fill="FFFFFF"/>
        </w:rPr>
        <w:t>(слайды</w:t>
      </w:r>
      <w:r w:rsidR="00436B52" w:rsidRPr="00E243AE">
        <w:rPr>
          <w:sz w:val="28"/>
          <w:szCs w:val="28"/>
          <w:shd w:val="clear" w:color="auto" w:fill="FFFFFF"/>
        </w:rPr>
        <w:t xml:space="preserve"> 37</w:t>
      </w:r>
      <w:r w:rsidR="002D3902" w:rsidRPr="00E243AE">
        <w:rPr>
          <w:sz w:val="28"/>
          <w:szCs w:val="28"/>
          <w:shd w:val="clear" w:color="auto" w:fill="FFFFFF"/>
        </w:rPr>
        <w:t>, 38</w:t>
      </w:r>
      <w:r w:rsidR="00472A5F" w:rsidRPr="00E243AE">
        <w:rPr>
          <w:sz w:val="28"/>
          <w:szCs w:val="28"/>
          <w:shd w:val="clear" w:color="auto" w:fill="FFFFFF"/>
        </w:rPr>
        <w:t>)</w:t>
      </w:r>
      <w:r w:rsidR="00F90023" w:rsidRPr="00E243AE">
        <w:rPr>
          <w:sz w:val="28"/>
          <w:szCs w:val="28"/>
          <w:shd w:val="clear" w:color="auto" w:fill="FFFFFF"/>
        </w:rPr>
        <w:t>.</w:t>
      </w:r>
      <w:r w:rsidR="002D3902" w:rsidRPr="00E243AE">
        <w:rPr>
          <w:sz w:val="28"/>
          <w:szCs w:val="28"/>
          <w:shd w:val="clear" w:color="auto" w:fill="FFFFFF"/>
        </w:rPr>
        <w:t xml:space="preserve">  </w:t>
      </w:r>
    </w:p>
    <w:p w:rsidR="00E332FA" w:rsidRPr="00E243AE" w:rsidRDefault="003A6A5E" w:rsidP="00E243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6</w:t>
      </w:r>
      <w:r w:rsidR="00E332FA" w:rsidRPr="00E243AE">
        <w:rPr>
          <w:rStyle w:val="a4"/>
          <w:rFonts w:ascii="Times New Roman" w:hAnsi="Times New Roman" w:cs="Times New Roman"/>
          <w:sz w:val="28"/>
          <w:szCs w:val="28"/>
        </w:rPr>
        <w:t>. Заключительная часть </w:t>
      </w:r>
      <w:r w:rsidR="00E332FA" w:rsidRPr="00E243AE">
        <w:rPr>
          <w:rFonts w:ascii="Times New Roman" w:hAnsi="Times New Roman" w:cs="Times New Roman"/>
          <w:sz w:val="28"/>
          <w:szCs w:val="28"/>
        </w:rPr>
        <w:t>(</w:t>
      </w:r>
      <w:r w:rsidR="00E332FA" w:rsidRPr="003A6A5E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 w:rsidR="00E332FA" w:rsidRPr="00E243AE">
        <w:rPr>
          <w:rFonts w:ascii="Times New Roman" w:hAnsi="Times New Roman" w:cs="Times New Roman"/>
          <w:sz w:val="28"/>
          <w:szCs w:val="28"/>
        </w:rPr>
        <w:t>)</w:t>
      </w:r>
    </w:p>
    <w:p w:rsidR="003A6A5E" w:rsidRDefault="00225931" w:rsidP="003A6A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243AE">
        <w:rPr>
          <w:sz w:val="28"/>
          <w:szCs w:val="28"/>
        </w:rPr>
        <w:t xml:space="preserve">- Мы с вами рассмотрели разные архитектурные сооружения, познакомились с их особенностями, узнали много интересного и полезного. </w:t>
      </w:r>
    </w:p>
    <w:p w:rsidR="00225931" w:rsidRPr="00E243AE" w:rsidRDefault="00D861B3" w:rsidP="003A6A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225931" w:rsidRPr="00E243AE">
        <w:rPr>
          <w:sz w:val="28"/>
          <w:szCs w:val="28"/>
        </w:rPr>
        <w:t>то вам больше всего понравилось и запомнилось на этом занятии?</w:t>
      </w:r>
      <w:r w:rsidR="003A6A5E" w:rsidRPr="003A6A5E">
        <w:rPr>
          <w:rStyle w:val="c2"/>
          <w:sz w:val="28"/>
          <w:szCs w:val="28"/>
        </w:rPr>
        <w:t xml:space="preserve"> </w:t>
      </w:r>
      <w:r w:rsidR="003A6A5E" w:rsidRPr="00E243AE">
        <w:rPr>
          <w:rStyle w:val="c2"/>
          <w:sz w:val="28"/>
          <w:szCs w:val="28"/>
        </w:rPr>
        <w:t>(</w:t>
      </w:r>
      <w:r w:rsidR="003A6A5E" w:rsidRPr="003A6A5E">
        <w:rPr>
          <w:rStyle w:val="c2"/>
          <w:i/>
          <w:sz w:val="28"/>
          <w:szCs w:val="28"/>
        </w:rPr>
        <w:t>Ответы детей</w:t>
      </w:r>
      <w:r w:rsidR="003A6A5E" w:rsidRPr="00E243AE">
        <w:rPr>
          <w:rStyle w:val="c2"/>
          <w:sz w:val="28"/>
          <w:szCs w:val="28"/>
        </w:rPr>
        <w:t>).</w:t>
      </w:r>
    </w:p>
    <w:p w:rsidR="00225931" w:rsidRPr="00E243AE" w:rsidRDefault="00225931" w:rsidP="003A6A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243AE">
        <w:rPr>
          <w:rStyle w:val="c2"/>
          <w:sz w:val="28"/>
          <w:szCs w:val="28"/>
        </w:rPr>
        <w:t xml:space="preserve">- </w:t>
      </w:r>
      <w:r w:rsidR="003A6A5E">
        <w:rPr>
          <w:rStyle w:val="c2"/>
          <w:sz w:val="28"/>
          <w:szCs w:val="28"/>
        </w:rPr>
        <w:t xml:space="preserve">  </w:t>
      </w:r>
      <w:r w:rsidRPr="00E243AE">
        <w:rPr>
          <w:rStyle w:val="c2"/>
          <w:sz w:val="28"/>
          <w:szCs w:val="28"/>
        </w:rPr>
        <w:t>Сложна ли профессия – архитектор?</w:t>
      </w:r>
      <w:r w:rsidR="001E1D6B" w:rsidRPr="00E243AE">
        <w:rPr>
          <w:rStyle w:val="c2"/>
          <w:sz w:val="28"/>
          <w:szCs w:val="28"/>
        </w:rPr>
        <w:t xml:space="preserve"> Почему? (</w:t>
      </w:r>
      <w:r w:rsidR="001E1D6B" w:rsidRPr="003A6A5E">
        <w:rPr>
          <w:rStyle w:val="c2"/>
          <w:i/>
          <w:sz w:val="28"/>
          <w:szCs w:val="28"/>
        </w:rPr>
        <w:t>Ответы детей</w:t>
      </w:r>
      <w:r w:rsidR="001E1D6B" w:rsidRPr="00E243AE">
        <w:rPr>
          <w:rStyle w:val="c2"/>
          <w:sz w:val="28"/>
          <w:szCs w:val="28"/>
        </w:rPr>
        <w:t>).</w:t>
      </w:r>
    </w:p>
    <w:p w:rsidR="002D3902" w:rsidRPr="00B0586C" w:rsidRDefault="001A1234" w:rsidP="00B0586C">
      <w:pPr>
        <w:shd w:val="clear" w:color="auto" w:fill="FFFFFF"/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384B"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архитекторы выросли, играя с LEGO, я не сомневаюсь, что следующее поколение сыграет </w:t>
      </w:r>
      <w:proofErr w:type="spellStart"/>
      <w:r w:rsidR="002F384B"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Minecraft</w:t>
      </w:r>
      <w:proofErr w:type="spellEnd"/>
      <w:r w:rsidR="002F384B"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не просто игра, э</w:t>
      </w:r>
      <w:r w:rsidR="002F384B"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4E0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и</w:t>
      </w:r>
      <w:r w:rsidR="002F384B" w:rsidRPr="00E2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 проектирования, в котором вы, ребята, можете проявить свои творческие способности. </w:t>
      </w:r>
      <w:r w:rsidR="00B058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домашнее задание будет таким:</w:t>
      </w:r>
      <w:r w:rsidR="002F384B" w:rsidRPr="00E243A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придумать и построить макет своего архитектурного сооружения, используя конструктор, бумагу, пластик</w:t>
      </w:r>
      <w:r w:rsidR="001367D5" w:rsidRPr="00E243AE">
        <w:rPr>
          <w:rStyle w:val="a4"/>
          <w:rFonts w:ascii="Times New Roman" w:hAnsi="Times New Roman" w:cs="Times New Roman"/>
          <w:b w:val="0"/>
          <w:sz w:val="28"/>
          <w:szCs w:val="28"/>
        </w:rPr>
        <w:t>, дерево</w:t>
      </w:r>
      <w:r w:rsidR="002F384B" w:rsidRPr="00E243A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или </w:t>
      </w:r>
      <w:r w:rsidR="002F384B" w:rsidRPr="00E243AE">
        <w:rPr>
          <w:rFonts w:ascii="Times New Roman" w:hAnsi="Times New Roman" w:cs="Times New Roman"/>
          <w:sz w:val="28"/>
          <w:szCs w:val="28"/>
        </w:rPr>
        <w:t xml:space="preserve"> </w:t>
      </w:r>
      <w:r w:rsidR="00436B52" w:rsidRPr="00E243AE">
        <w:rPr>
          <w:rFonts w:ascii="Times New Roman" w:hAnsi="Times New Roman" w:cs="Times New Roman"/>
          <w:sz w:val="28"/>
          <w:szCs w:val="28"/>
        </w:rPr>
        <w:t xml:space="preserve"> игру </w:t>
      </w:r>
      <w:proofErr w:type="spellStart"/>
      <w:r w:rsidR="002F384B" w:rsidRPr="00E243AE">
        <w:rPr>
          <w:rFonts w:ascii="Times New Roman" w:hAnsi="Times New Roman" w:cs="Times New Roman"/>
          <w:sz w:val="28"/>
          <w:szCs w:val="28"/>
        </w:rPr>
        <w:t>Minecraft</w:t>
      </w:r>
      <w:proofErr w:type="spellEnd"/>
      <w:r w:rsidR="002F384B" w:rsidRPr="00E243AE">
        <w:rPr>
          <w:rFonts w:ascii="Times New Roman" w:hAnsi="Times New Roman" w:cs="Times New Roman"/>
          <w:sz w:val="28"/>
          <w:szCs w:val="28"/>
        </w:rPr>
        <w:t xml:space="preserve">. </w:t>
      </w:r>
      <w:r w:rsidR="001367D5" w:rsidRPr="00E243A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Это может быть дом вашей мечты </w:t>
      </w:r>
      <w:r w:rsidR="002F384B" w:rsidRPr="00E243AE">
        <w:rPr>
          <w:rStyle w:val="a4"/>
          <w:rFonts w:ascii="Times New Roman" w:hAnsi="Times New Roman" w:cs="Times New Roman"/>
          <w:b w:val="0"/>
          <w:sz w:val="28"/>
          <w:szCs w:val="28"/>
        </w:rPr>
        <w:t>или достопримечательность.</w:t>
      </w:r>
      <w:r w:rsidR="00F90023" w:rsidRPr="00E243AE">
        <w:rPr>
          <w:rFonts w:ascii="Times New Roman" w:hAnsi="Times New Roman" w:cs="Times New Roman"/>
          <w:sz w:val="28"/>
          <w:szCs w:val="28"/>
        </w:rPr>
        <w:t xml:space="preserve"> Все зависит от вашего воображения.</w:t>
      </w:r>
      <w:r w:rsidR="002F384B" w:rsidRPr="00E243A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586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На следующем классном часе мы организуем выставку ваших работ. </w:t>
      </w:r>
      <w:r w:rsidR="00B0586C" w:rsidRPr="00E243A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Может быть среди вас </w:t>
      </w:r>
      <w:r w:rsidR="00B0586C">
        <w:rPr>
          <w:rStyle w:val="a4"/>
          <w:rFonts w:ascii="Times New Roman" w:hAnsi="Times New Roman" w:cs="Times New Roman"/>
          <w:b w:val="0"/>
          <w:sz w:val="28"/>
          <w:szCs w:val="28"/>
        </w:rPr>
        <w:t>растёт</w:t>
      </w:r>
      <w:r w:rsidR="00B0586C" w:rsidRPr="00E243A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будущий гениальный архитектор.</w:t>
      </w:r>
    </w:p>
    <w:p w:rsidR="001A1234" w:rsidRPr="00E243AE" w:rsidRDefault="001A1234" w:rsidP="00C20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-</w:t>
      </w:r>
      <w:r w:rsidR="003A6A5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Наше занятие завершат стихотворения, которые приготовили для нас ребята.</w:t>
      </w:r>
    </w:p>
    <w:p w:rsidR="003A6A5E" w:rsidRDefault="002D3902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BAA" w:rsidRPr="00C20BAA">
        <w:rPr>
          <w:rFonts w:ascii="Times New Roman" w:hAnsi="Times New Roman" w:cs="Times New Roman"/>
          <w:b/>
          <w:sz w:val="28"/>
          <w:szCs w:val="28"/>
        </w:rPr>
        <w:t>Ученик 1.</w:t>
      </w:r>
      <w:r w:rsidR="00C20B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BAA" w:rsidRP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Торжественно звучит - "Архитектура"!</w:t>
      </w:r>
    </w:p>
    <w:p w:rsidR="00C20BAA" w:rsidRP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изящно и легко.</w:t>
      </w:r>
    </w:p>
    <w:p w:rsidR="00C20BAA" w:rsidRPr="00C20BAA" w:rsidRDefault="003A6A5E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 слове этом будто </w:t>
      </w:r>
      <w:r w:rsidR="00C20BAA" w:rsidRPr="00C20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его структура,</w:t>
      </w:r>
    </w:p>
    <w:p w:rsidR="003A6A5E" w:rsidRDefault="00C20BAA" w:rsidP="003A6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Как-будто камни сложены звено в </w:t>
      </w:r>
      <w:proofErr w:type="gramStart"/>
      <w:r w:rsidRPr="00C20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звено!</w:t>
      </w:r>
      <w:r w:rsidR="002D3902" w:rsidRPr="00C20BAA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A6A5E">
        <w:rPr>
          <w:rFonts w:ascii="Times New Roman" w:hAnsi="Times New Roman" w:cs="Times New Roman"/>
          <w:b/>
          <w:sz w:val="28"/>
          <w:szCs w:val="28"/>
        </w:rPr>
        <w:t>Ученик</w:t>
      </w:r>
      <w:proofErr w:type="gramEnd"/>
      <w:r w:rsidRPr="003A6A5E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3A6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BAA" w:rsidRPr="003A6A5E" w:rsidRDefault="00C20BAA" w:rsidP="003A6A5E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</w:pPr>
      <w:r w:rsidRPr="003A6A5E">
        <w:rPr>
          <w:rFonts w:ascii="Times New Roman" w:hAnsi="Times New Roman" w:cs="Times New Roman"/>
          <w:sz w:val="28"/>
          <w:szCs w:val="28"/>
        </w:rPr>
        <w:t>Есть на земле творенья дивные –</w:t>
      </w:r>
    </w:p>
    <w:p w:rsidR="00C20BAA" w:rsidRDefault="00C20BAA" w:rsidP="00C20BA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Соборы, здания старинные,</w:t>
      </w:r>
    </w:p>
    <w:p w:rsidR="00C20BAA" w:rsidRDefault="00C20BAA" w:rsidP="00C20BA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Есть и творения волшебные –</w:t>
      </w:r>
    </w:p>
    <w:p w:rsidR="00C20BAA" w:rsidRPr="00C20BAA" w:rsidRDefault="00C20BAA" w:rsidP="00C20BA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>Строенья, зданья современные.</w:t>
      </w:r>
    </w:p>
    <w:p w:rsidR="00C20BAA" w:rsidRPr="00C20BAA" w:rsidRDefault="00C20BAA" w:rsidP="00C20BA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C20BAA">
        <w:rPr>
          <w:rFonts w:ascii="Times New Roman" w:hAnsi="Times New Roman" w:cs="Times New Roman"/>
          <w:b/>
          <w:sz w:val="28"/>
          <w:szCs w:val="28"/>
        </w:rPr>
        <w:t>Ученик 3.</w:t>
      </w:r>
      <w:r w:rsidRPr="00C20BAA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</w:p>
    <w:p w:rsid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Архитекторы –</w:t>
      </w:r>
    </w:p>
    <w:p w:rsid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Творцы, </w:t>
      </w:r>
    </w:p>
    <w:p w:rsid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Строят царские</w:t>
      </w:r>
    </w:p>
    <w:p w:rsid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Дворцы!</w:t>
      </w:r>
    </w:p>
    <w:p w:rsid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мосты, </w:t>
      </w:r>
    </w:p>
    <w:p w:rsid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города,</w:t>
      </w:r>
    </w:p>
    <w:p w:rsid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просто –</w:t>
      </w:r>
    </w:p>
    <w:p w:rsidR="00C20BAA" w:rsidRP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Красота!</w:t>
      </w:r>
    </w:p>
    <w:p w:rsidR="005227DF" w:rsidRPr="00C20BAA" w:rsidRDefault="00C20BAA" w:rsidP="00C2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BA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1E1D6B" w:rsidRPr="00C20BAA">
        <w:rPr>
          <w:rStyle w:val="a4"/>
          <w:rFonts w:ascii="Times New Roman" w:hAnsi="Times New Roman" w:cs="Times New Roman"/>
          <w:b w:val="0"/>
          <w:sz w:val="28"/>
          <w:szCs w:val="28"/>
        </w:rPr>
        <w:t>Благодарю за внимание.</w:t>
      </w:r>
      <w:r w:rsidR="00956B95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956B95" w:rsidRPr="00956B95">
        <w:rPr>
          <w:rStyle w:val="c2"/>
          <w:rFonts w:ascii="Times New Roman" w:hAnsi="Times New Roman" w:cs="Times New Roman"/>
          <w:sz w:val="28"/>
          <w:szCs w:val="28"/>
        </w:rPr>
        <w:t>Творческих вам успехов!</w:t>
      </w:r>
    </w:p>
    <w:p w:rsidR="00C20BAA" w:rsidRDefault="00C20BAA" w:rsidP="005227DF">
      <w:pPr>
        <w:pStyle w:val="a3"/>
        <w:shd w:val="clear" w:color="auto" w:fill="FFFFFF"/>
        <w:spacing w:before="0" w:beforeAutospacing="0" w:after="135" w:afterAutospacing="0"/>
        <w:jc w:val="center"/>
        <w:rPr>
          <w:sz w:val="28"/>
          <w:szCs w:val="28"/>
          <w:shd w:val="clear" w:color="auto" w:fill="F5F5F5"/>
        </w:rPr>
      </w:pPr>
    </w:p>
    <w:p w:rsidR="00C7276A" w:rsidRDefault="00C7276A" w:rsidP="005227DF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7276A" w:rsidRDefault="00C7276A" w:rsidP="005227DF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A44085" w:rsidRPr="000C4586" w:rsidRDefault="00A44085" w:rsidP="00C20BAA">
      <w:pPr>
        <w:rPr>
          <w:lang w:eastAsia="ru-RU"/>
        </w:rPr>
      </w:pPr>
    </w:p>
    <w:p w:rsidR="00C20BAA" w:rsidRPr="00A44085" w:rsidRDefault="00C20BAA" w:rsidP="00C20BAA">
      <w:pPr>
        <w:rPr>
          <w:lang w:eastAsia="ru-RU"/>
        </w:rPr>
      </w:pPr>
    </w:p>
    <w:p w:rsidR="009A0805" w:rsidRPr="00A44085" w:rsidRDefault="009A0805" w:rsidP="00C20BAA">
      <w:pPr>
        <w:jc w:val="center"/>
        <w:rPr>
          <w:lang w:eastAsia="ru-RU"/>
        </w:rPr>
      </w:pPr>
    </w:p>
    <w:sectPr w:rsidR="009A0805" w:rsidRPr="00A44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A12F2"/>
    <w:multiLevelType w:val="hybridMultilevel"/>
    <w:tmpl w:val="C04E2218"/>
    <w:lvl w:ilvl="0" w:tplc="9D149946">
      <w:start w:val="1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244B049F"/>
    <w:multiLevelType w:val="multilevel"/>
    <w:tmpl w:val="09DA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DF7CBA"/>
    <w:multiLevelType w:val="hybridMultilevel"/>
    <w:tmpl w:val="691237A8"/>
    <w:lvl w:ilvl="0" w:tplc="E7E6FC2A"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 w15:restartNumberingAfterBreak="0">
    <w:nsid w:val="4747299F"/>
    <w:multiLevelType w:val="hybridMultilevel"/>
    <w:tmpl w:val="D98EBDAE"/>
    <w:lvl w:ilvl="0" w:tplc="F65606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01174"/>
    <w:multiLevelType w:val="multilevel"/>
    <w:tmpl w:val="778A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4E4904"/>
    <w:multiLevelType w:val="hybridMultilevel"/>
    <w:tmpl w:val="534299D0"/>
    <w:lvl w:ilvl="0" w:tplc="F5AEDA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D3F"/>
    <w:rsid w:val="00030C68"/>
    <w:rsid w:val="000A39E4"/>
    <w:rsid w:val="000B7019"/>
    <w:rsid w:val="000C4586"/>
    <w:rsid w:val="000E6FA4"/>
    <w:rsid w:val="00101841"/>
    <w:rsid w:val="001367D5"/>
    <w:rsid w:val="001606C3"/>
    <w:rsid w:val="00186F84"/>
    <w:rsid w:val="001A1234"/>
    <w:rsid w:val="001E1D6B"/>
    <w:rsid w:val="001E5E94"/>
    <w:rsid w:val="001E7D60"/>
    <w:rsid w:val="002223C4"/>
    <w:rsid w:val="00223063"/>
    <w:rsid w:val="00225931"/>
    <w:rsid w:val="00230B56"/>
    <w:rsid w:val="00232746"/>
    <w:rsid w:val="00244B2C"/>
    <w:rsid w:val="00260231"/>
    <w:rsid w:val="00273D8B"/>
    <w:rsid w:val="002B257F"/>
    <w:rsid w:val="002D121F"/>
    <w:rsid w:val="002D3902"/>
    <w:rsid w:val="002E1063"/>
    <w:rsid w:val="002F0D96"/>
    <w:rsid w:val="002F18C6"/>
    <w:rsid w:val="002F384B"/>
    <w:rsid w:val="002F5FF0"/>
    <w:rsid w:val="002F77FA"/>
    <w:rsid w:val="003A2104"/>
    <w:rsid w:val="003A6A5E"/>
    <w:rsid w:val="003B7F72"/>
    <w:rsid w:val="003C2E69"/>
    <w:rsid w:val="003D5E57"/>
    <w:rsid w:val="003E5B0F"/>
    <w:rsid w:val="003F7BEC"/>
    <w:rsid w:val="00432323"/>
    <w:rsid w:val="00436B52"/>
    <w:rsid w:val="00472A5F"/>
    <w:rsid w:val="004E09C9"/>
    <w:rsid w:val="005227DF"/>
    <w:rsid w:val="00586EFD"/>
    <w:rsid w:val="005A12B3"/>
    <w:rsid w:val="005A3671"/>
    <w:rsid w:val="005F3B09"/>
    <w:rsid w:val="006276BE"/>
    <w:rsid w:val="00664605"/>
    <w:rsid w:val="006871EA"/>
    <w:rsid w:val="00694706"/>
    <w:rsid w:val="006D123E"/>
    <w:rsid w:val="007831C6"/>
    <w:rsid w:val="007844D0"/>
    <w:rsid w:val="007D3481"/>
    <w:rsid w:val="00827F55"/>
    <w:rsid w:val="00873D2B"/>
    <w:rsid w:val="00875CDD"/>
    <w:rsid w:val="008F5D57"/>
    <w:rsid w:val="00950DBF"/>
    <w:rsid w:val="00956B95"/>
    <w:rsid w:val="00985D25"/>
    <w:rsid w:val="00993243"/>
    <w:rsid w:val="00995F24"/>
    <w:rsid w:val="009972A9"/>
    <w:rsid w:val="009A0805"/>
    <w:rsid w:val="009A0DAA"/>
    <w:rsid w:val="009D0FB0"/>
    <w:rsid w:val="00A125E6"/>
    <w:rsid w:val="00A44085"/>
    <w:rsid w:val="00A600FD"/>
    <w:rsid w:val="00A97A63"/>
    <w:rsid w:val="00AA1F3D"/>
    <w:rsid w:val="00AD4A67"/>
    <w:rsid w:val="00AE47A0"/>
    <w:rsid w:val="00B0586C"/>
    <w:rsid w:val="00B15521"/>
    <w:rsid w:val="00B55D46"/>
    <w:rsid w:val="00B64B64"/>
    <w:rsid w:val="00B8527F"/>
    <w:rsid w:val="00B904C0"/>
    <w:rsid w:val="00B956A0"/>
    <w:rsid w:val="00BA06A2"/>
    <w:rsid w:val="00BC7109"/>
    <w:rsid w:val="00BD3691"/>
    <w:rsid w:val="00C04C3E"/>
    <w:rsid w:val="00C15904"/>
    <w:rsid w:val="00C20BAA"/>
    <w:rsid w:val="00C6149C"/>
    <w:rsid w:val="00C7276A"/>
    <w:rsid w:val="00C74442"/>
    <w:rsid w:val="00CA7D49"/>
    <w:rsid w:val="00CD11A1"/>
    <w:rsid w:val="00CE5DF8"/>
    <w:rsid w:val="00CF0D89"/>
    <w:rsid w:val="00CF3EE6"/>
    <w:rsid w:val="00D15ACE"/>
    <w:rsid w:val="00D20B6D"/>
    <w:rsid w:val="00D46C77"/>
    <w:rsid w:val="00D834B4"/>
    <w:rsid w:val="00D861B3"/>
    <w:rsid w:val="00DC6D3F"/>
    <w:rsid w:val="00DD3B97"/>
    <w:rsid w:val="00DE5FDC"/>
    <w:rsid w:val="00DF2395"/>
    <w:rsid w:val="00E02DFF"/>
    <w:rsid w:val="00E03FB4"/>
    <w:rsid w:val="00E124CC"/>
    <w:rsid w:val="00E243AE"/>
    <w:rsid w:val="00E332FA"/>
    <w:rsid w:val="00E41FB8"/>
    <w:rsid w:val="00E60455"/>
    <w:rsid w:val="00ED2AA5"/>
    <w:rsid w:val="00F67EBB"/>
    <w:rsid w:val="00F82599"/>
    <w:rsid w:val="00F90023"/>
    <w:rsid w:val="00FA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545AC-624F-450C-8523-28D7C69C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D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4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32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2323"/>
  </w:style>
  <w:style w:type="paragraph" w:customStyle="1" w:styleId="c0">
    <w:name w:val="c0"/>
    <w:basedOn w:val="a"/>
    <w:rsid w:val="00432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32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3232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2323"/>
    <w:rPr>
      <w:rFonts w:ascii="Consolas" w:hAnsi="Consolas"/>
      <w:sz w:val="20"/>
      <w:szCs w:val="20"/>
    </w:rPr>
  </w:style>
  <w:style w:type="character" w:customStyle="1" w:styleId="c5">
    <w:name w:val="c5"/>
    <w:basedOn w:val="a0"/>
    <w:rsid w:val="00101841"/>
  </w:style>
  <w:style w:type="paragraph" w:customStyle="1" w:styleId="c3">
    <w:name w:val="c3"/>
    <w:basedOn w:val="a"/>
    <w:rsid w:val="00101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5D25"/>
    <w:rPr>
      <w:b/>
      <w:bCs/>
    </w:rPr>
  </w:style>
  <w:style w:type="character" w:styleId="a5">
    <w:name w:val="Hyperlink"/>
    <w:basedOn w:val="a0"/>
    <w:uiPriority w:val="99"/>
    <w:semiHidden/>
    <w:unhideWhenUsed/>
    <w:rsid w:val="00BD3691"/>
    <w:rPr>
      <w:color w:val="0000FF"/>
      <w:u w:val="single"/>
    </w:rPr>
  </w:style>
  <w:style w:type="character" w:styleId="a6">
    <w:name w:val="Emphasis"/>
    <w:basedOn w:val="a0"/>
    <w:uiPriority w:val="20"/>
    <w:qFormat/>
    <w:rsid w:val="00E03FB4"/>
    <w:rPr>
      <w:i/>
      <w:iCs/>
    </w:rPr>
  </w:style>
  <w:style w:type="paragraph" w:customStyle="1" w:styleId="c19">
    <w:name w:val="c19"/>
    <w:basedOn w:val="a"/>
    <w:rsid w:val="00E12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124CC"/>
  </w:style>
  <w:style w:type="paragraph" w:styleId="a7">
    <w:name w:val="List Paragraph"/>
    <w:basedOn w:val="a"/>
    <w:uiPriority w:val="34"/>
    <w:qFormat/>
    <w:rsid w:val="00E24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5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85684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8759">
              <w:blockQuote w:val="1"/>
              <w:marLeft w:val="0"/>
              <w:marRight w:val="0"/>
              <w:marTop w:val="150"/>
              <w:marBottom w:val="150"/>
              <w:divBdr>
                <w:top w:val="double" w:sz="6" w:space="15" w:color="1E73BE"/>
                <w:left w:val="double" w:sz="6" w:space="31" w:color="1E73BE"/>
                <w:bottom w:val="double" w:sz="6" w:space="15" w:color="1E73BE"/>
                <w:right w:val="double" w:sz="6" w:space="15" w:color="1E73BE"/>
              </w:divBdr>
            </w:div>
          </w:divsChild>
        </w:div>
      </w:divsChild>
    </w:div>
    <w:div w:id="1742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kabu.ru/story/10_samyikh_krasivyikh_zdaniy_sovremennoy_arkhitekturyi_63683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kiway.com/dostoprimechatelnosti/sovremennaya-arhitektur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loballab.org/ru/project/cover/arkhitekturnyi_konkurs_minecraft.ru.html" TargetMode="External"/><Relationship Id="rId5" Type="http://schemas.openxmlformats.org/officeDocument/2006/relationships/hyperlink" Target="https://rus.architecturaldesignschool.com/how-minecraft-is-inspiring-next-generation-young-architects-9589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jost_318@outlook.com</dc:creator>
  <cp:keywords/>
  <dc:description/>
  <cp:lastModifiedBy>jost_318@outlook.com</cp:lastModifiedBy>
  <cp:revision>21</cp:revision>
  <dcterms:created xsi:type="dcterms:W3CDTF">2020-07-23T12:25:00Z</dcterms:created>
  <dcterms:modified xsi:type="dcterms:W3CDTF">2020-08-06T20:32:00Z</dcterms:modified>
</cp:coreProperties>
</file>