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64" w:rsidRDefault="006B2764" w:rsidP="006B276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Итоговое интегрированное занятие старшей группы «Семицветик»</w:t>
      </w:r>
    </w:p>
    <w:p w:rsidR="006B2764" w:rsidRDefault="006B2764" w:rsidP="006B276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 дорожкам радуги в подготовительную группу»</w:t>
      </w:r>
    </w:p>
    <w:p w:rsidR="001B7495" w:rsidRPr="00C64CAD" w:rsidRDefault="001B7495" w:rsidP="006B276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воспитателя Морозовой Ольги Николаевны 1 категория</w:t>
      </w:r>
    </w:p>
    <w:p w:rsidR="006B2764" w:rsidRPr="00902279" w:rsidRDefault="006B2764" w:rsidP="006B2764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02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6B2764" w:rsidRPr="00902279" w:rsidRDefault="006B2764" w:rsidP="006B27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6B2764" w:rsidRPr="00902279" w:rsidRDefault="006B2764" w:rsidP="006B27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детской деятельности:</w:t>
      </w:r>
      <w:r w:rsidRPr="0090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познавательно-исследовательская,</w:t>
      </w:r>
    </w:p>
    <w:p w:rsidR="006B2764" w:rsidRPr="00902279" w:rsidRDefault="006B2764" w:rsidP="006B27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коммуникативная, восприятие художественной литературы, продуктивная.</w:t>
      </w:r>
    </w:p>
    <w:p w:rsidR="006B2764" w:rsidRPr="00902279" w:rsidRDefault="006B2764" w:rsidP="006B27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0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обобщение и закреплени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знания у детей старшей группы</w:t>
      </w:r>
      <w:r w:rsidRPr="0090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</w:p>
    <w:p w:rsidR="006B2764" w:rsidRPr="00902279" w:rsidRDefault="006B2764" w:rsidP="006B27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пройденному материалу за учебный год.</w:t>
      </w:r>
    </w:p>
    <w:p w:rsidR="006B2764" w:rsidRDefault="006B2764" w:rsidP="006B2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279">
        <w:rPr>
          <w:rFonts w:ascii="Times New Roman" w:hAnsi="Times New Roman" w:cs="Times New Roman"/>
          <w:sz w:val="28"/>
          <w:szCs w:val="28"/>
        </w:rPr>
        <w:t>Задачи:</w:t>
      </w:r>
    </w:p>
    <w:p w:rsidR="006B2764" w:rsidRDefault="006B2764" w:rsidP="006B2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коммуникация:</w:t>
      </w:r>
    </w:p>
    <w:p w:rsidR="006B2764" w:rsidRPr="00902279" w:rsidRDefault="006B2764" w:rsidP="006B27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22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умение различать «звук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«слог», «слово»</w:t>
      </w:r>
      <w:r w:rsidRPr="009022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B2764" w:rsidRPr="00902279" w:rsidRDefault="006B2764" w:rsidP="006B27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умение определять место звука в слове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</w:p>
    <w:p w:rsidR="006B2764" w:rsidRDefault="006B2764" w:rsidP="006B2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познание:</w:t>
      </w:r>
    </w:p>
    <w:p w:rsidR="006B2764" w:rsidRDefault="006B2764" w:rsidP="006B27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2279">
        <w:rPr>
          <w:rFonts w:ascii="Times New Roman" w:hAnsi="Times New Roman" w:cs="Times New Roman"/>
          <w:sz w:val="28"/>
          <w:szCs w:val="28"/>
        </w:rPr>
        <w:t>закреплять навыки прямого, обратного счета в пределах 10, умение решать</w:t>
      </w:r>
      <w:r>
        <w:rPr>
          <w:rFonts w:ascii="Times New Roman" w:hAnsi="Times New Roman" w:cs="Times New Roman"/>
          <w:sz w:val="28"/>
          <w:szCs w:val="28"/>
        </w:rPr>
        <w:t xml:space="preserve"> простые арифметические задачи;</w:t>
      </w:r>
    </w:p>
    <w:p w:rsidR="006B2764" w:rsidRDefault="006B2764" w:rsidP="006B27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знания известных геометрических фигур;</w:t>
      </w:r>
    </w:p>
    <w:p w:rsidR="006B2764" w:rsidRDefault="006B2764" w:rsidP="006B27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на листе бумаги;</w:t>
      </w:r>
    </w:p>
    <w:p w:rsidR="006B2764" w:rsidRDefault="006B2764" w:rsidP="006B27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социализация:</w:t>
      </w:r>
    </w:p>
    <w:p w:rsidR="006B2764" w:rsidRPr="005B225A" w:rsidRDefault="006B2764" w:rsidP="006B276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225A">
        <w:rPr>
          <w:rFonts w:ascii="Times New Roman" w:hAnsi="Times New Roman" w:cs="Times New Roman"/>
          <w:sz w:val="28"/>
          <w:szCs w:val="28"/>
        </w:rPr>
        <w:t>воспитывать самостоятельность, доброжелательность, интерес к окружающему миру.</w:t>
      </w:r>
    </w:p>
    <w:p w:rsidR="006B2764" w:rsidRDefault="006B2764" w:rsidP="006B2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занятия:</w:t>
      </w:r>
    </w:p>
    <w:p w:rsidR="006B2764" w:rsidRDefault="006B2764" w:rsidP="006B27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- сюрпризный момент.</w:t>
      </w:r>
    </w:p>
    <w:p w:rsidR="006B2764" w:rsidRDefault="006B2764" w:rsidP="006B27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– постановка цели и задачи перед детьми.</w:t>
      </w:r>
    </w:p>
    <w:p w:rsidR="006B2764" w:rsidRDefault="006B2764" w:rsidP="006B27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– непосредственная работа с детьми.</w:t>
      </w:r>
    </w:p>
    <w:p w:rsidR="006B2764" w:rsidRDefault="006B2764" w:rsidP="006B27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Закрепляющий – выводы, награждение.</w:t>
      </w:r>
    </w:p>
    <w:p w:rsidR="006B2764" w:rsidRDefault="006B2764" w:rsidP="006B2764">
      <w:pPr>
        <w:pStyle w:val="a3"/>
        <w:spacing w:after="0"/>
        <w:ind w:left="0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24583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</w:p>
    <w:p w:rsidR="006B2764" w:rsidRPr="00244CC8" w:rsidRDefault="006B2764" w:rsidP="00D918B0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чтение сказки В. Катаева «Цветик-семицветик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», </w:t>
      </w:r>
    </w:p>
    <w:p w:rsidR="006B2764" w:rsidRPr="00244CC8" w:rsidRDefault="006B2764" w:rsidP="00D918B0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знакомство с глобусом,  животными Севера и жарких стран.</w:t>
      </w:r>
    </w:p>
    <w:p w:rsidR="006B2764" w:rsidRPr="00244CC8" w:rsidRDefault="006B2764" w:rsidP="006B2764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Материал:</w:t>
      </w:r>
    </w:p>
    <w:p w:rsidR="006B2764" w:rsidRDefault="006B2764" w:rsidP="00D918B0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цифры, картинки животных Севера и жарких стран, глобус,  схема из 9-ти квадратиков,  цветик-семицветик.</w:t>
      </w:r>
    </w:p>
    <w:p w:rsidR="006B2764" w:rsidRDefault="006B2764" w:rsidP="006B2764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работа: активизировать  речь детей </w:t>
      </w:r>
    </w:p>
    <w:p w:rsidR="006B2764" w:rsidRDefault="006B2764" w:rsidP="006B2764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приёмы:</w:t>
      </w:r>
    </w:p>
    <w:p w:rsidR="006B2764" w:rsidRDefault="006B2764" w:rsidP="006B276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– использование сюрпризных моментов;</w:t>
      </w:r>
    </w:p>
    <w:p w:rsidR="006B2764" w:rsidRDefault="006B2764" w:rsidP="006B276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– использование иллюстраций, карточек, схем;</w:t>
      </w:r>
    </w:p>
    <w:p w:rsidR="006B2764" w:rsidRDefault="006B2764" w:rsidP="006B276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– напоминающие, указание, вопросы, индивидуальные ответы детей;</w:t>
      </w:r>
    </w:p>
    <w:p w:rsidR="006B2764" w:rsidRDefault="006B2764" w:rsidP="006B276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Поощрение, анализ занятия.</w:t>
      </w:r>
    </w:p>
    <w:p w:rsidR="006B2764" w:rsidRPr="006B2764" w:rsidRDefault="006B2764" w:rsidP="006B276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– знания детей в соответствии с возрастом детей.</w:t>
      </w:r>
    </w:p>
    <w:p w:rsidR="00D918B0" w:rsidRDefault="00D918B0" w:rsidP="006B2764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DCE" w:rsidRDefault="00976DCE" w:rsidP="006B2764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764" w:rsidRDefault="006B2764" w:rsidP="006B2764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НОД: (Дети вместе с воспитателем становятся в круг</w:t>
      </w:r>
      <w:r w:rsidR="00D9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здороваются с гостями</w:t>
      </w:r>
      <w:r w:rsidRPr="00E2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6B2764" w:rsidRDefault="006B2764" w:rsidP="006B2764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B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 Слайд СОЛНЦЕ</w:t>
      </w:r>
      <w:r w:rsidRPr="00A82B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E2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- Встало солнышко давно, </w:t>
      </w:r>
      <w:r w:rsidRPr="00E2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Заглянуло к нам в окно. </w:t>
      </w:r>
      <w:r w:rsidRPr="00E2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Собрало друзей всех в круг </w:t>
      </w:r>
      <w:r w:rsidRPr="00E2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Я твой друг,  и ты мой друг. </w:t>
      </w:r>
      <w:r w:rsidRPr="00E2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E2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пойдем направо, </w:t>
      </w:r>
      <w:r w:rsidRPr="00E2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А теперь пойдем налево, </w:t>
      </w:r>
      <w:r w:rsidRPr="00E2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центре круга соберемся, </w:t>
      </w:r>
      <w:r w:rsidRPr="00E2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место все вернемся. </w:t>
      </w:r>
      <w:r w:rsidRPr="00E2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Улыбнемся, подмигнем, </w:t>
      </w:r>
      <w:r w:rsidRPr="00E2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Путешествовать пойдём. </w:t>
      </w:r>
      <w:r w:rsidRPr="00E2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выполняют упражнения в соответствии с текстом).</w:t>
      </w:r>
    </w:p>
    <w:p w:rsidR="006B2764" w:rsidRPr="00D918B0" w:rsidRDefault="006B2764" w:rsidP="006B2764">
      <w:pPr>
        <w:pStyle w:val="a3"/>
        <w:spacing w:after="0"/>
        <w:ind w:left="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D918B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2 Слайд РАДУГА</w:t>
      </w:r>
    </w:p>
    <w:p w:rsidR="006B2764" w:rsidRDefault="006B2764" w:rsidP="006B2764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– Что за чудо – чудеса, в гости радуга пришла и дорожки принесла,</w:t>
      </w:r>
    </w:p>
    <w:p w:rsidR="006B2764" w:rsidRDefault="006B2764" w:rsidP="006B2764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дорожки не простые, а волшебные такие!</w:t>
      </w:r>
    </w:p>
    <w:p w:rsidR="006B2764" w:rsidRDefault="006B2764" w:rsidP="006B2764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кто пойдёт – тот играет,</w:t>
      </w:r>
    </w:p>
    <w:p w:rsidR="006B2764" w:rsidRDefault="006B2764" w:rsidP="006B2764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знает, всегда красиво говорит,</w:t>
      </w:r>
    </w:p>
    <w:p w:rsidR="006B2764" w:rsidRDefault="006B2764" w:rsidP="006B2764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подготовительную группу перейти спешит!</w:t>
      </w:r>
    </w:p>
    <w:p w:rsidR="006B2764" w:rsidRPr="001C40F2" w:rsidRDefault="006B2764" w:rsidP="006B2764">
      <w:pPr>
        <w:pStyle w:val="a3"/>
        <w:spacing w:after="0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хотите перейти в подготовительную группу? </w:t>
      </w:r>
      <w:r w:rsidRPr="001C40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(Да).</w:t>
      </w:r>
    </w:p>
    <w:p w:rsidR="006B2764" w:rsidRDefault="006B2764" w:rsidP="006B276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нужно пройти всем испытания и проверку, тогда исполнятся ваши желания.</w:t>
      </w:r>
    </w:p>
    <w:p w:rsidR="006B2764" w:rsidRDefault="006B2764" w:rsidP="006B276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какой волшебный цветок исполняет наши желания? </w:t>
      </w:r>
      <w:r w:rsidRPr="001C40F2">
        <w:rPr>
          <w:rFonts w:ascii="Times New Roman" w:hAnsi="Times New Roman" w:cs="Times New Roman"/>
          <w:i/>
          <w:sz w:val="28"/>
          <w:szCs w:val="28"/>
        </w:rPr>
        <w:t>(Цветик-семицветик).</w:t>
      </w:r>
    </w:p>
    <w:p w:rsidR="006B2764" w:rsidRDefault="006B2764" w:rsidP="006B276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помните сказку «Цветик-семицветик»? </w:t>
      </w:r>
      <w:r w:rsidRPr="001C40F2">
        <w:rPr>
          <w:rFonts w:ascii="Times New Roman" w:hAnsi="Times New Roman" w:cs="Times New Roman"/>
          <w:i/>
          <w:sz w:val="28"/>
          <w:szCs w:val="28"/>
        </w:rPr>
        <w:t>(Да).</w:t>
      </w:r>
    </w:p>
    <w:p w:rsidR="006B2764" w:rsidRPr="00D33092" w:rsidRDefault="006B2764" w:rsidP="006B276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вот беда, девочка Женя использовала все лепестки, как же нам быть? Где можно занять эти цвета? </w:t>
      </w:r>
      <w:r w:rsidRPr="001C40F2">
        <w:rPr>
          <w:rFonts w:ascii="Times New Roman" w:hAnsi="Times New Roman" w:cs="Times New Roman"/>
          <w:i/>
          <w:sz w:val="28"/>
          <w:szCs w:val="28"/>
        </w:rPr>
        <w:t>(Попросить цвета у радуги).</w:t>
      </w:r>
    </w:p>
    <w:p w:rsidR="006B2764" w:rsidRDefault="006B2764" w:rsidP="006B276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 Каждая дорожка радуги подарит нам свой цвет, если мы выполним всё правильно, вот и соберём мы свой «Цветик-семицветик».</w:t>
      </w:r>
    </w:p>
    <w:p w:rsidR="006B2764" w:rsidRPr="00D918B0" w:rsidRDefault="006B2764" w:rsidP="006B2764">
      <w:pPr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D918B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3.СЛАЙД С ЦИФРАМИ от 1 до 10</w:t>
      </w:r>
    </w:p>
    <w:p w:rsidR="006B2764" w:rsidRPr="00D33092" w:rsidRDefault="006B2764" w:rsidP="006B2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подойти, пожалуйста, к экрану.</w:t>
      </w:r>
    </w:p>
    <w:p w:rsidR="006B2764" w:rsidRPr="001F4E49" w:rsidRDefault="006B2764" w:rsidP="006B2764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прямой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братный счет нашего путешествия (</w:t>
      </w:r>
      <w:r w:rsidRPr="000473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хором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1C4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до </w:t>
      </w:r>
      <w:r w:rsidRPr="001C4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 обратно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764" w:rsidRPr="003A46BC" w:rsidRDefault="006B2764" w:rsidP="006B2764">
      <w:pPr>
        <w:pStyle w:val="a3"/>
        <w:spacing w:after="0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1-я дорожка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радуги предлагает посчитать:</w:t>
      </w:r>
    </w:p>
    <w:p w:rsidR="006B2764" w:rsidRDefault="006B2764" w:rsidP="006B2764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буду говорить задание, а вы будете выкладывать цифры на ковре. И правильный ответ появится на нашем экране. Слушайте все внимательно.</w:t>
      </w:r>
    </w:p>
    <w:p w:rsidR="006B2764" w:rsidRDefault="006B2764" w:rsidP="006B276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баранок купила Женя?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(7</w:t>
      </w:r>
      <w:r w:rsidRPr="003A46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9C3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цифру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7</w:t>
      </w:r>
    </w:p>
    <w:p w:rsidR="006B2764" w:rsidRPr="005D7B27" w:rsidRDefault="006B2764" w:rsidP="006B276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баранок осталось на верёвочке? </w:t>
      </w:r>
      <w:r w:rsidRPr="003A46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цифру 1</w:t>
      </w:r>
    </w:p>
    <w:p w:rsidR="006B2764" w:rsidRPr="005D7B27" w:rsidRDefault="006B2764" w:rsidP="006B276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баранок съела собака?</w:t>
      </w:r>
      <w:r w:rsidRPr="003A46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C3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айдите цифру 6</w:t>
      </w:r>
    </w:p>
    <w:p w:rsidR="006B2764" w:rsidRPr="009C36B2" w:rsidRDefault="006B2764" w:rsidP="006B276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Стало больше или меньше? </w:t>
      </w:r>
      <w:r w:rsidRPr="003A46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(Меньше)</w:t>
      </w:r>
    </w:p>
    <w:p w:rsidR="006B2764" w:rsidRDefault="006B2764" w:rsidP="006B276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знак поставим между цифрами 7 и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«плюс»  или «минус».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(Минус).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Почему, стало больше или меньше?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(Меньше).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знак -</w:t>
      </w:r>
    </w:p>
    <w:p w:rsidR="006B2764" w:rsidRPr="001F4E49" w:rsidRDefault="006B2764" w:rsidP="006B276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 знак ещё нужен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Знак «равно»). </w:t>
      </w:r>
      <w:r w:rsidRPr="00F6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запишем этот пример?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Встаньте правильно: расставьте правильно цифры и знаки (</w:t>
      </w:r>
      <w:r w:rsidRPr="009C3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-1=6</w:t>
      </w:r>
      <w:r w:rsidRPr="003A46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B2764" w:rsidRPr="00FC0A53" w:rsidRDefault="006B2764" w:rsidP="006B2764">
      <w:pPr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C0A5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4.СЛАЙД 7-1=6</w:t>
      </w:r>
    </w:p>
    <w:p w:rsidR="006B2764" w:rsidRPr="00447411" w:rsidRDefault="005C24A7" w:rsidP="006B2764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и прочитать запись</w:t>
      </w:r>
      <w:r w:rsidR="006B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B2764" w:rsidRPr="005317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индивидуально и хором</w:t>
      </w:r>
      <w:r w:rsidR="006B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положите цифры в коробочку.</w:t>
      </w:r>
    </w:p>
    <w:p w:rsidR="006B2764" w:rsidRPr="009C36B2" w:rsidRDefault="006B2764" w:rsidP="006B27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мы заработали первый лепесток «Цветика-семицветика»</w:t>
      </w:r>
    </w:p>
    <w:p w:rsidR="006B2764" w:rsidRPr="00FC0A53" w:rsidRDefault="006B2764" w:rsidP="006B2764">
      <w:pPr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C0A5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5.СЛАЙД с КРАСНЫМ ЛЕПЕСТКОМ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цветок назвали – семицветик? (7 цветов у лепестков).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ещё не хватает лепестков?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(6)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2-я дорожка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радуги: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схемы и цветные карандаши</w:t>
      </w:r>
    </w:p>
    <w:p w:rsidR="006B2764" w:rsidRPr="00965073" w:rsidRDefault="006B2764" w:rsidP="006B2764">
      <w:pPr>
        <w:pStyle w:val="a4"/>
        <w:shd w:val="clear" w:color="auto" w:fill="FFFFFF"/>
        <w:spacing w:before="0" w:beforeAutospacing="0" w:after="0" w:afterAutospacing="0" w:line="374" w:lineRule="atLeast"/>
        <w:rPr>
          <w:color w:val="000000"/>
          <w:sz w:val="28"/>
          <w:szCs w:val="28"/>
        </w:rPr>
      </w:pPr>
      <w:r w:rsidRPr="00965073">
        <w:rPr>
          <w:color w:val="000000"/>
          <w:sz w:val="28"/>
          <w:szCs w:val="28"/>
        </w:rPr>
        <w:t xml:space="preserve">Сейчас вам нужно пройти за столики. Что перед вами? Таблица. Сколько строк в этой таблице? (три). Сколько столбцов (три). А сколько </w:t>
      </w:r>
      <w:r>
        <w:rPr>
          <w:color w:val="000000"/>
          <w:sz w:val="28"/>
          <w:szCs w:val="28"/>
        </w:rPr>
        <w:t xml:space="preserve">всех </w:t>
      </w:r>
      <w:r w:rsidRPr="00965073">
        <w:rPr>
          <w:color w:val="000000"/>
          <w:sz w:val="28"/>
          <w:szCs w:val="28"/>
        </w:rPr>
        <w:t>клеток? (девять). А теперь приготовьтесь внимательно слушать задание и рисовать.</w:t>
      </w:r>
    </w:p>
    <w:p w:rsidR="006B2764" w:rsidRPr="005E6E7E" w:rsidRDefault="006B2764" w:rsidP="006B276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 w:firstLine="0"/>
        <w:rPr>
          <w:color w:val="000000"/>
          <w:sz w:val="28"/>
          <w:szCs w:val="28"/>
        </w:rPr>
      </w:pPr>
      <w:r w:rsidRPr="005E6E7E">
        <w:rPr>
          <w:iCs/>
          <w:color w:val="000000"/>
          <w:sz w:val="28"/>
          <w:szCs w:val="28"/>
        </w:rPr>
        <w:t>в левой верхней клеточке нарисуйте красный треугольник;</w:t>
      </w:r>
    </w:p>
    <w:p w:rsidR="006B2764" w:rsidRPr="005E6E7E" w:rsidRDefault="006B2764" w:rsidP="006B276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 w:firstLine="0"/>
        <w:rPr>
          <w:color w:val="000000"/>
          <w:sz w:val="28"/>
          <w:szCs w:val="28"/>
        </w:rPr>
      </w:pPr>
      <w:r w:rsidRPr="005E6E7E">
        <w:rPr>
          <w:iCs/>
          <w:color w:val="000000"/>
          <w:sz w:val="28"/>
          <w:szCs w:val="28"/>
        </w:rPr>
        <w:t>в правой нижней клеточке нарисуйте зеленый квадрат;</w:t>
      </w:r>
    </w:p>
    <w:p w:rsidR="006B2764" w:rsidRPr="005E6E7E" w:rsidRDefault="006B2764" w:rsidP="006B276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 w:firstLine="0"/>
        <w:rPr>
          <w:color w:val="000000"/>
          <w:sz w:val="28"/>
          <w:szCs w:val="28"/>
        </w:rPr>
      </w:pPr>
      <w:r w:rsidRPr="005E6E7E">
        <w:rPr>
          <w:iCs/>
          <w:color w:val="000000"/>
          <w:sz w:val="28"/>
          <w:szCs w:val="28"/>
        </w:rPr>
        <w:t>в центре нарисуйте коричневый овал;</w:t>
      </w:r>
    </w:p>
    <w:p w:rsidR="006B2764" w:rsidRPr="005E6E7E" w:rsidRDefault="006B2764" w:rsidP="006B276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 w:firstLine="0"/>
        <w:rPr>
          <w:color w:val="000000"/>
          <w:sz w:val="28"/>
          <w:szCs w:val="28"/>
        </w:rPr>
      </w:pPr>
      <w:r w:rsidRPr="005E6E7E">
        <w:rPr>
          <w:iCs/>
          <w:color w:val="000000"/>
          <w:sz w:val="28"/>
          <w:szCs w:val="28"/>
        </w:rPr>
        <w:t>в левой нижней клеточке нарисуйте синий прямоугольник;</w:t>
      </w:r>
    </w:p>
    <w:p w:rsidR="006B2764" w:rsidRPr="001F4E49" w:rsidRDefault="006B2764" w:rsidP="006B276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 w:firstLine="0"/>
        <w:rPr>
          <w:color w:val="000000"/>
          <w:sz w:val="28"/>
          <w:szCs w:val="28"/>
        </w:rPr>
      </w:pPr>
      <w:r w:rsidRPr="005E6E7E">
        <w:rPr>
          <w:iCs/>
          <w:color w:val="000000"/>
          <w:sz w:val="28"/>
          <w:szCs w:val="28"/>
        </w:rPr>
        <w:t>в правой верхней клеточке нарисуйте желтый круг.</w:t>
      </w:r>
    </w:p>
    <w:p w:rsidR="006B2764" w:rsidRPr="005E6E7E" w:rsidRDefault="006B2764" w:rsidP="006B2764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Давайте проверим. У всех так?</w:t>
      </w:r>
      <w:r w:rsidR="000678BD">
        <w:rPr>
          <w:iCs/>
          <w:color w:val="000000"/>
          <w:sz w:val="28"/>
          <w:szCs w:val="28"/>
        </w:rPr>
        <w:t xml:space="preserve">  </w:t>
      </w:r>
    </w:p>
    <w:p w:rsidR="006B2764" w:rsidRPr="000678BD" w:rsidRDefault="006B2764" w:rsidP="00FC0A53">
      <w:pPr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C0A5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6.СЛАЙД СО СХЕМОЙ</w:t>
      </w:r>
    </w:p>
    <w:p w:rsidR="006B2764" w:rsidRPr="00FC0A53" w:rsidRDefault="00FC0A53" w:rsidP="006B2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0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ответы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B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Все справились! Вот вам ещё лепесток. </w:t>
      </w:r>
    </w:p>
    <w:p w:rsidR="006B2764" w:rsidRPr="00FC0A53" w:rsidRDefault="006B2764" w:rsidP="006B2764">
      <w:pPr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C0A5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7. СЛАЙД С ОРАНЖЕВЫМ ЛЕПЕСТКОМ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осталось ещё собрать лепестков? </w:t>
      </w:r>
      <w:r w:rsidRPr="00A456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(5)</w:t>
      </w:r>
    </w:p>
    <w:p w:rsidR="006B2764" w:rsidRPr="0053173B" w:rsidRDefault="006B2764" w:rsidP="006B27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3-я дорожка </w:t>
      </w:r>
      <w:r w:rsidRPr="007A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радуги предлагает вспомнить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</w:t>
      </w:r>
      <w:r w:rsidRPr="0053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животных Севера и жарких стран, глобус).</w:t>
      </w:r>
    </w:p>
    <w:p w:rsidR="006B2764" w:rsidRDefault="006B2764" w:rsidP="006B276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животными девочка Женя встречалась на Северном полюсе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B2764" w:rsidRDefault="006B2764" w:rsidP="006B2764">
      <w:pPr>
        <w:pStyle w:val="a3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09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Белые медведи</w:t>
      </w:r>
      <w:r w:rsidRPr="007A09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мне: Лети, лети, лепесток, через запад на восток. Через север, через юг, возвращайся, сделав круг!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Вели, чтобы дети оказались на Северном полюсе!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где мы оказались?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Северном полюсе).</w:t>
      </w:r>
    </w:p>
    <w:p w:rsidR="006B2764" w:rsidRPr="00401583" w:rsidRDefault="006B2764" w:rsidP="006B276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где находится Северный полюс,  покажите на глобусе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показывают).</w:t>
      </w:r>
    </w:p>
    <w:p w:rsidR="00FC0A53" w:rsidRDefault="006B2764" w:rsidP="006B276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знаете про Северный полюс?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(Там холодно круглый год, море покрыто льдом, кругом снег, ничего не растёт</w:t>
      </w:r>
      <w:r w:rsidR="00FC0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6B2764" w:rsidRPr="0053173B" w:rsidRDefault="00FC0A53" w:rsidP="006B276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 мерзнут животные, которые там обитают?</w:t>
      </w:r>
      <w:r w:rsidR="0044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3E1B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6B2764" w:rsidRPr="002B2E53">
        <w:rPr>
          <w:rFonts w:ascii="Times New Roman" w:hAnsi="Times New Roman" w:cs="Times New Roman"/>
          <w:i/>
          <w:sz w:val="28"/>
          <w:szCs w:val="28"/>
        </w:rPr>
        <w:t xml:space="preserve">животных густая </w:t>
      </w:r>
      <w:r w:rsidR="006B2764">
        <w:rPr>
          <w:rFonts w:ascii="Times New Roman" w:hAnsi="Times New Roman" w:cs="Times New Roman"/>
          <w:i/>
          <w:sz w:val="28"/>
          <w:szCs w:val="28"/>
        </w:rPr>
        <w:t xml:space="preserve">шерсть, и толстый подкожный жир), </w:t>
      </w:r>
      <w:r w:rsidR="00443E1B">
        <w:rPr>
          <w:rFonts w:ascii="Times New Roman" w:hAnsi="Times New Roman" w:cs="Times New Roman"/>
          <w:sz w:val="28"/>
          <w:szCs w:val="28"/>
        </w:rPr>
        <w:t xml:space="preserve">Покажите, как там холодно. </w:t>
      </w:r>
      <w:r w:rsidR="00443E1B">
        <w:rPr>
          <w:rFonts w:ascii="Times New Roman" w:hAnsi="Times New Roman" w:cs="Times New Roman"/>
          <w:i/>
          <w:sz w:val="28"/>
          <w:szCs w:val="28"/>
          <w:u w:val="single"/>
        </w:rPr>
        <w:t>(Д</w:t>
      </w:r>
      <w:r w:rsidR="006B2764">
        <w:rPr>
          <w:rFonts w:ascii="Times New Roman" w:hAnsi="Times New Roman" w:cs="Times New Roman"/>
          <w:i/>
          <w:sz w:val="28"/>
          <w:szCs w:val="28"/>
          <w:u w:val="single"/>
        </w:rPr>
        <w:t>ети изображают, как</w:t>
      </w:r>
      <w:r w:rsidR="006B2764" w:rsidRPr="0053173B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 холодно)</w:t>
      </w:r>
      <w:r w:rsidR="006B276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B2764" w:rsidRPr="00401583" w:rsidRDefault="006B2764" w:rsidP="006B276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животные живут в жарких странах?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(жираф, верблюд, кенгуру).</w:t>
      </w:r>
    </w:p>
    <w:p w:rsidR="006B2764" w:rsidRPr="0053173B" w:rsidRDefault="006B2764" w:rsidP="006B276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6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знаете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жаркие страны, покажите на глобусе.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(Дети показывают на глобусе и отвечают: Там жарко, никогда не </w:t>
      </w:r>
      <w:r w:rsidR="00443E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бывает снега).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43E1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ети изображают, как им жарко).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Сейчас я предлагаю взять картинки и встать так, чтобы животные, которые живут на северном полюсе,  были с одной стороны, а животные, которые живут в жарких странах – с другой стороны.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Проверим, правильно ли вы встали. Предлагаю подойти к экрану. Посмотрите на картинки с животными. Какие животные имеют один слог? </w:t>
      </w:r>
      <w:r w:rsidRPr="00E05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(морж, волк, лев, слон)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B2764" w:rsidRPr="009C36B2" w:rsidRDefault="006B2764" w:rsidP="006B2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животные имеют три слога? (носорог, бегемот). (Индивидуальное деление на слоги).</w:t>
      </w:r>
    </w:p>
    <w:p w:rsidR="006B2764" w:rsidRPr="00443E1B" w:rsidRDefault="006B2764" w:rsidP="006B2764">
      <w:pPr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43E1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8.СЛАЙД С ЖИВОТНЫМИ СЕВЕРА И ЖАРКИХ СТРАН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D207A3" wp14:editId="697BDBCB">
            <wp:extent cx="836065" cy="895986"/>
            <wp:effectExtent l="7937" t="0" r="0" b="0"/>
            <wp:docPr id="6" name="Рисунок 6" descr="C:\Users\Ольга\AppData\Local\Microsoft\Windows\Temporary Internet Files\Content.Word\P_20180328_15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Temporary Internet Files\Content.Word\P_20180328_1529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4" r="31438"/>
                    <a:stretch/>
                  </pic:blipFill>
                  <pic:spPr bwMode="auto">
                    <a:xfrm rot="5400000">
                      <a:off x="0" y="0"/>
                      <a:ext cx="838985" cy="89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4FABE3F2" wp14:editId="105495A8">
            <wp:extent cx="820843" cy="905826"/>
            <wp:effectExtent l="0" t="4445" r="0" b="0"/>
            <wp:docPr id="7" name="Рисунок 7" descr="C:\Users\Ольга\AppData\Local\Microsoft\Windows\Temporary Internet Files\Content.Word\P_20180328_15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AppData\Local\Microsoft\Windows\Temporary Internet Files\Content.Word\P_20180328_152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6" r="38272"/>
                    <a:stretch/>
                  </pic:blipFill>
                  <pic:spPr bwMode="auto">
                    <a:xfrm rot="5400000">
                      <a:off x="0" y="0"/>
                      <a:ext cx="834638" cy="92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0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заработали ещё один лепесток.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у нас получилось лепестков?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(3).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осталось?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(4)</w:t>
      </w:r>
    </w:p>
    <w:p w:rsidR="006B2764" w:rsidRPr="00443E1B" w:rsidRDefault="006B2764" w:rsidP="006B2764">
      <w:pPr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43E1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9. СЛАЙД С ЖЁЛТЫМ ЛЕПЕСТКОМ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</w:t>
      </w:r>
      <w:r w:rsidRPr="00B60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дорожка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ФИЗМИНУТКА </w:t>
      </w:r>
    </w:p>
    <w:p w:rsidR="006B2764" w:rsidRPr="007D65B0" w:rsidRDefault="006B2764" w:rsidP="006B276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Спал </w:t>
      </w:r>
      <w:r w:rsidRPr="007D65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цветок - </w:t>
      </w:r>
      <w:r w:rsidRPr="007D65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(ладони опущены, голову наклонить, глаза закрыть)</w:t>
      </w:r>
    </w:p>
    <w:p w:rsidR="006B2764" w:rsidRPr="007D65B0" w:rsidRDefault="006B2764" w:rsidP="006B27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вдруг проснулся! </w:t>
      </w:r>
      <w:r w:rsidRPr="007D65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(ладони вверх, голову поднять, глаза открыть)</w:t>
      </w:r>
    </w:p>
    <w:p w:rsidR="006B2764" w:rsidRPr="007D65B0" w:rsidRDefault="006B2764" w:rsidP="006B27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спать не захотел. </w:t>
      </w:r>
      <w:r w:rsidRPr="007D65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(кивание головой влево-вправо)</w:t>
      </w:r>
    </w:p>
    <w:p w:rsidR="006B2764" w:rsidRPr="007D65B0" w:rsidRDefault="006B2764" w:rsidP="006B27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Встрепенулся, </w:t>
      </w:r>
      <w:r w:rsidRPr="007D65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(Движения кистями рук)</w:t>
      </w:r>
    </w:p>
    <w:p w:rsidR="006B2764" w:rsidRPr="007D65B0" w:rsidRDefault="006B2764" w:rsidP="006B27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Всколыхнулся, </w:t>
      </w:r>
      <w:r w:rsidRPr="007D65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туловища в стороны)</w:t>
      </w:r>
    </w:p>
    <w:p w:rsidR="006B2764" w:rsidRPr="007D65B0" w:rsidRDefault="006B2764" w:rsidP="006B27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Взвился вверх </w:t>
      </w:r>
      <w:r w:rsidRPr="007D65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вверх)</w:t>
      </w:r>
    </w:p>
    <w:p w:rsidR="006B2764" w:rsidRDefault="006B2764" w:rsidP="006B276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D6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полетел! </w:t>
      </w:r>
      <w:r w:rsidRPr="007D65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(взмахи руками)</w:t>
      </w:r>
      <w:r w:rsidR="00443E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B2764" w:rsidRPr="00DB4F6B" w:rsidRDefault="006B2764" w:rsidP="006B2764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65073">
        <w:rPr>
          <w:b/>
          <w:bCs/>
          <w:color w:val="000000"/>
          <w:sz w:val="28"/>
          <w:szCs w:val="28"/>
        </w:rPr>
        <w:t>Воспитатель: </w:t>
      </w:r>
      <w:r w:rsidRPr="00965073">
        <w:rPr>
          <w:color w:val="000000"/>
          <w:sz w:val="28"/>
          <w:szCs w:val="28"/>
        </w:rPr>
        <w:t>А сейчас проверим (слайд).</w:t>
      </w:r>
    </w:p>
    <w:p w:rsidR="006B2764" w:rsidRDefault="006B2764" w:rsidP="006B2764">
      <w:pPr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F1508A">
        <w:rPr>
          <w:rFonts w:ascii="Times New Roman" w:hAnsi="Times New Roman" w:cs="Times New Roman"/>
          <w:noProof/>
          <w:sz w:val="28"/>
          <w:szCs w:val="28"/>
          <w:lang w:eastAsia="ru-RU"/>
        </w:rPr>
        <w:t>Молодцы, получайте ваш лепесток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потому что красиво и правильно выполняли упражнения</w:t>
      </w:r>
      <w:r w:rsidRPr="00F150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У вас было 3 лепестка, я вам дала ещё один. Сколько у вас получилось лепестков?  </w:t>
      </w:r>
      <w:r w:rsidRPr="00F1508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(4)</w:t>
      </w:r>
    </w:p>
    <w:p w:rsidR="006B2764" w:rsidRPr="00C67AA8" w:rsidRDefault="006B2764" w:rsidP="006B2764">
      <w:pPr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67AA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10.СЛАЙД С ЗЕЛЁНЫМ ЛЕПЕСТКОМ</w:t>
      </w:r>
    </w:p>
    <w:p w:rsidR="006B2764" w:rsidRPr="00161C99" w:rsidRDefault="006B2764" w:rsidP="006B276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5-я дорожка</w:t>
      </w:r>
      <w:r w:rsidRPr="0016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то, что Женя пожелала, да и вы хотите, чтобы их было много-много.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Помогайте: Лети, лети, лепесток, через запад на восток. Через север, через юг, возвращайся, сделав круг!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Вели, чтобы дети оказались в магазине игрушек.</w:t>
      </w:r>
    </w:p>
    <w:p w:rsidR="006B2764" w:rsidRPr="006B2764" w:rsidRDefault="006B2764" w:rsidP="006B276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полках в группе расставлены разные игрушки: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яч, до</w:t>
      </w:r>
      <w:r w:rsidRPr="000F7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67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пира</w:t>
      </w:r>
      <w:r w:rsidR="00C67AA8" w:rsidRPr="00C6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67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ар, каранда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ина.</w:t>
      </w:r>
    </w:p>
    <w:p w:rsidR="006B2764" w:rsidRDefault="006B2764" w:rsidP="006B2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0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«Определи место звука в слове»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в магазине игрушек. Воспитат</w:t>
      </w:r>
      <w:r w:rsidR="00F60E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показывает мяч, дом, пирамидку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называют игрушки, выделяя звук М. Будем определять, место нахождения заданного звука. Если звук слышится в начале слова  - хлопаем в ладоши над головой, если в середине слова – перед собой, если на конце слова – хлопаем  внизу.</w:t>
      </w:r>
    </w:p>
    <w:p w:rsidR="006B2764" w:rsidRDefault="00F21CFF" w:rsidP="006B2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находится   звук </w:t>
      </w:r>
      <w:bookmarkStart w:id="0" w:name="_GoBack"/>
      <w:bookmarkEnd w:id="0"/>
      <w:r w:rsidR="006B27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2764" w:rsidRPr="00583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B276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слове «мяч» (в начале слова)</w:t>
      </w:r>
      <w:r w:rsidR="00F60E0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«дом» (в конце слова), «пирамидка</w:t>
      </w:r>
      <w:r w:rsidR="006B276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середине слова).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назыв</w:t>
      </w:r>
      <w:r w:rsidR="00A70B03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игрушки, выделяя звук «Ш».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родолжаем определять место нахождения звука Ш. Где слышится звук «</w:t>
      </w:r>
      <w:r w:rsidRPr="00583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слове «шар» (в начале слова), «карандаш» (в конце слова), «машина» (в середине слова)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и с этим заданием вы справились,  получаете пятый лепесток!</w:t>
      </w:r>
    </w:p>
    <w:p w:rsidR="006B2764" w:rsidRPr="00A70B03" w:rsidRDefault="006B2764" w:rsidP="006B2764">
      <w:pPr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70B0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11.СЛАЙД С ГОЛУБЫМ ЛЕПЕСТКОМ</w:t>
      </w:r>
    </w:p>
    <w:p w:rsidR="006B2764" w:rsidRPr="00197DEF" w:rsidRDefault="006B2764" w:rsidP="006B2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стало лепестков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(5</w:t>
      </w:r>
      <w:r w:rsidRPr="001513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</w:t>
      </w:r>
      <w:r w:rsidRPr="0019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осталось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(2).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6-я дорожка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радуги – задание на сообразительность.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кругу.</w:t>
      </w:r>
    </w:p>
    <w:p w:rsidR="006B2764" w:rsidRPr="00161C99" w:rsidRDefault="006B2764" w:rsidP="006B276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ушей у 2-х мышей?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(4)</w:t>
      </w:r>
    </w:p>
    <w:p w:rsidR="006B2764" w:rsidRPr="00161C99" w:rsidRDefault="006B2764" w:rsidP="006B276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хвостов у трёх котов?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(3)</w:t>
      </w:r>
    </w:p>
    <w:p w:rsidR="006B2764" w:rsidRPr="00161C99" w:rsidRDefault="006B2764" w:rsidP="006B276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день недели после понедельника?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(вторник)</w:t>
      </w:r>
    </w:p>
    <w:p w:rsidR="006B2764" w:rsidRPr="00161C99" w:rsidRDefault="006B2764" w:rsidP="006B276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выходных в неделю?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(2)</w:t>
      </w:r>
    </w:p>
    <w:p w:rsidR="006B2764" w:rsidRPr="00E203FE" w:rsidRDefault="006B2764" w:rsidP="006B276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животиков у 6 бегемотов?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(6)</w:t>
      </w:r>
    </w:p>
    <w:p w:rsidR="006B2764" w:rsidRPr="00E203FE" w:rsidRDefault="006B2764" w:rsidP="006B276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носиков у 5 матросиков?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(5)</w:t>
      </w:r>
    </w:p>
    <w:p w:rsidR="006B2764" w:rsidRPr="00E203FE" w:rsidRDefault="006B2764" w:rsidP="006B276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д/сад идём утром, а из садика домой…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(вечером)</w:t>
      </w:r>
    </w:p>
    <w:p w:rsidR="006B2764" w:rsidRPr="00E203FE" w:rsidRDefault="006B2764" w:rsidP="006B276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Спим мы ночью, а делаем зарядку…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(утром)</w:t>
      </w:r>
    </w:p>
    <w:p w:rsidR="006B2764" w:rsidRPr="00E203FE" w:rsidRDefault="006B2764" w:rsidP="006B276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светит днём, а луна…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(ночью)</w:t>
      </w:r>
    </w:p>
    <w:p w:rsidR="006B2764" w:rsidRPr="00E203FE" w:rsidRDefault="006B2764" w:rsidP="006B276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Завтракает утром, а обедаем…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(днём)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Вот вам лепесток.</w:t>
      </w:r>
    </w:p>
    <w:p w:rsidR="006B2764" w:rsidRPr="00A70B03" w:rsidRDefault="006B2764" w:rsidP="006B2764">
      <w:pPr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70B0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12.СЛАЙД С СИНИМ ЛЕПЕСТКОМ</w:t>
      </w:r>
    </w:p>
    <w:p w:rsidR="006B2764" w:rsidRPr="001513D0" w:rsidRDefault="006B2764" w:rsidP="006B2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получилось? </w:t>
      </w:r>
      <w:r w:rsidRPr="001513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(6)</w:t>
      </w:r>
    </w:p>
    <w:p w:rsidR="006B2764" w:rsidRPr="00E203FE" w:rsidRDefault="006B2764" w:rsidP="006B276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ещё осталось собрать лепестков?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(1)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7-я дорожка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радуги. 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так штука! Шесть лепестков, оказывается, потратила и никакого удовольствия», - подумала  Женя.</w:t>
      </w:r>
    </w:p>
    <w:p w:rsidR="006B2764" w:rsidRPr="00BD64C2" w:rsidRDefault="006B2764" w:rsidP="006B2764">
      <w:pPr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D64C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13. СЛАЙД СО ЦВЕТИКОМ-СЕМИЦВЕТИКОМ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себя на месте Жени, какое бы желание вы загадали?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 бы загадал(а), чтобы</w:t>
      </w:r>
      <w:r w:rsidR="006B4A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 были здоровы</w:t>
      </w:r>
      <w:r w:rsidR="007C2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</w:t>
      </w:r>
      <w:r w:rsidR="006B4A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(красивы</w:t>
      </w:r>
      <w:r w:rsidR="007C2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ми,</w:t>
      </w:r>
      <w:r w:rsidR="006B4A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счастливы</w:t>
      </w:r>
      <w:r w:rsidR="007C2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ми, умными, бодрыми…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детей, </w:t>
      </w:r>
      <w:r w:rsidRPr="00DF5E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отрывая лепесток у цветка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B4A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B2764" w:rsidRDefault="006B2764" w:rsidP="006B276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Женя распорядилась последним лепестком?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(помогла больному мальчику).</w:t>
      </w:r>
    </w:p>
    <w:p w:rsidR="006B2764" w:rsidRPr="00C03BC3" w:rsidRDefault="006B2764" w:rsidP="006B2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чувство проявила Женя к мальчику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(Сострадание).</w:t>
      </w:r>
    </w:p>
    <w:p w:rsidR="006B2764" w:rsidRPr="00BD64C2" w:rsidRDefault="006B2764" w:rsidP="006B2764">
      <w:pPr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D64C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14.СЛАЙД С ФИОЛЕТОВЫМ ЛЕПЕСТКОМ</w:t>
      </w:r>
    </w:p>
    <w:p w:rsidR="006B2764" w:rsidRDefault="006B2764" w:rsidP="006B2764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BC3">
        <w:rPr>
          <w:rFonts w:ascii="Times New Roman" w:hAnsi="Times New Roman" w:cs="Times New Roman"/>
          <w:sz w:val="28"/>
          <w:szCs w:val="28"/>
        </w:rPr>
        <w:t>Молодцы! У нас получился цветик-семицветик,  а это, значит, что мы справились со всеми заданиями.</w:t>
      </w:r>
      <w:r>
        <w:rPr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молодцы. Вы достойно перейдёте в подготовительную к школе группу.</w:t>
      </w:r>
    </w:p>
    <w:p w:rsidR="006B2764" w:rsidRPr="00BD64C2" w:rsidRDefault="006B2764" w:rsidP="006B2764">
      <w:pPr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D64C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15.СЛАЙД Спасибо за внимание.</w:t>
      </w:r>
    </w:p>
    <w:p w:rsidR="006B2764" w:rsidRDefault="006B2764" w:rsidP="006B2764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разноцветных шариков детям.</w:t>
      </w:r>
    </w:p>
    <w:p w:rsidR="001B7495" w:rsidRDefault="001B7495" w:rsidP="006B2764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DCE" w:rsidRDefault="00976DCE" w:rsidP="006B2764">
      <w:pPr>
        <w:pStyle w:val="a4"/>
        <w:shd w:val="clear" w:color="auto" w:fill="FFFFFF"/>
        <w:spacing w:before="0" w:beforeAutospacing="0" w:after="0" w:afterAutospacing="0" w:line="374" w:lineRule="atLeast"/>
        <w:rPr>
          <w:sz w:val="28"/>
          <w:szCs w:val="28"/>
        </w:rPr>
      </w:pPr>
    </w:p>
    <w:p w:rsidR="006B2764" w:rsidRDefault="006B2764" w:rsidP="006B2764">
      <w:pPr>
        <w:spacing w:after="0"/>
        <w:rPr>
          <w:noProof/>
          <w:lang w:eastAsia="ru-RU"/>
        </w:rPr>
      </w:pPr>
    </w:p>
    <w:sectPr w:rsidR="006B2764" w:rsidSect="00C67AA8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3A8F"/>
    <w:multiLevelType w:val="hybridMultilevel"/>
    <w:tmpl w:val="A50A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1BED"/>
    <w:multiLevelType w:val="multilevel"/>
    <w:tmpl w:val="2660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E3ADC"/>
    <w:multiLevelType w:val="hybridMultilevel"/>
    <w:tmpl w:val="C778C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663D7"/>
    <w:multiLevelType w:val="hybridMultilevel"/>
    <w:tmpl w:val="C75C9E96"/>
    <w:lvl w:ilvl="0" w:tplc="3B6ACE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97837"/>
    <w:multiLevelType w:val="hybridMultilevel"/>
    <w:tmpl w:val="39ACF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91957"/>
    <w:multiLevelType w:val="hybridMultilevel"/>
    <w:tmpl w:val="CE5EA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64"/>
    <w:rsid w:val="000678BD"/>
    <w:rsid w:val="000C5EB0"/>
    <w:rsid w:val="001B7495"/>
    <w:rsid w:val="003D0330"/>
    <w:rsid w:val="00443E1B"/>
    <w:rsid w:val="0046772C"/>
    <w:rsid w:val="005C24A7"/>
    <w:rsid w:val="006B2764"/>
    <w:rsid w:val="006B4A4D"/>
    <w:rsid w:val="007C2E62"/>
    <w:rsid w:val="00976DCE"/>
    <w:rsid w:val="00A70B03"/>
    <w:rsid w:val="00AA2325"/>
    <w:rsid w:val="00BD64C2"/>
    <w:rsid w:val="00C67AA8"/>
    <w:rsid w:val="00D918B0"/>
    <w:rsid w:val="00F21CFF"/>
    <w:rsid w:val="00F60E09"/>
    <w:rsid w:val="00FC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D25D-4772-47AD-B87D-C20FB8E7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2764"/>
    <w:rPr>
      <w:b/>
      <w:bCs/>
    </w:rPr>
  </w:style>
  <w:style w:type="table" w:styleId="a6">
    <w:name w:val="Table Grid"/>
    <w:basedOn w:val="a1"/>
    <w:uiPriority w:val="59"/>
    <w:rsid w:val="006B2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Home</cp:lastModifiedBy>
  <cp:revision>18</cp:revision>
  <cp:lastPrinted>2018-04-03T00:14:00Z</cp:lastPrinted>
  <dcterms:created xsi:type="dcterms:W3CDTF">2018-04-01T02:56:00Z</dcterms:created>
  <dcterms:modified xsi:type="dcterms:W3CDTF">2019-01-20T04:03:00Z</dcterms:modified>
</cp:coreProperties>
</file>